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（６か月連続で５０％を上回った）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4" w:firstLine="0"/>
        <w:jc w:val="center"/>
        <w:rPr>
          <w:sz w:val="31"/>
        </w:rPr>
      </w:pPr>
      <w:r>
        <w:rPr>
          <w:sz w:val="31"/>
        </w:rPr>
        <w:t>平成１７年8月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42" w:top="1600" w:bottom="104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922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７７．８％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７７．８％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（６か月連続で５０％を上回った）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５月の一致指数は、消費関連および生産関連の指標等がプラスとなったことから、５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168"/>
        <w:gridCol w:w="162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95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２１か月連続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1012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04"/>
        <w:gridCol w:w="531"/>
        <w:gridCol w:w="503"/>
        <w:gridCol w:w="512"/>
        <w:gridCol w:w="511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0" w:right="1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6" w:right="20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6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4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4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435;height:1968" coordorigin="3557,475" coordsize="6435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330;height:1961" coordorigin="7445,487" coordsize="1330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135;height:1452" coordorigin="9833,624" coordsize="135,1452" path="m9833,1037l9859,624,9888,1454,9914,1454,9941,2076,9967,1869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42" w:top="1600" w:bottom="1040" w:left="1020" w:right="940"/>
        </w:sectPr>
      </w:pPr>
    </w:p>
    <w:p>
      <w:pPr>
        <w:spacing w:before="124"/>
        <w:ind w:left="215" w:right="0" w:firstLine="0"/>
        <w:jc w:val="left"/>
        <w:rPr>
          <w:sz w:val="19"/>
        </w:rPr>
      </w:pPr>
      <w:r>
        <w:rPr/>
        <w:pict>
          <v:group style="position:absolute;margin-left:87.480003pt;margin-top:13.173884pt;width:420.7pt;height:646.950pt;mso-position-horizontal-relative:page;mso-position-vertical-relative:paragraph;z-index:-179032" coordorigin="1750,263" coordsize="8414,12939">
            <v:rect style="position:absolute;left:1754;top:264;width:8408;height:12936" filled="false" stroked="true" strokeweight=".12pt" strokecolor="#000000">
              <v:stroke dashstyle="solid"/>
            </v:rect>
            <v:shape style="position:absolute;left:1754;top:264;width:7196;height:12936" coordorigin="1754,265" coordsize="7196,12936" path="m1781,265l1754,265,1754,13201,1781,13201,1781,265m1862,265l1836,265,1807,265,1781,265,1781,13201,1807,13201,1836,13201,1862,13201,1862,265m1915,265l1889,265,1862,265,1862,13201,1889,13201,1915,13201,1915,265m1997,265l1970,265,1944,265,1915,265,1915,13201,1944,13201,1970,13201,1997,13201,1997,265m2078,265l2052,265,2023,265,1997,265,1997,13201,2023,13201,2052,13201,2078,13201,2078,265m2131,265l2105,265,2078,265,2078,13201,2105,13201,2131,13201,2131,265m2213,265l2186,265,2158,265,2131,265,2131,13201,2158,13201,2186,13201,2213,13201,2213,265m2266,265l2239,265,2213,265,2213,13201,2239,13201,2266,13201,2266,265m2321,265l2294,265,2266,265,2266,13201,2294,13201,2321,13201,2321,265m2374,265l2347,265,2321,265,2321,13201,2347,13201,2374,13201,2374,265m2455,265l2429,265,2400,265,2374,265,2374,13201,2400,13201,2429,13201,2455,13201,2455,265m2482,265l2455,265,2455,13201,2482,13201,2482,265m3559,265l3533,265,3506,265,3480,265,3451,265,3451,13201,3480,13201,3506,13201,3533,13201,3559,13201,3559,265m3667,265l3641,265,3614,265,3586,265,3559,265,3559,13201,3586,13201,3614,13201,3641,13201,3667,13201,3667,265m3802,265l3775,265,3749,265,3722,265,3694,265,3667,265,3667,13201,3694,13201,3722,13201,3749,13201,3775,13201,3802,13201,3802,265m3936,265l3910,265,3883,265,3857,265,3830,265,3802,265,3802,13201,3830,13201,3857,13201,3883,13201,3910,13201,3936,13201,3936,265m4099,265l4073,265,4044,265,4018,265,3991,265,3965,265,3936,265,3936,13201,3965,13201,3991,13201,4018,13201,4044,13201,4073,13201,4099,13201,4099,265m5419,265l5393,265,5364,265,5364,13201,5393,13201,5419,13201,5419,265m5472,265l5446,265,5419,265,5419,13201,5446,13201,5472,13201,5472,265m5554,265l5527,265,5501,265,5472,265,5472,13201,5501,13201,5527,13201,5554,13201,5554,265m5662,265l5635,265,5609,265,5580,265,5554,265,5554,13201,5580,13201,5609,13201,5635,13201,5662,13201,5662,265m5714,265l5688,265,5662,265,5662,13201,5688,13201,5714,13201,5714,265m5796,265l5770,265,5743,265,5714,265,5714,13201,5743,13201,5770,13201,5796,13201,5796,265m5904,265l5878,265,5851,265,5822,265,5796,265,5796,13201,5822,13201,5851,13201,5878,13201,5904,13201,5904,265m6012,265l5986,265,5959,265,5930,265,5904,265,5904,13201,5930,13201,5959,13201,5986,13201,6012,13201,6012,265m6038,265l6012,265,6012,13201,6038,13201,6038,265m6146,265l6120,265,6094,265,6065,265,6038,265,6038,13201,6065,13201,6094,13201,6120,13201,6146,13201,6146,265m6254,265l6228,265,6202,265,6173,265,6146,265,6146,13201,6173,13201,6202,13201,6228,13201,6254,13201,6254,265m6281,265l6254,265,6254,13201,6281,13201,6281,265m6307,265l6281,265,6281,13201,6307,13201,6307,265m7414,265l7387,265,7358,265,7332,265,7332,13201,7358,13201,7387,13201,7414,13201,7414,265m7466,265l7440,265,7414,265,7414,13201,7440,13201,7466,13201,7466,265m7574,265l7548,265,7522,265,7493,265,7466,265,7466,13201,7493,13201,7522,13201,7548,13201,7574,13201,7574,265m7656,265l7630,265,7601,265,7574,265,7574,13201,7601,13201,7630,13201,7656,13201,7656,265m7764,265l7738,265,7709,265,7682,265,7656,265,7656,13201,7682,13201,7709,13201,7738,13201,7764,13201,7764,265m7817,265l7790,265,7764,265,7764,13201,7790,13201,7817,13201,7817,265m7898,265l7872,265,7843,265,7817,265,7817,13201,7843,13201,7872,13201,7898,13201,7898,265m7980,265l7951,265,7925,265,7898,265,7898,13201,7925,13201,7951,13201,7980,13201,7980,265m8491,265l8465,265,8436,265,8436,13201,8465,13201,8491,13201,8491,265m8599,265l8573,265,8544,265,8518,265,8491,265,8491,13201,8518,13201,8544,13201,8573,13201,8599,13201,8599,265m8652,265l8626,265,8599,265,8599,13201,8626,13201,8652,13201,8652,265m8734,265l8707,265,8678,265,8652,265,8652,13201,8678,13201,8707,13201,8734,13201,8734,265m8842,265l8815,265,8786,265,8760,265,8734,265,8734,13201,8760,13201,8786,13201,8815,13201,8842,13201,8842,265m8894,265l8868,265,8842,265,8842,13201,8868,13201,8894,13201,8894,265m8950,265l8923,265,8894,265,8894,13201,8923,13201,8950,13201,8950,265e" filled="true" fillcolor="#c0c0ff" stroked="false">
              <v:path arrowok="t"/>
              <v:fill type="solid"/>
            </v:shape>
            <v:shape style="position:absolute;left:1754;top:264;width:8408;height:12936" coordorigin="1754,265" coordsize="8408,12936" path="m1754,265l1754,13201,1810,13201m1754,11045l1810,11045m1754,8888l1810,8888m1754,6733l1810,6733m1754,4577l1810,4577m1754,2420l1810,2420m1754,265l1810,265m1754,13201l10162,13201m1754,13201l1754,13145m2078,13201l2078,13145m2400,13201l2400,13145m2724,13201l2724,13145m3048,13201l3048,13145m3372,13201l3372,13145m3694,13201l3694,13145m4018,13201l4018,13145m4342,13201l4342,13145m4666,13201l4666,13145m4987,13201l4987,13145m5311,13201l5311,13145m5635,13201l5635,13145m5959,13201l5959,13145m6281,13201l6281,13145m6605,13201l6605,13145m6929,13201l6929,13145m7250,13201l7250,13145m7574,13201l7574,13145m7898,13201l7898,13145m8222,13201l8222,13145m8544,13201l8544,13145m8868,13201l8868,13145m9192,13201l9192,13145m9516,13201l9516,13145m9838,13201l9838,13145m10162,13201l10162,13145e" filled="false" stroked="true" strokeweight=".12pt" strokecolor="#000000">
              <v:path arrowok="t"/>
              <v:stroke dashstyle="solid"/>
            </v:shape>
            <v:shape style="position:absolute;left:1749;top:2239;width:8230;height:7085" type="#_x0000_t75" stroked="false">
              <v:imagedata r:id="rId11" o:title=""/>
            </v:shape>
            <v:line style="position:absolute" from="10162,265" to="10162,13201" stroked="true" strokeweight=".12pt" strokecolor="#000000">
              <v:stroke dashstyle="solid"/>
            </v:line>
            <w10:wrap type="none"/>
          </v:group>
        </w:pict>
      </w:r>
      <w:r>
        <w:rPr>
          <w:sz w:val="19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footerReference w:type="default" r:id="rId10"/>
          <w:pgSz w:w="11900" w:h="16840"/>
          <w:pgMar w:header="0" w:footer="0" w:top="1600" w:bottom="280" w:left="1020" w:right="940"/>
        </w:sectPr>
      </w:pPr>
    </w:p>
    <w:p>
      <w:pPr>
        <w:pStyle w:val="BodyText"/>
        <w:rPr>
          <w:sz w:val="24"/>
        </w:rPr>
      </w:pPr>
    </w:p>
    <w:p>
      <w:pPr>
        <w:spacing w:before="19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2500</w:t>
      </w:r>
    </w:p>
    <w:p>
      <w:pPr>
        <w:pStyle w:val="Heading3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535"/>
            <w:col w:w="67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p>
      <w:pPr>
        <w:pStyle w:val="Heading3"/>
        <w:ind w:left="0" w:right="217"/>
        <w:jc w:val="center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1000</w:t>
      </w:r>
    </w:p>
    <w:p>
      <w:pPr>
        <w:pStyle w:val="Heading3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763"/>
            <w:col w:w="6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11" w:right="0" w:firstLine="0"/>
        <w:jc w:val="left"/>
        <w:rPr>
          <w:sz w:val="19"/>
        </w:rPr>
      </w:pPr>
      <w:r>
        <w:rPr>
          <w:sz w:val="19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line="248" w:lineRule="exact" w:before="100"/>
        <w:ind w:left="504" w:right="0" w:firstLine="0"/>
        <w:jc w:val="left"/>
        <w:rPr>
          <w:sz w:val="19"/>
        </w:rPr>
      </w:pPr>
      <w:r>
        <w:rPr>
          <w:w w:val="89"/>
          <w:sz w:val="19"/>
        </w:rPr>
        <w:t>0</w:t>
      </w:r>
    </w:p>
    <w:p>
      <w:pPr>
        <w:tabs>
          <w:tab w:pos="1240" w:val="left" w:leader="none"/>
          <w:tab w:pos="1888" w:val="left" w:leader="none"/>
          <w:tab w:pos="2533" w:val="left" w:leader="none"/>
          <w:tab w:pos="3179" w:val="left" w:leader="none"/>
          <w:tab w:pos="3824" w:val="left" w:leader="none"/>
          <w:tab w:pos="4470" w:val="left" w:leader="none"/>
          <w:tab w:pos="5118" w:val="left" w:leader="none"/>
          <w:tab w:pos="5763" w:val="left" w:leader="none"/>
          <w:tab w:pos="6411" w:val="left" w:leader="none"/>
          <w:tab w:pos="7057" w:val="left" w:leader="none"/>
          <w:tab w:pos="7705" w:val="left" w:leader="none"/>
          <w:tab w:pos="8350" w:val="left" w:leader="none"/>
        </w:tabs>
        <w:spacing w:line="248" w:lineRule="exact" w:before="0"/>
        <w:ind w:left="595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24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93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91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88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2"/>
          <w:footerReference w:type="default" r:id="rId13"/>
          <w:pgSz w:w="11900" w:h="16840"/>
          <w:pgMar w:header="1101" w:footer="822" w:top="1600" w:bottom="1020" w:left="1020" w:right="94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2"/>
        <w:gridCol w:w="813"/>
        <w:gridCol w:w="760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3,804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4,143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3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3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1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1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1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44,171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8,930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32,787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48,541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1,111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1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208,203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17,026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2,501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9,346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1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293,188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9,868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864" coordorigin="2513,230" coordsize="6987,1889">
            <v:shape style="position:absolute;left:2913;top:249;width:20;height:1870" type="#_x0000_t75" stroked="false">
              <v:imagedata r:id="rId16" o:title=""/>
            </v:shape>
            <v:shape style="position:absolute;left:5068;top:249;width:20;height:1870" type="#_x0000_t75" stroked="false">
              <v:imagedata r:id="rId17" o:title=""/>
            </v:shape>
            <v:shape style="position:absolute;left:6463;top:249;width:20;height:1870" type="#_x0000_t75" stroked="false">
              <v:imagedata r:id="rId17" o:title=""/>
            </v:shape>
            <v:shape style="position:absolute;left:8299;top:249;width:20;height:1870" type="#_x0000_t75" stroked="false">
              <v:imagedata r:id="rId17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5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840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816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92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68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44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20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96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72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48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24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00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76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52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28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04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80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56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32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08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88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64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8384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360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336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312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096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20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679993pt;margin-top:788.919617pt;width:40.65pt;height:16.8pt;mso-position-horizontal-relative:page;mso-position-vertical-relative:page;z-index:-179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91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9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91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91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9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90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9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9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90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1"/>
      <w:ind w:left="215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4.xml"/><Relationship Id="rId23" Type="http://schemas.openxmlformats.org/officeDocument/2006/relationships/hyperlink" Target="mailto:tokei@ags.pref.aomori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2019-02-20T15:40:19Z</dcterms:created>
  <dcterms:modified xsi:type="dcterms:W3CDTF">2019-02-20T15:40:19Z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2019-02-20T00:00:00Z</vt:filetime>
  </property>
</Properties>
</file>