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rPr>
          <w:trHeight w:val="145" w:hRule="atLeast"/>
        </w:trPr>
        <w:tc>
          <w:tcPr>
            <w:tcW w:w="648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50" w:type="dxa"/>
            <w:gridSpan w:val="5"/>
            <w:shd w:val="clear" w:color="auto" w:fill="CCFFFF"/>
          </w:tcPr>
          <w:p>
            <w:pPr>
              <w:pStyle w:val="TableParagraph"/>
              <w:spacing w:line="126" w:lineRule="exact"/>
              <w:ind w:left="1996" w:right="197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40" w:right="1523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37" w:right="1524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6" w:lineRule="exact"/>
              <w:ind w:right="52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85"/>
                <w:sz w:val="13"/>
              </w:rPr>
              <w:t>参考</w:t>
            </w:r>
            <w:r>
              <w:rPr>
                <w:w w:val="80"/>
                <w:sz w:val="13"/>
              </w:rPr>
              <w:t>）</w:t>
            </w:r>
            <w:r>
              <w:rPr>
                <w:w w:val="85"/>
                <w:sz w:val="13"/>
              </w:rPr>
              <w:t>徴収率</w:t>
            </w:r>
          </w:p>
        </w:tc>
        <w:tc>
          <w:tcPr>
            <w:tcW w:w="91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1" w:lineRule="auto"/>
              <w:ind w:left="60" w:right="12" w:hanging="4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収入済額Gの対</w:t>
            </w:r>
            <w:r>
              <w:rPr>
                <w:sz w:val="13"/>
              </w:rPr>
              <w:t>前年度増減率</w:t>
            </w:r>
          </w:p>
        </w:tc>
      </w:tr>
      <w:tr>
        <w:trPr>
          <w:trHeight w:val="412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9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35"/>
              <w:ind w:right="7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35"/>
              <w:ind w:right="7"/>
              <w:rPr>
                <w:sz w:val="13"/>
              </w:rPr>
            </w:pPr>
            <w:r>
              <w:rPr>
                <w:w w:val="95"/>
                <w:sz w:val="13"/>
              </w:rPr>
              <w:t>B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2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35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257" w:right="52" w:hanging="195"/>
              <w:jc w:val="left"/>
              <w:rPr>
                <w:sz w:val="13"/>
              </w:rPr>
            </w:pPr>
            <w:r>
              <w:rPr>
                <w:sz w:val="13"/>
              </w:rPr>
              <w:t>標準税率超過調定分</w:t>
            </w:r>
          </w:p>
          <w:p>
            <w:pPr>
              <w:pStyle w:val="TableParagraph"/>
              <w:spacing w:line="103" w:lineRule="exact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76" w:right="36" w:hanging="29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Cのうち徴収猶</w:t>
            </w:r>
            <w:r>
              <w:rPr>
                <w:w w:val="95"/>
                <w:sz w:val="13"/>
              </w:rPr>
              <w:t>予に係る調定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35"/>
              <w:ind w:right="11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35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7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35"/>
              <w:ind w:right="12"/>
              <w:rPr>
                <w:sz w:val="13"/>
              </w:rPr>
            </w:pPr>
            <w:r>
              <w:rPr>
                <w:w w:val="86"/>
                <w:sz w:val="13"/>
              </w:rPr>
              <w:t>G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255" w:right="54" w:hanging="195"/>
              <w:jc w:val="left"/>
              <w:rPr>
                <w:sz w:val="13"/>
              </w:rPr>
            </w:pPr>
            <w:r>
              <w:rPr>
                <w:sz w:val="13"/>
              </w:rPr>
              <w:t>標準税率超過収入分</w:t>
            </w:r>
          </w:p>
          <w:p>
            <w:pPr>
              <w:pStyle w:val="TableParagraph"/>
              <w:spacing w:line="103" w:lineRule="exact"/>
              <w:ind w:right="12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35" w:lineRule="exact"/>
              <w:ind w:left="31" w:right="30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31" w:right="30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現年課税分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0" w:right="30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35" w:lineRule="exact"/>
              <w:ind w:left="252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252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36,778,396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2,429,202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39,207,598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2,551,869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228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35,962,896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414,687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36,377,583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2,496,833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17.1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19,649,186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2,395,459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22,044,645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1,290,883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19,030,260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253,039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19,283,299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1,244,660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32,993,197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2,126,426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35,119,623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2,717,120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32,314,851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394,929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32,709,780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2,664,821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18.6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3,250,243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362,082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3,612,325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234,713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3,138,574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31,213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3,169,787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225,310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-44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五所川原市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5,549,724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642,157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6,191,881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387,410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5,348,849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83,308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5,432,157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372,112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13.0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87.9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6,698,168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734,473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7,432,641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51,199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6,496,014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107,414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6,603,428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51,148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14.6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4,570,984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349,786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4,920,770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40,046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4,481,684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59,255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4,540,939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40,006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16.9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5,937,686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527,691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6,465,377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55,416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5,782,369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91,703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5,874,072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54,979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17.4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89.8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2,521,515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292,148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2,813,663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14,472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2,429,399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37,237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2,466,636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14,472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12.7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2,496,577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154,343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2,650,920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2,440,289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24,865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2,465,154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16.1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983,919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98,477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1,082,396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4,033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963,385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6,555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969,940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4,033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6.7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89.9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243,991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30,124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274,115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1,057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235,332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3,952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239,284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1,047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13.1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85.5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228,805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12,131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240,936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1,237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221,880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1,310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223,190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1,226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590,175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32,714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622,889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3,681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580,465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4,208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584,673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3,630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12.9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848,173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99,760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947,933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1,812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820,763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13,902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834,665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1,812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13.9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651,358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35,928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687,286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640,593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8,048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648,641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22.4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91,900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3,617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95,517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90,958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91,098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3.9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1,137,582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101,366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1,238,948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1,103,159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16,812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1,119,971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16.6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789,361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645,367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1,434,728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736,738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5,001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741,739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93.3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93.5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51.7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53.6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626,836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36,462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663,298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615,985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6,039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622,024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16.6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946,514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179,155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1,125,669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910,250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13,601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923,851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7.6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82.1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872,436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89,975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962,411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851,442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7,424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858,866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799,193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132,825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932,018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761,677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14,088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775,765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84.6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1,287,990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163,414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1,451,404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1,218,932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13,354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1,232,286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84.9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1,348,561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137,558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1,486,119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1,312,779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10,441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1,323,220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7.6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984,232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118,456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1,102,688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943,626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15,608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959,234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13.2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483,582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54,869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538,451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466,598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14,761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481,359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26.9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10.9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1,571,977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166,475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1,738,452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1,520,109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28,557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1,548,666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17.2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6,383,425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93,606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6,477,031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32,091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6,358,186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44,090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6,402,276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32,091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47.1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-10.4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3"/>
                <w:w w:val="95"/>
                <w:sz w:val="13"/>
              </w:rPr>
              <w:t>おいらせ町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2,346,333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223,149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2,569,482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2,261,339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28,130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2,289,469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12.6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512,485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115,390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627,875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476,780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9,594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486,374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93.0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93.8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77.5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79.1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6.5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4,616,933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226,171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4,843,104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4,584,576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7,601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4,592,177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3.4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-10.2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132,751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51,528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184,279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124,640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3,110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127,750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93.9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94.7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6.0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69.3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71.3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160,400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18,900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179,300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156,479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2,171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158,650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11.5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9.4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910,634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145,645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1,056,279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874,368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13,960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888,328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84.1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84.7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1,525,734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140,472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1,666,206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1,487,021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13,307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1,500,328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482,394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36,006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518,400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468,188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8,638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476,826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24.0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91.8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1,603,720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175,818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1,779,538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1,554,115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19,403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1,573,518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11.0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5.2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1,111,612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103,390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1,215,002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1,079,937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15,457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1,095,394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15.0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191,142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10,962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202,104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187,976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1,875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189,851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17.1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93.9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市計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120,445,676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10,013,767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130,459,443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7,343,128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228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117,425,185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1,497,650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118,922,835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7,164,341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15.0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町村計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34,464,148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3,479,710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37,943,858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43,914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33,608,276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351,137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33,959,413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43,842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県計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154,909,824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13,493,477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168,403,301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7,387,042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228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151,033,461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1,848,787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152,882,248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7,208,183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13.7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-0.8</w:t>
            </w:r>
          </w:p>
        </w:tc>
      </w:tr>
    </w:tbl>
    <w:p>
      <w:pPr>
        <w:pStyle w:val="BodyText"/>
      </w:pPr>
      <w:bookmarkStart w:name="市町村税の決算状況調.xls" w:id="1"/>
      <w:bookmarkEnd w:id="1"/>
      <w:r>
        <w:rPr/>
      </w:r>
      <w:r>
        <w:rPr/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6840" w:h="11910" w:orient="landscape"/>
          <w:pgMar w:header="1150" w:footer="852" w:top="1540" w:bottom="1040" w:left="1020" w:right="1280"/>
          <w:pgNumType w:start="1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rPr>
          <w:trHeight w:val="145" w:hRule="atLeast"/>
        </w:trPr>
        <w:tc>
          <w:tcPr>
            <w:tcW w:w="648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50" w:type="dxa"/>
            <w:gridSpan w:val="5"/>
            <w:shd w:val="clear" w:color="auto" w:fill="CCFFFF"/>
          </w:tcPr>
          <w:p>
            <w:pPr>
              <w:pStyle w:val="TableParagraph"/>
              <w:spacing w:line="126" w:lineRule="exact"/>
              <w:ind w:left="1996" w:right="197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40" w:right="1523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37" w:right="1524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6" w:lineRule="exact"/>
              <w:ind w:right="52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85"/>
                <w:sz w:val="13"/>
              </w:rPr>
              <w:t>参考</w:t>
            </w:r>
            <w:r>
              <w:rPr>
                <w:w w:val="80"/>
                <w:sz w:val="13"/>
              </w:rPr>
              <w:t>）</w:t>
            </w:r>
            <w:r>
              <w:rPr>
                <w:w w:val="85"/>
                <w:sz w:val="13"/>
              </w:rPr>
              <w:t>徴収率</w:t>
            </w:r>
          </w:p>
        </w:tc>
        <w:tc>
          <w:tcPr>
            <w:tcW w:w="91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1" w:lineRule="auto"/>
              <w:ind w:left="60" w:right="12" w:hanging="4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収入済額Gの対</w:t>
            </w:r>
            <w:r>
              <w:rPr>
                <w:sz w:val="13"/>
              </w:rPr>
              <w:t>前年度増減率</w:t>
            </w:r>
          </w:p>
        </w:tc>
      </w:tr>
      <w:tr>
        <w:trPr>
          <w:trHeight w:val="412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9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35"/>
              <w:ind w:right="7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35"/>
              <w:ind w:right="7"/>
              <w:rPr>
                <w:sz w:val="13"/>
              </w:rPr>
            </w:pPr>
            <w:r>
              <w:rPr>
                <w:w w:val="95"/>
                <w:sz w:val="13"/>
              </w:rPr>
              <w:t>B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2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35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257" w:right="52" w:hanging="195"/>
              <w:jc w:val="left"/>
              <w:rPr>
                <w:sz w:val="13"/>
              </w:rPr>
            </w:pPr>
            <w:r>
              <w:rPr>
                <w:sz w:val="13"/>
              </w:rPr>
              <w:t>標準税率超過調定分</w:t>
            </w:r>
          </w:p>
          <w:p>
            <w:pPr>
              <w:pStyle w:val="TableParagraph"/>
              <w:spacing w:line="103" w:lineRule="exact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76" w:right="36" w:hanging="29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Cのうち徴収猶</w:t>
            </w:r>
            <w:r>
              <w:rPr>
                <w:w w:val="95"/>
                <w:sz w:val="13"/>
              </w:rPr>
              <w:t>予に係る調定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35"/>
              <w:ind w:right="11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35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7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35"/>
              <w:ind w:right="12"/>
              <w:rPr>
                <w:sz w:val="13"/>
              </w:rPr>
            </w:pPr>
            <w:r>
              <w:rPr>
                <w:w w:val="86"/>
                <w:sz w:val="13"/>
              </w:rPr>
              <w:t>G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255" w:right="54" w:hanging="195"/>
              <w:jc w:val="left"/>
              <w:rPr>
                <w:sz w:val="13"/>
              </w:rPr>
            </w:pPr>
            <w:r>
              <w:rPr>
                <w:sz w:val="13"/>
              </w:rPr>
              <w:t>標準税率超過収入分</w:t>
            </w:r>
          </w:p>
          <w:p>
            <w:pPr>
              <w:pStyle w:val="TableParagraph"/>
              <w:spacing w:line="103" w:lineRule="exact"/>
              <w:ind w:right="12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35" w:lineRule="exact"/>
              <w:ind w:left="31" w:right="30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31" w:right="30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現年課税分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0" w:right="30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35" w:lineRule="exact"/>
              <w:ind w:left="252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252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17,035,633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903,777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17,939,410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514,184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16,675,766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189,312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16,865,078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512,127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20.9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8,389,440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638,965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9,028,405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152,653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8,152,821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101,696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8,254,517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150,821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15.9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14,581,044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577,601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15,158,645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710,451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14,327,586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142,325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14,469,911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708,319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24.6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95.9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1,238,575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91,877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1,330,452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32,257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1,203,293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12,619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1,215,912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31,965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13.7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-44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五所川原市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2,320,332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195,235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2,515,567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68,439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2,243,194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35,999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2,279,193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67,814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18.4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5.3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2,926,709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212,889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3,139,598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51,199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2,851,817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41,523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2,893,340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51,148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19.5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2,263,532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148,483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2,412,015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40,046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2,216,033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29,064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2,245,097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40,006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19.6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93.4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2,876,740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159,215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3,035,955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55,416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2,818,495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35,561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2,854,056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54,979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22.3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93.8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963,102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80,357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1,043,459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14,472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929,305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13,611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942,916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14,472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16.9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1,025,415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45,587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1,071,002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1,004,421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11,101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1,015,522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24.4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428,467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17,927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446,394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4,033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417,808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3,795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421,603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4,033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21.2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77,015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11,207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88,222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1,057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74,130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1,384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75,514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1,047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94.4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12.3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85.6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78.8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88,850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4,657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93,507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1,237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85,050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525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85,575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1,226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11.3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233,782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8,848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242,630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3,681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228,959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1,748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230,707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3,630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19.8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316,022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32,163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348,185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1,812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303,671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4,503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308,174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1,812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14.0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222,012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4,924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226,936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218,634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2,882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221,516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58.5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25,499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413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25,912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25,199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25,217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4.4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457,336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34,098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491,434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443,767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5,401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449,168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15.8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300,774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19,526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320,300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291,058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2,419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293,477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12.4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250,456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5,075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255,531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247,028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1,976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249,004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38.9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400,971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33,903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434,874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385,487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5,570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391,057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16.4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340,941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17,360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358,301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331,714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2,294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334,008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13.2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307,258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41,080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348,338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290,698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7,688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298,386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94.6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18.7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85.7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561,062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48,941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610,003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536,749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6,453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543,202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13.2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538,694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24,671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563,365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525,990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3,999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529,989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16.2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341,398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13,821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355,219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331,325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3,510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334,835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25.4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190,818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17,334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208,152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182,658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7,429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190,087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93.7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42.9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31.8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573,036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50,548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623,584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550,228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12,006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562,234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23.8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790,365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42,451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832,816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32,091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774,840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22,118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796,958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32,091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52.1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-32.6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3"/>
                <w:w w:val="95"/>
                <w:sz w:val="13"/>
              </w:rPr>
              <w:t>おいらせ町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977,922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78,200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1,056,122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938,959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12,492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951,451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16.0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91.8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289,224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40,256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329,480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269,412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6,646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276,058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93.1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93.7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16.5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6.2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307,566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36,412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343,978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294,623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4,212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298,835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11.6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-20.2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59,181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3,641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62,822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55,763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1,847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57,610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94.4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50.7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60,092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7,092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67,184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57,753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1,308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59,061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18.4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369,081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34,509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403,590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357,322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4,976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362,298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14.4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639,282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42,951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682,233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624,071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5,424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629,495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12.6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92.9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208,539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11,627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220,166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202,500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3,635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206,135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31.3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8.6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586,983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46,889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633,872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568,304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8,115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576,419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17.3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478,062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28,252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506,314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460,545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5,815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466,360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20.6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65,355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2,886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68,241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63,660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1,078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64,738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37.4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6.0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市計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53,620,522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3,053,986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56,674,508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1,639,117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52,422,731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612,811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53,035,542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1,631,651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20.1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町村計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10,486,043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761,662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11,247,705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43,914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10,137,905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151,266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10,289,171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43,842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19.9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県計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64,106,565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3,815,648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67,922,213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1,683,031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62,560,636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764,077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63,324,713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1,675,493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-1.8</w:t>
            </w:r>
          </w:p>
        </w:tc>
      </w:tr>
    </w:tbl>
    <w:p>
      <w:pPr>
        <w:spacing w:after="0"/>
        <w:rPr>
          <w:sz w:val="13"/>
        </w:rPr>
        <w:sectPr>
          <w:headerReference w:type="default" r:id="rId7"/>
          <w:pgSz w:w="16840" w:h="11910" w:orient="landscape"/>
          <w:pgMar w:header="1150" w:footer="852" w:top="1540" w:bottom="1040" w:left="1020" w:right="12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rPr>
          <w:trHeight w:val="145" w:hRule="atLeast"/>
        </w:trPr>
        <w:tc>
          <w:tcPr>
            <w:tcW w:w="648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50" w:type="dxa"/>
            <w:gridSpan w:val="5"/>
            <w:shd w:val="clear" w:color="auto" w:fill="CCFFFF"/>
          </w:tcPr>
          <w:p>
            <w:pPr>
              <w:pStyle w:val="TableParagraph"/>
              <w:spacing w:line="126" w:lineRule="exact"/>
              <w:ind w:left="1996" w:right="197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40" w:right="1523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37" w:right="1524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6" w:lineRule="exact"/>
              <w:ind w:right="52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85"/>
                <w:sz w:val="13"/>
              </w:rPr>
              <w:t>参考</w:t>
            </w:r>
            <w:r>
              <w:rPr>
                <w:w w:val="80"/>
                <w:sz w:val="13"/>
              </w:rPr>
              <w:t>）</w:t>
            </w:r>
            <w:r>
              <w:rPr>
                <w:w w:val="85"/>
                <w:sz w:val="13"/>
              </w:rPr>
              <w:t>徴収率</w:t>
            </w:r>
          </w:p>
        </w:tc>
        <w:tc>
          <w:tcPr>
            <w:tcW w:w="91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1" w:lineRule="auto"/>
              <w:ind w:left="60" w:right="12" w:hanging="4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収入済額Gの対</w:t>
            </w:r>
            <w:r>
              <w:rPr>
                <w:sz w:val="13"/>
              </w:rPr>
              <w:t>前年度増減率</w:t>
            </w:r>
          </w:p>
        </w:tc>
      </w:tr>
      <w:tr>
        <w:trPr>
          <w:trHeight w:val="412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9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35"/>
              <w:ind w:right="7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35"/>
              <w:ind w:right="7"/>
              <w:rPr>
                <w:sz w:val="13"/>
              </w:rPr>
            </w:pPr>
            <w:r>
              <w:rPr>
                <w:w w:val="95"/>
                <w:sz w:val="13"/>
              </w:rPr>
              <w:t>B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2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35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257" w:right="52" w:hanging="195"/>
              <w:jc w:val="left"/>
              <w:rPr>
                <w:sz w:val="13"/>
              </w:rPr>
            </w:pPr>
            <w:r>
              <w:rPr>
                <w:sz w:val="13"/>
              </w:rPr>
              <w:t>標準税率超過調定分</w:t>
            </w:r>
          </w:p>
          <w:p>
            <w:pPr>
              <w:pStyle w:val="TableParagraph"/>
              <w:spacing w:line="103" w:lineRule="exact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76" w:right="36" w:hanging="29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Cのうち徴収猶</w:t>
            </w:r>
            <w:r>
              <w:rPr>
                <w:w w:val="95"/>
                <w:sz w:val="13"/>
              </w:rPr>
              <w:t>予に係る調定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35"/>
              <w:ind w:right="11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35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7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35"/>
              <w:ind w:right="12"/>
              <w:rPr>
                <w:sz w:val="13"/>
              </w:rPr>
            </w:pPr>
            <w:r>
              <w:rPr>
                <w:w w:val="86"/>
                <w:sz w:val="13"/>
              </w:rPr>
              <w:t>G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255" w:right="54" w:hanging="195"/>
              <w:jc w:val="left"/>
              <w:rPr>
                <w:sz w:val="13"/>
              </w:rPr>
            </w:pPr>
            <w:r>
              <w:rPr>
                <w:sz w:val="13"/>
              </w:rPr>
              <w:t>標準税率超過収入分</w:t>
            </w:r>
          </w:p>
          <w:p>
            <w:pPr>
              <w:pStyle w:val="TableParagraph"/>
              <w:spacing w:line="103" w:lineRule="exact"/>
              <w:ind w:right="12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35" w:lineRule="exact"/>
              <w:ind w:left="31" w:right="30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31" w:right="30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現年課税分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0" w:right="30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35" w:lineRule="exact"/>
              <w:ind w:left="252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252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403,567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25,518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429,085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393,311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5,623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398,934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22.0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238,061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19,775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257,836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230,517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3,408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233,925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17.2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91.4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334,462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17,738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352,200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326,455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4,517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330,972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25.5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48,147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4,194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52,341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46,569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579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47,148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13.8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-44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五所川原市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74,042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6,870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80,912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73,167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1,361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74,528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19.8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5.8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90,125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7,669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97,794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88,678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1,507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90,185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19.7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59,227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4,281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63,508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57,841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822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58,663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19.2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83,977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2,732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86,709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82,092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602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82,694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22.0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42,533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3,956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46,489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40,320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691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41,011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17.5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43,593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2,180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45,773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42,561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510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43,071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23.4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18,308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820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19,128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17,838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18,018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22.0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94.8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3,694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930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4,624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3,546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3,646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94.3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78.8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82.5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4,130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318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4,448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4,058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217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4,275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68.2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6.3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9,509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398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9,907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9,306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9,385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19.8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13,471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1,453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14,924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12,891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215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13,106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14.8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10,989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294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11,283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10,756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190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10,946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64.6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1,660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1,680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1,644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1,645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5.0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98.9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19,961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1,533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21,494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19,360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258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19,618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16.8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13,760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955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14,715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13,321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13,443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12.8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11,071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444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11,515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10,910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11,005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21.4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18,511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1,658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20,169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17,760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272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18,032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16.4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15,861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837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16,698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15,415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15,524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13.0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14,926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2,046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16,972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14,104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375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14,479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18.3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85.3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20,593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1,959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22,552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19,585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268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19,853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13.7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89.9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22,566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1,106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23,672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21,805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21,989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16.6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13,707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505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14,212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13,312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13,434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24.2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6,677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774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7,451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6,284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352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6,636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93.3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45.5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6.1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24,788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2,392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27,180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23,697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572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24,269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23.9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15,782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1,248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17,030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15,365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662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16,027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53.0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91.8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4.5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3"/>
                <w:w w:val="95"/>
                <w:sz w:val="13"/>
              </w:rPr>
              <w:t>おいらせ町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32,954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3,022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35,976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31,440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482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31,922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15.9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7,298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1,314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8,612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6,629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200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6,829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92.2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15.2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79.3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8,981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1,453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10,434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8,522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295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8,817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94.3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20.3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84.5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85.3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2,809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2,969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2,647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2,725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90.9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48.8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2,870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308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3,178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2,753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2,814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94.8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19.8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14,764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1,501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16,265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14,242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235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14,477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15.7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89.4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25,784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1,967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27,751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25,104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267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25,371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13.6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8,606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611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9,217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8,294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191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8,485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31.3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25,298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2,009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27,307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24,468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344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24,812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17.1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4.8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19,307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829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20,136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18,557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18,739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22.0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3,755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3,911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3,657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3,726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44.2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5.3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市計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1,417,734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94,913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1,512,647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1,381,511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19,620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1,401,131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20.7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町村計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412,390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33,020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445,410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397,270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6,777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404,047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20.5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県計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1,830,124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127,933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1,958,057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1,778,781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26,397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1,805,178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20.6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1.7</w:t>
            </w:r>
          </w:p>
        </w:tc>
      </w:tr>
    </w:tbl>
    <w:p>
      <w:pPr>
        <w:spacing w:after="0"/>
        <w:rPr>
          <w:sz w:val="13"/>
        </w:rPr>
        <w:sectPr>
          <w:headerReference w:type="default" r:id="rId8"/>
          <w:pgSz w:w="16840" w:h="11910" w:orient="landscape"/>
          <w:pgMar w:header="1150" w:footer="852" w:top="1540" w:bottom="1040" w:left="1020" w:right="12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rPr>
          <w:trHeight w:val="145" w:hRule="atLeast"/>
        </w:trPr>
        <w:tc>
          <w:tcPr>
            <w:tcW w:w="648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50" w:type="dxa"/>
            <w:gridSpan w:val="5"/>
            <w:shd w:val="clear" w:color="auto" w:fill="CCFFFF"/>
          </w:tcPr>
          <w:p>
            <w:pPr>
              <w:pStyle w:val="TableParagraph"/>
              <w:spacing w:line="126" w:lineRule="exact"/>
              <w:ind w:left="1996" w:right="197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40" w:right="1523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37" w:right="1524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6" w:lineRule="exact"/>
              <w:ind w:right="52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85"/>
                <w:sz w:val="13"/>
              </w:rPr>
              <w:t>参考</w:t>
            </w:r>
            <w:r>
              <w:rPr>
                <w:w w:val="80"/>
                <w:sz w:val="13"/>
              </w:rPr>
              <w:t>）</w:t>
            </w:r>
            <w:r>
              <w:rPr>
                <w:w w:val="85"/>
                <w:sz w:val="13"/>
              </w:rPr>
              <w:t>徴収率</w:t>
            </w:r>
          </w:p>
        </w:tc>
        <w:tc>
          <w:tcPr>
            <w:tcW w:w="91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1" w:lineRule="auto"/>
              <w:ind w:left="60" w:right="12" w:hanging="4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収入済額Gの対</w:t>
            </w:r>
            <w:r>
              <w:rPr>
                <w:sz w:val="13"/>
              </w:rPr>
              <w:t>前年度増減率</w:t>
            </w:r>
          </w:p>
        </w:tc>
      </w:tr>
      <w:tr>
        <w:trPr>
          <w:trHeight w:val="412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9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35"/>
              <w:ind w:right="7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35"/>
              <w:ind w:right="7"/>
              <w:rPr>
                <w:sz w:val="13"/>
              </w:rPr>
            </w:pPr>
            <w:r>
              <w:rPr>
                <w:w w:val="95"/>
                <w:sz w:val="13"/>
              </w:rPr>
              <w:t>B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2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35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257" w:right="52" w:hanging="195"/>
              <w:jc w:val="left"/>
              <w:rPr>
                <w:sz w:val="13"/>
              </w:rPr>
            </w:pPr>
            <w:r>
              <w:rPr>
                <w:sz w:val="13"/>
              </w:rPr>
              <w:t>標準税率超過調定分</w:t>
            </w:r>
          </w:p>
          <w:p>
            <w:pPr>
              <w:pStyle w:val="TableParagraph"/>
              <w:spacing w:line="103" w:lineRule="exact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76" w:right="36" w:hanging="29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Cのうち徴収猶</w:t>
            </w:r>
            <w:r>
              <w:rPr>
                <w:w w:val="95"/>
                <w:sz w:val="13"/>
              </w:rPr>
              <w:t>予に係る調定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35"/>
              <w:ind w:right="11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35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7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35"/>
              <w:ind w:right="12"/>
              <w:rPr>
                <w:sz w:val="13"/>
              </w:rPr>
            </w:pPr>
            <w:r>
              <w:rPr>
                <w:w w:val="86"/>
                <w:sz w:val="13"/>
              </w:rPr>
              <w:t>G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255" w:right="54" w:hanging="195"/>
              <w:jc w:val="left"/>
              <w:rPr>
                <w:sz w:val="13"/>
              </w:rPr>
            </w:pPr>
            <w:r>
              <w:rPr>
                <w:sz w:val="13"/>
              </w:rPr>
              <w:t>標準税率超過収入分</w:t>
            </w:r>
          </w:p>
          <w:p>
            <w:pPr>
              <w:pStyle w:val="TableParagraph"/>
              <w:spacing w:line="103" w:lineRule="exact"/>
              <w:ind w:right="12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35" w:lineRule="exact"/>
              <w:ind w:left="31" w:right="30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31" w:right="30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現年課税分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0" w:right="30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35" w:lineRule="exact"/>
              <w:ind w:left="252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252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12,545,256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792,361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13,337,617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12,212,800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174,610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12,387,410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22.0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6,795,866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557,578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7,353,444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6,583,172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96,084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6,679,256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17.2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9,888,085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520,113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10,408,198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9,654,316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132,441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9,786,757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25.5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985,877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84,928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1,070,805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953,945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11,722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965,667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13.8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-44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五所川原市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1,828,451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162,800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1,991,251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1,756,007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32,242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1,788,249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19.8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4.2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2,351,162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197,296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2,548,458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2,281,414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38,746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2,320,160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19.6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1,961,373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141,767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2,103,140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1,915,496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27,220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1,942,716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19.2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2,425,728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148,213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2,573,941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2,372,146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32,694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2,404,840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22.1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773,445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71,922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845,367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743,165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12,565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755,730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17.5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802,980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39,807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842,787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784,136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9,304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793,440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23.4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367,535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16,437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383,972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357,706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3,615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361,321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22.0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94.8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66,875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9,876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76,751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64,198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1,284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65,482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94.3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13.0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85.3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-6.9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77,219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4,169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81,388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73,558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308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73,866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7.4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4.0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202,017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8,450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210,467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197,707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1,669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199,376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19.8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273,157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29,009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302,166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261,586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4,288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265,874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14.8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188,012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3,763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191,775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185,021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2,434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187,455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64.7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-6.0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20,911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393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21,304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20,627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20,644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4.3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-8.2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389,666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29,919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419,585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377,940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5,044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382,984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16.9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255,389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17,730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273,119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247,241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2,259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249,500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12.7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92.8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208,245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4,171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212,416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205,208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1,781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206,989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42.7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348,294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31,196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379,490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334,171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5,118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339,289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16.4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299,681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15,805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315,486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291,249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2,052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293,301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13.0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267,159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36,558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303,717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252,013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6,700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258,713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18.3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85.2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467,919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44,498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512,417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445,028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6,085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451,113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13.7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453,691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22,001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475,692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442,128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3,663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445,791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16.6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292,889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12,524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305,413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284,447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3,032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287,479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24.2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131,051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15,178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146,229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123,334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6,902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130,236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93.3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45.5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6.1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478,964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46,218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525,182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457,887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11,050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468,937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23.9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498,566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39,202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537,768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485,475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20,787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506,262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53.0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91.8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4.0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3"/>
                <w:w w:val="95"/>
                <w:sz w:val="13"/>
              </w:rPr>
              <w:t>おいらせ町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798,474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73,218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871,692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761,780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11,657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773,437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15.9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205,696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37,048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242,744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186,853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5,617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192,470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92.2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15.2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79.3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199,496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32,021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231,517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187,786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3,867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191,653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93.8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12.1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82.8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84.0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4.4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52,451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2,983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55,434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49,433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1,459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50,892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94.6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48.9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52,183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6,290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58,473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50,061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1,247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51,308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94.8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19.8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298,198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30,326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328,524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287,655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4,741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292,396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15.6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89.4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530,863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40,129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570,992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516,988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5,040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522,028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12.6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155,024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11,016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166,040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149,397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3,444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152,841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31.3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518,352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41,205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559,557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501,354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7,048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508,402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17.1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91.4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416,702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27,172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443,874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400,504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5,570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406,074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20.5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55,076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2,283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57,359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53,634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1,009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54,643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44.2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6.1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市計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40,358,223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2,716,785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43,075,008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39,256,597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567,628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39,824,225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20.9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町村計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8,569,755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690,788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9,260,543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8,251,969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138,787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8,390,756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20.1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県計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48,927,978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3,407,573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52,335,551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47,508,566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706,415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48,214,981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20.7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1.1</w:t>
            </w:r>
          </w:p>
        </w:tc>
      </w:tr>
    </w:tbl>
    <w:p>
      <w:pPr>
        <w:spacing w:after="0"/>
        <w:rPr>
          <w:sz w:val="13"/>
        </w:rPr>
        <w:sectPr>
          <w:headerReference w:type="default" r:id="rId9"/>
          <w:pgSz w:w="16840" w:h="11910" w:orient="landscape"/>
          <w:pgMar w:header="1150" w:footer="852" w:top="1540" w:bottom="1040" w:left="1020" w:right="12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rPr>
          <w:trHeight w:val="145" w:hRule="atLeast"/>
        </w:trPr>
        <w:tc>
          <w:tcPr>
            <w:tcW w:w="648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50" w:type="dxa"/>
            <w:gridSpan w:val="5"/>
            <w:shd w:val="clear" w:color="auto" w:fill="CCFFFF"/>
          </w:tcPr>
          <w:p>
            <w:pPr>
              <w:pStyle w:val="TableParagraph"/>
              <w:spacing w:line="126" w:lineRule="exact"/>
              <w:ind w:left="1996" w:right="197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40" w:right="1523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37" w:right="1524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6" w:lineRule="exact"/>
              <w:ind w:right="52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85"/>
                <w:sz w:val="13"/>
              </w:rPr>
              <w:t>参考</w:t>
            </w:r>
            <w:r>
              <w:rPr>
                <w:w w:val="80"/>
                <w:sz w:val="13"/>
              </w:rPr>
              <w:t>）</w:t>
            </w:r>
            <w:r>
              <w:rPr>
                <w:w w:val="85"/>
                <w:sz w:val="13"/>
              </w:rPr>
              <w:t>徴収率</w:t>
            </w:r>
          </w:p>
        </w:tc>
        <w:tc>
          <w:tcPr>
            <w:tcW w:w="91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1" w:lineRule="auto"/>
              <w:ind w:left="60" w:right="12" w:hanging="4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収入済額Gの対</w:t>
            </w:r>
            <w:r>
              <w:rPr>
                <w:sz w:val="13"/>
              </w:rPr>
              <w:t>前年度増減率</w:t>
            </w:r>
          </w:p>
        </w:tc>
      </w:tr>
      <w:tr>
        <w:trPr>
          <w:trHeight w:val="412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9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35"/>
              <w:ind w:right="7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35"/>
              <w:ind w:right="7"/>
              <w:rPr>
                <w:sz w:val="13"/>
              </w:rPr>
            </w:pPr>
            <w:r>
              <w:rPr>
                <w:w w:val="95"/>
                <w:sz w:val="13"/>
              </w:rPr>
              <w:t>B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2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35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257" w:right="52" w:hanging="195"/>
              <w:jc w:val="left"/>
              <w:rPr>
                <w:sz w:val="13"/>
              </w:rPr>
            </w:pPr>
            <w:r>
              <w:rPr>
                <w:sz w:val="13"/>
              </w:rPr>
              <w:t>標準税率超過調定分</w:t>
            </w:r>
          </w:p>
          <w:p>
            <w:pPr>
              <w:pStyle w:val="TableParagraph"/>
              <w:spacing w:line="103" w:lineRule="exact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76" w:right="36" w:hanging="29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Cのうち徴収猶</w:t>
            </w:r>
            <w:r>
              <w:rPr>
                <w:w w:val="95"/>
                <w:sz w:val="13"/>
              </w:rPr>
              <w:t>予に係る調定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35"/>
              <w:ind w:right="11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35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7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35"/>
              <w:ind w:right="12"/>
              <w:rPr>
                <w:sz w:val="13"/>
              </w:rPr>
            </w:pPr>
            <w:r>
              <w:rPr>
                <w:w w:val="86"/>
                <w:sz w:val="13"/>
              </w:rPr>
              <w:t>G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255" w:right="54" w:hanging="195"/>
              <w:jc w:val="left"/>
              <w:rPr>
                <w:sz w:val="13"/>
              </w:rPr>
            </w:pPr>
            <w:r>
              <w:rPr>
                <w:sz w:val="13"/>
              </w:rPr>
              <w:t>標準税率超過収入分</w:t>
            </w:r>
          </w:p>
          <w:p>
            <w:pPr>
              <w:pStyle w:val="TableParagraph"/>
              <w:spacing w:line="103" w:lineRule="exact"/>
              <w:ind w:right="12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35" w:lineRule="exact"/>
              <w:ind w:left="31" w:right="30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31" w:right="30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現年課税分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0" w:right="30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35" w:lineRule="exact"/>
              <w:ind w:left="252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252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892,478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18,760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911,238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888,812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1,983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890,795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400,222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18,191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418,413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395,386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651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396,037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3.6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783,209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6,123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789,332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129,210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781,110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827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781,937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128,822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13.5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99.1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98.9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81,793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2,736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84,529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13,632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80,183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318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80,501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13,359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11.6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94.8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-44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五所川原市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175,912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9,949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185,861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29,319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172,426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1,056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173,482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28,733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6.8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170,053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6,047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176,100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166,691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1,231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167,922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20.4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112,769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1,127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113,896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18,795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112,659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474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113,133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18,776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42.1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99.3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5.0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150,394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7,166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157,560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23,302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148,049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1,890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149,939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22,929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26.4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5.5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57,985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1,765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59,750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56,820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56,960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7.9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38,457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2,402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40,859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37,381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225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37,606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17,919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670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18,589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17,559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17,559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12.2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1,423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364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1,787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237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1,363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1,363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227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94.9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76.3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91.8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-69.2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3,620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170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3,790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603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3,560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3,560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593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93.8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39.2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13,794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13,794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2,299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13,484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13,484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2,248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7.5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18,297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385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18,682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18,097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18,097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-10.6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13,031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854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13,885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12,881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258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13,139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30.2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6.0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2,575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2,575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2,575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2,575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36.2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23,627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2,051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25,678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23,076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23,126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88.9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-9.6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13,240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682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13,922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12,767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12,798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4.5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12,452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460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12,912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12,222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12,322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21.7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4.1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19,504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1,028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20,532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18,894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19,074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17.5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14,053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397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14,450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13,823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13,897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18.6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95.8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27.1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16,362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1,770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18,132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15,882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15,882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32,984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2,373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35,357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32,608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32,708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4.2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7.9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33,897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910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34,807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33,517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33,642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13.7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4.4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20,305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262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20,567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19,582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206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19,788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78.6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-8.1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11,518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1,382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12,900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11,468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175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11,643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12.7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16.1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34,761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1,825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36,586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34,440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362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34,802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19.8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95.8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5.3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64,511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1,532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66,043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62,494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200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62,694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13.1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99.1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3"/>
                <w:w w:val="95"/>
                <w:sz w:val="13"/>
              </w:rPr>
              <w:t>おいらせ町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55,698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1,885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57,583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55,004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295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55,299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15.6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7.3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17,628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1,075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18,703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17,328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17,378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4.7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32,240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1,670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33,910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31,641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31,691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3.0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5.1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2,433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486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2,919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2,203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310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2,513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90.5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91.7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63.8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12.8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3,045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450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3,495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2,945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2,945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84.3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84.4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20.7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29,660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2,682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32,342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28,966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28,966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29,250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838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30,088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28,890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28,990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11.9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11,194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11,194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11,094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11,094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99.1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25,953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2,847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28,800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25,442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610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26,052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21.4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91.4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14.5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21,692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251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21,943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21,247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21,310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25.1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9.6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4,043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233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4,276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3,917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3,917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16.7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市計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2,863,272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74,266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2,937,538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214,258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2,839,517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8,795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2,848,312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212,619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11.8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町村計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600,709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29,532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630,241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3,139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588,969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3,339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592,308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3,068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11.3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県計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3,463,981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103,798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3,567,779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217,397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3,428,486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12,134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3,440,620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215,687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11.7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0.6</w:t>
            </w:r>
          </w:p>
        </w:tc>
      </w:tr>
    </w:tbl>
    <w:p>
      <w:pPr>
        <w:spacing w:after="0"/>
        <w:rPr>
          <w:sz w:val="13"/>
        </w:rPr>
        <w:sectPr>
          <w:headerReference w:type="default" r:id="rId10"/>
          <w:pgSz w:w="16840" w:h="11910" w:orient="landscape"/>
          <w:pgMar w:header="1150" w:footer="852" w:top="1540" w:bottom="1040" w:left="1020" w:right="12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rPr>
          <w:trHeight w:val="145" w:hRule="atLeast"/>
        </w:trPr>
        <w:tc>
          <w:tcPr>
            <w:tcW w:w="648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50" w:type="dxa"/>
            <w:gridSpan w:val="5"/>
            <w:shd w:val="clear" w:color="auto" w:fill="CCFFFF"/>
          </w:tcPr>
          <w:p>
            <w:pPr>
              <w:pStyle w:val="TableParagraph"/>
              <w:spacing w:line="126" w:lineRule="exact"/>
              <w:ind w:left="1996" w:right="197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40" w:right="1523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37" w:right="1524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6" w:lineRule="exact"/>
              <w:ind w:right="52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85"/>
                <w:sz w:val="13"/>
              </w:rPr>
              <w:t>参考</w:t>
            </w:r>
            <w:r>
              <w:rPr>
                <w:w w:val="80"/>
                <w:sz w:val="13"/>
              </w:rPr>
              <w:t>）</w:t>
            </w:r>
            <w:r>
              <w:rPr>
                <w:w w:val="85"/>
                <w:sz w:val="13"/>
              </w:rPr>
              <w:t>徴収率</w:t>
            </w:r>
          </w:p>
        </w:tc>
        <w:tc>
          <w:tcPr>
            <w:tcW w:w="91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1" w:lineRule="auto"/>
              <w:ind w:left="60" w:right="12" w:hanging="4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収入済額Gの対</w:t>
            </w:r>
            <w:r>
              <w:rPr>
                <w:sz w:val="13"/>
              </w:rPr>
              <w:t>前年度増減率</w:t>
            </w:r>
          </w:p>
        </w:tc>
      </w:tr>
      <w:tr>
        <w:trPr>
          <w:trHeight w:val="412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9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35"/>
              <w:ind w:right="7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35"/>
              <w:ind w:right="7"/>
              <w:rPr>
                <w:sz w:val="13"/>
              </w:rPr>
            </w:pPr>
            <w:r>
              <w:rPr>
                <w:w w:val="95"/>
                <w:sz w:val="13"/>
              </w:rPr>
              <w:t>B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2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35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257" w:right="52" w:hanging="195"/>
              <w:jc w:val="left"/>
              <w:rPr>
                <w:sz w:val="13"/>
              </w:rPr>
            </w:pPr>
            <w:r>
              <w:rPr>
                <w:sz w:val="13"/>
              </w:rPr>
              <w:t>標準税率超過調定分</w:t>
            </w:r>
          </w:p>
          <w:p>
            <w:pPr>
              <w:pStyle w:val="TableParagraph"/>
              <w:spacing w:line="103" w:lineRule="exact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76" w:right="36" w:hanging="29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Cのうち徴収猶</w:t>
            </w:r>
            <w:r>
              <w:rPr>
                <w:w w:val="95"/>
                <w:sz w:val="13"/>
              </w:rPr>
              <w:t>予に係る調定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35"/>
              <w:ind w:right="11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35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7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35"/>
              <w:ind w:right="12"/>
              <w:rPr>
                <w:sz w:val="13"/>
              </w:rPr>
            </w:pPr>
            <w:r>
              <w:rPr>
                <w:w w:val="86"/>
                <w:sz w:val="13"/>
              </w:rPr>
              <w:t>G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255" w:right="54" w:hanging="195"/>
              <w:jc w:val="left"/>
              <w:rPr>
                <w:sz w:val="13"/>
              </w:rPr>
            </w:pPr>
            <w:r>
              <w:rPr>
                <w:sz w:val="13"/>
              </w:rPr>
              <w:t>標準税率超過収入分</w:t>
            </w:r>
          </w:p>
          <w:p>
            <w:pPr>
              <w:pStyle w:val="TableParagraph"/>
              <w:spacing w:line="103" w:lineRule="exact"/>
              <w:ind w:right="12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35" w:lineRule="exact"/>
              <w:ind w:left="31" w:right="30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31" w:right="30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現年課税分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0" w:right="30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35" w:lineRule="exact"/>
              <w:ind w:left="252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252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3,194,332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67,138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3,261,470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514,184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3,180,843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7,096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3,187,939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512,127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955,291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43,421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998,712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152,653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943,746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1,553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945,299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150,821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3.6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-14.3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3,575,288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33,627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3,608,915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581,241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3,565,705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4,540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3,570,245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579,497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13.5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98.9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99.2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-18.2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122,758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122,777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18,625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122,596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122,596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18,606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-20.5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-44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五所川原市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241,927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15,616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257,543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39,120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241,594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1,340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242,934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39,081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93.3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12.6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315,369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1,877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317,246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51,199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315,034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315,073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51,148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99.3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99.4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-6.6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130,163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1,308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131,471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21,251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130,037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548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130,585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21,230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41.9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99.3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-29.2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216,641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1,104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217,745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32,114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216,208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375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216,583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32,050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34.0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-23.7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89,139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2,714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91,853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14,472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89,000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215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89,215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14,472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7.9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5.8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140,385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1,198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141,583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140,343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1,062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141,405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88.6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10.3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24,705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24,705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4,033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24,705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24,705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4,033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-29.6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5,023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5,060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820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5,023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5,023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820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99.3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410.0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3,881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3,881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634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3,874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3,874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633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99.8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-22.2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8,462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8,462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1,382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8,462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8,462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1,382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-27.9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11,097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1,316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12,413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1,812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11,097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11,097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1,812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-8.9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9,980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9,993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9,976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9,976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99.8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6.7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353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353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353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353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-47.0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24,082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595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24,677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23,391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23,440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94.8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-29.2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18,385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18,544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17,729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17,736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4.4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19.6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18,688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18,688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18,688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18,688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14,662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14,683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14,662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14,662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-27.7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11,346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321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11,667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11,227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11,286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18.4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-17.8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8,811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706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9,517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8,699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613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9,312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94.7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86.8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85.3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-16.8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39,566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39,677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39,528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39,528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99.8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-21.0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28,540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654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29,194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28,540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28,567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4.1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-15.8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14,497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530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15,027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13,984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14,134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28.3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99.1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-51.6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41,572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41,572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41,572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41,572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693.2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34,523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34,636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34,204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34,226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19.5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-16.4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211,506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469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211,975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32,091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211,506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469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211,975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32,091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-65.6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3"/>
                <w:w w:val="95"/>
                <w:sz w:val="13"/>
              </w:rPr>
              <w:t>おいらせ町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90,796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90,871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90,735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90,793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77.3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-16.1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58,602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819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59,421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58,602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779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59,381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25.8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66,849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1,268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68,117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66,674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66,674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99.2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-56.2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1,488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1,500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1,480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1,480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98.7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80.9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18.5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1,994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2,038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1,994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1,994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26,459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26,459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26,459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26,459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16.7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53,385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53,402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53,089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53,106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99.4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11.7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33,715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33,715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33,715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33,715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64.7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17,380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828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18,208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17,040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17,153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13.6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20,361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20,361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20,237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20,237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99.4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98.9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-21.9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2,481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214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2,695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2,452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2,452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93.6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-8.4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市計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8,981,293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168,022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9,149,315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1,424,859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8,945,106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16,768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8,961,874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1,419,032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-12.0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町村計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903,189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8,322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911,511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40,775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899,697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2,363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902,060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40,774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28.4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99.0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-36.0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県計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9,884,482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176,344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10,060,826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1,465,634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9,844,803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19,131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9,863,934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1,459,806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-14.9</w:t>
            </w:r>
          </w:p>
        </w:tc>
      </w:tr>
    </w:tbl>
    <w:p>
      <w:pPr>
        <w:spacing w:after="0"/>
        <w:rPr>
          <w:sz w:val="13"/>
        </w:rPr>
        <w:sectPr>
          <w:headerReference w:type="default" r:id="rId11"/>
          <w:pgSz w:w="16840" w:h="11910" w:orient="landscape"/>
          <w:pgMar w:header="1150" w:footer="852" w:top="1540" w:bottom="1040" w:left="1020" w:right="12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rPr>
          <w:trHeight w:val="145" w:hRule="atLeast"/>
        </w:trPr>
        <w:tc>
          <w:tcPr>
            <w:tcW w:w="648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50" w:type="dxa"/>
            <w:gridSpan w:val="5"/>
            <w:shd w:val="clear" w:color="auto" w:fill="CCFFFF"/>
          </w:tcPr>
          <w:p>
            <w:pPr>
              <w:pStyle w:val="TableParagraph"/>
              <w:spacing w:line="126" w:lineRule="exact"/>
              <w:ind w:left="1996" w:right="197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40" w:right="1523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37" w:right="1524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6" w:lineRule="exact"/>
              <w:ind w:right="52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85"/>
                <w:sz w:val="13"/>
              </w:rPr>
              <w:t>参考</w:t>
            </w:r>
            <w:r>
              <w:rPr>
                <w:w w:val="80"/>
                <w:sz w:val="13"/>
              </w:rPr>
              <w:t>）</w:t>
            </w:r>
            <w:r>
              <w:rPr>
                <w:w w:val="85"/>
                <w:sz w:val="13"/>
              </w:rPr>
              <w:t>徴収率</w:t>
            </w:r>
          </w:p>
        </w:tc>
        <w:tc>
          <w:tcPr>
            <w:tcW w:w="91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1" w:lineRule="auto"/>
              <w:ind w:left="60" w:right="12" w:hanging="4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収入済額Gの対</w:t>
            </w:r>
            <w:r>
              <w:rPr>
                <w:sz w:val="13"/>
              </w:rPr>
              <w:t>前年度増減率</w:t>
            </w:r>
          </w:p>
        </w:tc>
      </w:tr>
      <w:tr>
        <w:trPr>
          <w:trHeight w:val="412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9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35"/>
              <w:ind w:right="7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35"/>
              <w:ind w:right="7"/>
              <w:rPr>
                <w:sz w:val="13"/>
              </w:rPr>
            </w:pPr>
            <w:r>
              <w:rPr>
                <w:w w:val="95"/>
                <w:sz w:val="13"/>
              </w:rPr>
              <w:t>B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2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35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257" w:right="52" w:hanging="195"/>
              <w:jc w:val="left"/>
              <w:rPr>
                <w:sz w:val="13"/>
              </w:rPr>
            </w:pPr>
            <w:r>
              <w:rPr>
                <w:sz w:val="13"/>
              </w:rPr>
              <w:t>標準税率超過調定分</w:t>
            </w:r>
          </w:p>
          <w:p>
            <w:pPr>
              <w:pStyle w:val="TableParagraph"/>
              <w:spacing w:line="103" w:lineRule="exact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76" w:right="36" w:hanging="29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Cのうち徴収猶</w:t>
            </w:r>
            <w:r>
              <w:rPr>
                <w:w w:val="95"/>
                <w:sz w:val="13"/>
              </w:rPr>
              <w:t>予に係る調定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35"/>
              <w:ind w:right="11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35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7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35"/>
              <w:ind w:right="12"/>
              <w:rPr>
                <w:sz w:val="13"/>
              </w:rPr>
            </w:pPr>
            <w:r>
              <w:rPr>
                <w:w w:val="86"/>
                <w:sz w:val="13"/>
              </w:rPr>
              <w:t>G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255" w:right="54" w:hanging="195"/>
              <w:jc w:val="left"/>
              <w:rPr>
                <w:sz w:val="13"/>
              </w:rPr>
            </w:pPr>
            <w:r>
              <w:rPr>
                <w:sz w:val="13"/>
              </w:rPr>
              <w:t>標準税率超過収入分</w:t>
            </w:r>
          </w:p>
          <w:p>
            <w:pPr>
              <w:pStyle w:val="TableParagraph"/>
              <w:spacing w:line="103" w:lineRule="exact"/>
              <w:ind w:right="12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35" w:lineRule="exact"/>
              <w:ind w:left="31" w:right="30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31" w:right="30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現年課税分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0" w:right="30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35" w:lineRule="exact"/>
              <w:ind w:left="252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252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17,203,783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1,473,102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18,676,885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2,037,685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16,761,776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216,098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16,977,874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1,984,706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14.7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9,660,007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1,726,567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11,386,574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1,138,230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9,287,405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146,121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9,433,526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1,093,839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82.8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16,358,188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1,517,859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17,876,047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2,006,669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15,944,977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246,761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16,191,738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1,956,502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16.3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1,674,778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261,759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1,936,537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202,456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1,601,142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17,293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1,618,435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193,345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6.6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84.5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-44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五所川原市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2,580,961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429,297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3,010,258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318,971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2,462,643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44,731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2,507,374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304,298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3,171,789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511,621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3,683,410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3,047,641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63,464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3,111,105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12.4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84.5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83.4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1,933,540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192,570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2,126,110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1,894,687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28,289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1,922,976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14.7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2,423,462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356,253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2,779,715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2,330,838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53,764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2,384,602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15.1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85.8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1,219,664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201,206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1,420,870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1,165,043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21,466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1,186,509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83.8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1,207,257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104,898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1,312,155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1,173,281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12,604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1,185,885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12.0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90.9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449,010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63,412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512,422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439,413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2,440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441,853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3.8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143,829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18,350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162,179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138,156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2,477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140,633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13.5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110,843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7,148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117,991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107,823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728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108,551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93.4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298,277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23,336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321,613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293,504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2,335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295,839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427,649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65,273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492,922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413,265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9,003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422,268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13.8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85.7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358,976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30,645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389,621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351,799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4,948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356,747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16.1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91.9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58,314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3,193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61,507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57,672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57,787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3.6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94.8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538,714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63,899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602,613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518,841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10,823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529,664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16.9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413,059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624,850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1,037,909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370,571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2,385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372,956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89.7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89.6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35.9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37.5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307,859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30,880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338,739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300,687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3,925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304,612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12.7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417,730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141,576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559,306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397,928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7,619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405,547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5.4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72.5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74.2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380,945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70,459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451,404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369,829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4,925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374,754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7.0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81.7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5.0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359,770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87,500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447,270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339,758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5,895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345,653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94.3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6.7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77.3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78.7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590,633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112,477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703,110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546,771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6,532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553,303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92.6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93.4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5.8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78.7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81.6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666,633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110,899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777,532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644,566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5,967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650,533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5.4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84.5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548,908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104,217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653,125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518,619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11,882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530,501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94.6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11.4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81.2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80.5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245,494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36,015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281,509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236,991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6,860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243,851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19.0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84.1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829,868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110,212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940,080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802,236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15,413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817,649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14.0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5,476,001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48,991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5,524,992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5,466,995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21,071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5,488,066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43.0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99.3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-6.0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3"/>
                <w:w w:val="95"/>
                <w:sz w:val="13"/>
              </w:rPr>
              <w:t>おいらせ町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1,157,966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140,267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1,298,233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1,113,878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15,012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1,128,890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162,177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71,274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233,451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147,124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2,664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149,788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91.5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3.7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64.2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63.7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13.6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4,246,883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186,547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4,433,430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4,228,118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2,719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4,230,837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-9.5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56,177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47,587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103,764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51,591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1,168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52,759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91.8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93.4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50.8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52.5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84,095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11,736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95,831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82,546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844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83,390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7.2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84.2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17.6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432,929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107,814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540,743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409,369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8,433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417,802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94.8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7.8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77.3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78.3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733,784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92,992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826,776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711,575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7,202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718,777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7.7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227,827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23,158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250,985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220,178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4,497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224,675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19.4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874,596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123,725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998,321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845,089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10,346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855,435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85.7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85.4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10.5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521,712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72,937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594,649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508,216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9,154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517,370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12.6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104,760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7,704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112,464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103,411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684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104,095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4.4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市計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57,433,429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6,775,132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64,208,561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5,704,011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55,669,433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850,591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56,520,024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5,532,690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12.6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町村計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21,225,418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2,639,073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23,864,491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20,736,519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188,066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20,924,585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7.1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県計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78,658,847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9,414,205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88,073,052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5,704,011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76,405,952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1,038,657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77,444,609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5,532,690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11.0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0.6</w:t>
            </w:r>
          </w:p>
        </w:tc>
      </w:tr>
    </w:tbl>
    <w:p>
      <w:pPr>
        <w:spacing w:after="0"/>
        <w:rPr>
          <w:sz w:val="13"/>
        </w:rPr>
        <w:sectPr>
          <w:headerReference w:type="default" r:id="rId12"/>
          <w:pgSz w:w="16840" w:h="11910" w:orient="landscape"/>
          <w:pgMar w:header="1150" w:footer="852" w:top="1540" w:bottom="1040" w:left="1020" w:right="12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rPr>
          <w:trHeight w:val="145" w:hRule="atLeast"/>
        </w:trPr>
        <w:tc>
          <w:tcPr>
            <w:tcW w:w="648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50" w:type="dxa"/>
            <w:gridSpan w:val="5"/>
            <w:shd w:val="clear" w:color="auto" w:fill="CCFFFF"/>
          </w:tcPr>
          <w:p>
            <w:pPr>
              <w:pStyle w:val="TableParagraph"/>
              <w:spacing w:line="126" w:lineRule="exact"/>
              <w:ind w:left="1996" w:right="197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40" w:right="1523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37" w:right="1524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6" w:lineRule="exact"/>
              <w:ind w:right="52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85"/>
                <w:sz w:val="13"/>
              </w:rPr>
              <w:t>参考</w:t>
            </w:r>
            <w:r>
              <w:rPr>
                <w:w w:val="80"/>
                <w:sz w:val="13"/>
              </w:rPr>
              <w:t>）</w:t>
            </w:r>
            <w:r>
              <w:rPr>
                <w:w w:val="85"/>
                <w:sz w:val="13"/>
              </w:rPr>
              <w:t>徴収率</w:t>
            </w:r>
          </w:p>
        </w:tc>
        <w:tc>
          <w:tcPr>
            <w:tcW w:w="91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1" w:lineRule="auto"/>
              <w:ind w:left="60" w:right="12" w:hanging="4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収入済額Gの対</w:t>
            </w:r>
            <w:r>
              <w:rPr>
                <w:sz w:val="13"/>
              </w:rPr>
              <w:t>前年度増減率</w:t>
            </w:r>
          </w:p>
        </w:tc>
      </w:tr>
      <w:tr>
        <w:trPr>
          <w:trHeight w:val="412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9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35"/>
              <w:ind w:right="7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35"/>
              <w:ind w:right="7"/>
              <w:rPr>
                <w:sz w:val="13"/>
              </w:rPr>
            </w:pPr>
            <w:r>
              <w:rPr>
                <w:w w:val="95"/>
                <w:sz w:val="13"/>
              </w:rPr>
              <w:t>B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2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35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257" w:right="52" w:hanging="195"/>
              <w:jc w:val="left"/>
              <w:rPr>
                <w:sz w:val="13"/>
              </w:rPr>
            </w:pPr>
            <w:r>
              <w:rPr>
                <w:sz w:val="13"/>
              </w:rPr>
              <w:t>標準税率超過調定分</w:t>
            </w:r>
          </w:p>
          <w:p>
            <w:pPr>
              <w:pStyle w:val="TableParagraph"/>
              <w:spacing w:line="103" w:lineRule="exact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76" w:right="36" w:hanging="29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Cのうち徴収猶</w:t>
            </w:r>
            <w:r>
              <w:rPr>
                <w:w w:val="95"/>
                <w:sz w:val="13"/>
              </w:rPr>
              <w:t>予に係る調定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35"/>
              <w:ind w:right="11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35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7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35"/>
              <w:ind w:right="12"/>
              <w:rPr>
                <w:sz w:val="13"/>
              </w:rPr>
            </w:pPr>
            <w:r>
              <w:rPr>
                <w:w w:val="86"/>
                <w:sz w:val="13"/>
              </w:rPr>
              <w:t>G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255" w:right="54" w:hanging="195"/>
              <w:jc w:val="left"/>
              <w:rPr>
                <w:sz w:val="13"/>
              </w:rPr>
            </w:pPr>
            <w:r>
              <w:rPr>
                <w:sz w:val="13"/>
              </w:rPr>
              <w:t>標準税率超過収入分</w:t>
            </w:r>
          </w:p>
          <w:p>
            <w:pPr>
              <w:pStyle w:val="TableParagraph"/>
              <w:spacing w:line="103" w:lineRule="exact"/>
              <w:ind w:right="12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35" w:lineRule="exact"/>
              <w:ind w:left="31" w:right="30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31" w:right="30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現年課税分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0" w:right="30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35" w:lineRule="exact"/>
              <w:ind w:left="252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252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17,044,605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1,473,102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18,517,707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2,037,685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16,602,598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216,098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16,818,696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1,984,706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14.7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9,619,531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1,726,567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11,346,098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1,138,230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9,246,929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146,121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9,393,050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1,093,839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82.8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83.4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16,289,586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1,517,859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17,807,445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2,006,669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15,876,375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246,761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16,123,136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1,956,502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16.3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1,619,643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261,759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1,881,402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202,456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1,546,007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17,293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1,563,300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193,345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6.6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83.9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-44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五所川原市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2,551,889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429,297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2,981,186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318,971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2,433,571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44,731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2,478,302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304,298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3,148,267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511,621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3,659,888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3,024,119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63,464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3,087,583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12.4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84.4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1,911,311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192,570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2,103,881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1,872,458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28,289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1,900,747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14.7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2,349,847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356,253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2,706,100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2,257,223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53,764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2,310,987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15.1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85.4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1,215,262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201,206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1,416,468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1,160,641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21,466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1,182,107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83.8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1,191,380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104,898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1,296,278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1,157,404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12,604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1,170,008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12.0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441,424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63,412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504,836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431,827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2,440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434,267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3.8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135,036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18,350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153,386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129,363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2,477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131,840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13.5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86.9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105,443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7,148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112,591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102,423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728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103,151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283,509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23,336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306,845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278,736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2,335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281,071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411,696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65,273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476,969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397,312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9,003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406,315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13.8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85.2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321,873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30,645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352,518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314,696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4,948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319,644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16.1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40,279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3,193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43,472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39,637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39,752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3.6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538,709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63,899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602,608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518,836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10,823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529,659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16.9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401,240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624,850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1,026,090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358,752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2,385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361,137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89.4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89.2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35.2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36.7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307,859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30,880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338,739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300,687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3,925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304,612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12.7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417,376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141,576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558,952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397,574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7,619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405,193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5.4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72.5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74.1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380,939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70,459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451,398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369,823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4,925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374,748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7.0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81.7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5.3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339,970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87,500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427,470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319,958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5,895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325,853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93.9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6.7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76.2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77.7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587,176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112,477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699,653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543,314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6,532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549,846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93.3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5.8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78.6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81.5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651,340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110,899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762,239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629,273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5,967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635,240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5.4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84.2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548,748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104,217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652,965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518,459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11,882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530,341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94.6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11.4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81.2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80.5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238,910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36,015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274,925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230,407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6,860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237,267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19.0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819,047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110,212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929,259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791,415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15,413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806,828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14.0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86.4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5,262,839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48,991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5,311,830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5,253,833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21,071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5,274,904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43.0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99.3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3"/>
                <w:w w:val="95"/>
                <w:sz w:val="13"/>
              </w:rPr>
              <w:t>おいらせ町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1,157,447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140,267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1,297,714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1,113,359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15,012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1,128,371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156,820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71,274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228,094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141,767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2,664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144,431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3.7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63.3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62.7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14.5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4,239,796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186,547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4,426,343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4,221,031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2,719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4,223,750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-9.5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49,828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47,587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97,415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45,242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1,168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46,410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47.6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49.2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73,846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11,736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85,582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72,297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844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73,141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7.2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85.5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82.0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20.7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430,657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107,814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538,471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407,097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8,433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415,530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94.7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7.8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77.2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78.2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733,261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92,992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826,253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711,052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7,202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718,254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7.7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221,036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23,158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244,194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213,387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4,497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217,884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19.4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88.8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855,397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123,725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979,122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825,890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10,346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836,236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85.4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85.1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10.8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521,637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72,937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594,574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508,141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9,154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517,295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12.6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103,237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7,704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110,941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101,888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684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102,572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4.5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市計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56,941,321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6,775,132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63,716,453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5,704,011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55,177,325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850,591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56,027,916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5,532,690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12.6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町村計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20,776,375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2,639,073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23,415,448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20,287,476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188,066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20,475,542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7.1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県計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77,717,696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9,414,205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87,131,901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5,704,011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75,464,801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1,038,657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76,503,458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5,532,690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11.0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0.7</w:t>
            </w:r>
          </w:p>
        </w:tc>
      </w:tr>
    </w:tbl>
    <w:p>
      <w:pPr>
        <w:spacing w:after="0"/>
        <w:rPr>
          <w:sz w:val="13"/>
        </w:rPr>
        <w:sectPr>
          <w:headerReference w:type="default" r:id="rId13"/>
          <w:pgSz w:w="16840" w:h="11910" w:orient="landscape"/>
          <w:pgMar w:header="1150" w:footer="852" w:top="1540" w:bottom="1040" w:left="1020" w:right="12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rPr>
          <w:trHeight w:val="145" w:hRule="atLeast"/>
        </w:trPr>
        <w:tc>
          <w:tcPr>
            <w:tcW w:w="648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50" w:type="dxa"/>
            <w:gridSpan w:val="5"/>
            <w:shd w:val="clear" w:color="auto" w:fill="CCFFFF"/>
          </w:tcPr>
          <w:p>
            <w:pPr>
              <w:pStyle w:val="TableParagraph"/>
              <w:spacing w:line="126" w:lineRule="exact"/>
              <w:ind w:left="1996" w:right="197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40" w:right="1523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37" w:right="1524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6" w:lineRule="exact"/>
              <w:ind w:right="52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85"/>
                <w:sz w:val="13"/>
              </w:rPr>
              <w:t>参考</w:t>
            </w:r>
            <w:r>
              <w:rPr>
                <w:w w:val="80"/>
                <w:sz w:val="13"/>
              </w:rPr>
              <w:t>）</w:t>
            </w:r>
            <w:r>
              <w:rPr>
                <w:w w:val="85"/>
                <w:sz w:val="13"/>
              </w:rPr>
              <w:t>徴収率</w:t>
            </w:r>
          </w:p>
        </w:tc>
        <w:tc>
          <w:tcPr>
            <w:tcW w:w="91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1" w:lineRule="auto"/>
              <w:ind w:left="60" w:right="12" w:hanging="4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収入済額Gの対</w:t>
            </w:r>
            <w:r>
              <w:rPr>
                <w:sz w:val="13"/>
              </w:rPr>
              <w:t>前年度増減率</w:t>
            </w:r>
          </w:p>
        </w:tc>
      </w:tr>
      <w:tr>
        <w:trPr>
          <w:trHeight w:val="412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9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35"/>
              <w:ind w:right="7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35"/>
              <w:ind w:right="7"/>
              <w:rPr>
                <w:sz w:val="13"/>
              </w:rPr>
            </w:pPr>
            <w:r>
              <w:rPr>
                <w:w w:val="95"/>
                <w:sz w:val="13"/>
              </w:rPr>
              <w:t>B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2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35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257" w:right="52" w:hanging="195"/>
              <w:jc w:val="left"/>
              <w:rPr>
                <w:sz w:val="13"/>
              </w:rPr>
            </w:pPr>
            <w:r>
              <w:rPr>
                <w:sz w:val="13"/>
              </w:rPr>
              <w:t>標準税率超過調定分</w:t>
            </w:r>
          </w:p>
          <w:p>
            <w:pPr>
              <w:pStyle w:val="TableParagraph"/>
              <w:spacing w:line="103" w:lineRule="exact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76" w:right="36" w:hanging="29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Cのうち徴収猶</w:t>
            </w:r>
            <w:r>
              <w:rPr>
                <w:w w:val="95"/>
                <w:sz w:val="13"/>
              </w:rPr>
              <w:t>予に係る調定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35"/>
              <w:ind w:right="11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35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7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35"/>
              <w:ind w:right="12"/>
              <w:rPr>
                <w:sz w:val="13"/>
              </w:rPr>
            </w:pPr>
            <w:r>
              <w:rPr>
                <w:w w:val="86"/>
                <w:sz w:val="13"/>
              </w:rPr>
              <w:t>G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255" w:right="54" w:hanging="195"/>
              <w:jc w:val="left"/>
              <w:rPr>
                <w:sz w:val="13"/>
              </w:rPr>
            </w:pPr>
            <w:r>
              <w:rPr>
                <w:sz w:val="13"/>
              </w:rPr>
              <w:t>標準税率超過収入分</w:t>
            </w:r>
          </w:p>
          <w:p>
            <w:pPr>
              <w:pStyle w:val="TableParagraph"/>
              <w:spacing w:line="103" w:lineRule="exact"/>
              <w:ind w:right="12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35" w:lineRule="exact"/>
              <w:ind w:left="31" w:right="30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31" w:right="30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現年課税分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0" w:right="30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35" w:lineRule="exact"/>
              <w:ind w:left="252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252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5,922,247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511,903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6,434,150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712,742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5,769,403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75,094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5,844,497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694,211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14.7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3,447,137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618,711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4,065,848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407,497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3,313,616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52,362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3,365,978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391,605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82.8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83.4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6,264,741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598,609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6,863,350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773,880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6,105,826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97,317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6,203,143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754,533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16.3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530,334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85,711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616,045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66,292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506,223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5,663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511,886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63,309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6.6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83.9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-44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五所川原市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808,781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136,057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944,838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101,082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771,272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14,177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785,449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96,432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1,091,234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177,335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1,268,569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1,048,202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21,998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1,070,200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12.4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84.4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739,606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74,518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814,124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724,571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10,947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735,518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14.7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613,585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104,369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717,954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587,109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16,001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603,110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15.3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84.0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82.1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450,087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74,519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524,606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429,855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7,950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437,805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83.8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364,762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32,116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396,878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354,360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3,859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358,219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12.0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103,540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14,877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118,417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101,307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572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101,879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3.8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21,139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5,709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26,848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19,373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770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20,143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91.6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93.5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13.5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75.0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76.4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24,239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2,076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26,315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23,545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338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23,883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16.3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40,672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3,348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44,020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39,988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335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40,323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126,812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24,343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151,155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121,448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3,358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124,806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13.8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82.6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67,601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6,436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74,037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66,094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1,039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67,133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16.1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9,797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718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10,515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9,491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9,549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198,749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23,575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222,324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191,417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3,993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195,410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16.9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124,819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194,381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319,200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111,602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742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112,344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89.4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89.2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35.2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36.7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99,803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10,011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109,814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97,478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1,272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98,750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12.7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133,040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44,455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177,495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124,838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2,392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127,230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93.8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5.4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71.7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74.1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-8.8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106,279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19,658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125,937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103,178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1,374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104,552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7.0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81.7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115,667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29,750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145,417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108,786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2,004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110,790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93.9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6.7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76.2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77.7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154,936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29,679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184,615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143,362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1,725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145,087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93.3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5.8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78.6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81.5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187,737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31,965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219,702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181,231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1,720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182,951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5.4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84.2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201,464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75,085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276,549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194,645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7,129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201,774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91.2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73.0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70.3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34,775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9,031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43,806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32,643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1,720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34,363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93.9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94.0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19.0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78.4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74.2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168,350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22,653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191,003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162,670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3,168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165,838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14.0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86.4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336,822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3,135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339,957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330,992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1,349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332,341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43.0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3"/>
                <w:w w:val="95"/>
                <w:sz w:val="13"/>
              </w:rPr>
              <w:t>おいらせ町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319,918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38,770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358,688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307,732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4,149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311,881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22,211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10,095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32,306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20,080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377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20,457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3.7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63.3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62.7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72,249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29,383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101,632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68,834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540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69,374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68.3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70.3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7,095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6,776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13,871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6,442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166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6,608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47.6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50.9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9,767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2,078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11,845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9,562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9,711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7.2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82.0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80.1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157,702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39,480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197,182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149,074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3,088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152,162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94.7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7.8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77.2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78.2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226,470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28,721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255,191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219,610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2,224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221,834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7.7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83,818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10,328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94,146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80,393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2,006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82,399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19.4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224,953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52,682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277,635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211,350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4,405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215,755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77.7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79.6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164,232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22,975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187,207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159,963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2,883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162,846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12.5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30,296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3,178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33,474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29,900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298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30,198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90.9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市計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20,232,514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2,413,848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22,646,362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2,061,493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19,610,437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305,368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19,915,805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2,000,090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12.7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町村計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3,574,952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795,351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4,370,303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3,427,028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55,343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3,482,371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7.0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79.7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80.3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県計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23,807,466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3,209,199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27,016,665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2,061,493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23,037,465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360,711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23,398,176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2,000,090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11.2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-0.1</w:t>
            </w:r>
          </w:p>
        </w:tc>
      </w:tr>
    </w:tbl>
    <w:p>
      <w:pPr>
        <w:spacing w:after="0"/>
        <w:rPr>
          <w:sz w:val="13"/>
        </w:rPr>
        <w:sectPr>
          <w:headerReference w:type="default" r:id="rId14"/>
          <w:pgSz w:w="16840" w:h="11910" w:orient="landscape"/>
          <w:pgMar w:header="1150" w:footer="852" w:top="1540" w:bottom="1040" w:left="1020" w:right="12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rPr>
          <w:trHeight w:val="145" w:hRule="atLeast"/>
        </w:trPr>
        <w:tc>
          <w:tcPr>
            <w:tcW w:w="648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50" w:type="dxa"/>
            <w:gridSpan w:val="5"/>
            <w:shd w:val="clear" w:color="auto" w:fill="CCFFFF"/>
          </w:tcPr>
          <w:p>
            <w:pPr>
              <w:pStyle w:val="TableParagraph"/>
              <w:spacing w:line="126" w:lineRule="exact"/>
              <w:ind w:left="1996" w:right="197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40" w:right="1523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37" w:right="1524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6" w:lineRule="exact"/>
              <w:ind w:right="52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85"/>
                <w:sz w:val="13"/>
              </w:rPr>
              <w:t>参考</w:t>
            </w:r>
            <w:r>
              <w:rPr>
                <w:w w:val="80"/>
                <w:sz w:val="13"/>
              </w:rPr>
              <w:t>）</w:t>
            </w:r>
            <w:r>
              <w:rPr>
                <w:w w:val="85"/>
                <w:sz w:val="13"/>
              </w:rPr>
              <w:t>徴収率</w:t>
            </w:r>
          </w:p>
        </w:tc>
        <w:tc>
          <w:tcPr>
            <w:tcW w:w="91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1" w:lineRule="auto"/>
              <w:ind w:left="60" w:right="12" w:hanging="4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収入済額Gの対</w:t>
            </w:r>
            <w:r>
              <w:rPr>
                <w:sz w:val="13"/>
              </w:rPr>
              <w:t>前年度増減率</w:t>
            </w:r>
          </w:p>
        </w:tc>
      </w:tr>
      <w:tr>
        <w:trPr>
          <w:trHeight w:val="412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9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35"/>
              <w:ind w:right="7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35"/>
              <w:ind w:right="7"/>
              <w:rPr>
                <w:sz w:val="13"/>
              </w:rPr>
            </w:pPr>
            <w:r>
              <w:rPr>
                <w:w w:val="95"/>
                <w:sz w:val="13"/>
              </w:rPr>
              <w:t>B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2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35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257" w:right="52" w:hanging="195"/>
              <w:jc w:val="left"/>
              <w:rPr>
                <w:sz w:val="13"/>
              </w:rPr>
            </w:pPr>
            <w:r>
              <w:rPr>
                <w:sz w:val="13"/>
              </w:rPr>
              <w:t>標準税率超過調定分</w:t>
            </w:r>
          </w:p>
          <w:p>
            <w:pPr>
              <w:pStyle w:val="TableParagraph"/>
              <w:spacing w:line="103" w:lineRule="exact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76" w:right="36" w:hanging="29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Cのうち徴収猶</w:t>
            </w:r>
            <w:r>
              <w:rPr>
                <w:w w:val="95"/>
                <w:sz w:val="13"/>
              </w:rPr>
              <w:t>予に係る調定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35"/>
              <w:ind w:right="11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35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7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35"/>
              <w:ind w:right="12"/>
              <w:rPr>
                <w:sz w:val="13"/>
              </w:rPr>
            </w:pPr>
            <w:r>
              <w:rPr>
                <w:w w:val="86"/>
                <w:sz w:val="13"/>
              </w:rPr>
              <w:t>G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255" w:right="54" w:hanging="195"/>
              <w:jc w:val="left"/>
              <w:rPr>
                <w:sz w:val="13"/>
              </w:rPr>
            </w:pPr>
            <w:r>
              <w:rPr>
                <w:sz w:val="13"/>
              </w:rPr>
              <w:t>標準税率超過収入分</w:t>
            </w:r>
          </w:p>
          <w:p>
            <w:pPr>
              <w:pStyle w:val="TableParagraph"/>
              <w:spacing w:line="103" w:lineRule="exact"/>
              <w:ind w:right="12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35" w:lineRule="exact"/>
              <w:ind w:left="31" w:right="30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31" w:right="30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現年課税分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0" w:right="30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35" w:lineRule="exact"/>
              <w:ind w:left="252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252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8,523,059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736,551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9,259,610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1,017,121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8,301,299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108,049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8,409,348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990,676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14.7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4,832,441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867,354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5,699,795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571,640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4,645,261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73,405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4,718,666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549,346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82.8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83.4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6,714,750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630,923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7,345,673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823,592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6,544,420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102,570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6,646,990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803,002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16.3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835,340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135,003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970,343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104,418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797,362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8,918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806,280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99,719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6.6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83.9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4.7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-44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五所川原市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1,360,612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228,893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1,589,505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170,077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1,297,531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23,850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1,321,381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162,253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4.7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1,592,151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258,738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1,850,889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1,529,366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32,095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1,561,461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12.4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84.4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906,121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91,294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997,415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887,702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13,411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901,113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14.7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4.6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1,250,879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239,791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1,490,670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1,186,604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34,985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1,221,589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94.6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14.6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81.9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79.6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609,299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100,879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710,178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581,910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10,762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592,672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83.8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607,339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53,475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660,814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590,019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6,425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596,444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12.0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178,205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25,599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203,804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174,328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985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175,313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3.8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5.4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46,792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12,641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59,433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42,885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1,707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44,592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91.7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93.5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13.5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75.0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76.4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47,113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4,968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52,081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45,764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390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46,154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7.9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112,660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9,273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121,933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110,763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928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111,691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213,219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40,930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254,149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204,199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5,645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209,844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13.8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82.6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152,487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14,518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167,005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149,086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2,344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151,430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16.1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21,741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906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22,647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21,405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21,462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6.3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95.8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277,001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32,856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309,857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266,783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5,565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272,348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16.9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6.1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207,761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323,545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531,306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185,760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1,235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186,995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89.4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89.2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35.2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36.7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152,695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15,316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168,011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149,138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1,947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151,085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12.7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244,858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83,955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328,813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235,762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4,518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240,280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5.4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73.1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74.1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6.4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196,616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36,366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232,982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190,878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2,542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193,420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7.0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81.7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8.0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166,444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42,875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209,319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156,779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2,889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159,668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93.9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6.7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76.3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77.7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318,275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60,968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379,243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294,500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3,540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298,040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93.3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5.8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78.6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81.5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308,611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52,545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361,156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298,275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2,827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301,102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5.4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84.2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265,612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28,152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293,764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246,226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4,753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250,979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92.7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16.9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85.4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103,904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26,984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130,888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97,533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5,140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102,673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93.9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94.0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19.0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78.4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74.2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4.8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367,191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49,410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416,601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354,804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6,910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361,714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14.0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5.1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4,399,733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40,957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4,440,690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4,397,458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17,552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4,415,010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42.9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99.4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3"/>
                <w:w w:val="95"/>
                <w:sz w:val="13"/>
              </w:rPr>
              <w:t>おいらせ町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627,105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75,997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703,102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603,218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8,134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611,352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105,665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48,024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153,689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95,522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1,795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97,317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3.7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63.3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62.7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19.7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583,362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145,447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728,809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568,065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2,179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570,244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78.2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79.6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35,234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33,649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68,883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31,991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826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32,817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47.6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49.3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26,583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5,273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31,856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26,026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379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26,405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7.2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82.9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81.1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196,900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49,294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246,194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186,128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3,856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189,984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94.7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7.8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77.2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78.2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335,447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42,541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377,988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325,287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3,295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328,582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7.7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104,084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12,830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116,914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99,860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2,491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102,351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19.4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305,754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70,040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375,794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289,920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5,857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295,777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94.4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78.7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79.5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249,398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34,864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284,262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242,942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4,376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247,318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12.6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43,154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4,526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47,680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42,590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386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42,976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89.4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市計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27,231,991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3,342,901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30,574,892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2,686,848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26,361,474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414,470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26,775,944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2,604,996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12.4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町村計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10,393,604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1,425,249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11,818,853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10,133,875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105,048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10,238,923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7.4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県計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37,625,595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4,768,150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42,393,745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2,686,848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36,495,349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519,518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37,014,867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2,604,996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2.2</w:t>
            </w:r>
          </w:p>
        </w:tc>
      </w:tr>
    </w:tbl>
    <w:p>
      <w:pPr>
        <w:spacing w:after="0"/>
        <w:rPr>
          <w:sz w:val="13"/>
        </w:rPr>
        <w:sectPr>
          <w:headerReference w:type="default" r:id="rId15"/>
          <w:pgSz w:w="16840" w:h="11910" w:orient="landscape"/>
          <w:pgMar w:header="1150" w:footer="852" w:top="1540" w:bottom="1040" w:left="1020" w:right="12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rPr>
          <w:trHeight w:val="145" w:hRule="atLeast"/>
        </w:trPr>
        <w:tc>
          <w:tcPr>
            <w:tcW w:w="648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50" w:type="dxa"/>
            <w:gridSpan w:val="5"/>
            <w:shd w:val="clear" w:color="auto" w:fill="CCFFFF"/>
          </w:tcPr>
          <w:p>
            <w:pPr>
              <w:pStyle w:val="TableParagraph"/>
              <w:spacing w:line="126" w:lineRule="exact"/>
              <w:ind w:left="1996" w:right="197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40" w:right="1523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37" w:right="1524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6" w:lineRule="exact"/>
              <w:ind w:right="52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85"/>
                <w:sz w:val="13"/>
              </w:rPr>
              <w:t>参考</w:t>
            </w:r>
            <w:r>
              <w:rPr>
                <w:w w:val="80"/>
                <w:sz w:val="13"/>
              </w:rPr>
              <w:t>）</w:t>
            </w:r>
            <w:r>
              <w:rPr>
                <w:w w:val="85"/>
                <w:sz w:val="13"/>
              </w:rPr>
              <w:t>徴収率</w:t>
            </w:r>
          </w:p>
        </w:tc>
        <w:tc>
          <w:tcPr>
            <w:tcW w:w="91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1" w:lineRule="auto"/>
              <w:ind w:left="60" w:right="12" w:hanging="4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収入済額Gの対</w:t>
            </w:r>
            <w:r>
              <w:rPr>
                <w:sz w:val="13"/>
              </w:rPr>
              <w:t>前年度増減率</w:t>
            </w:r>
          </w:p>
        </w:tc>
      </w:tr>
      <w:tr>
        <w:trPr>
          <w:trHeight w:val="412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9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35"/>
              <w:ind w:right="7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35"/>
              <w:ind w:right="7"/>
              <w:rPr>
                <w:sz w:val="13"/>
              </w:rPr>
            </w:pPr>
            <w:r>
              <w:rPr>
                <w:w w:val="95"/>
                <w:sz w:val="13"/>
              </w:rPr>
              <w:t>B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2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35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257" w:right="52" w:hanging="195"/>
              <w:jc w:val="left"/>
              <w:rPr>
                <w:sz w:val="13"/>
              </w:rPr>
            </w:pPr>
            <w:r>
              <w:rPr>
                <w:sz w:val="13"/>
              </w:rPr>
              <w:t>標準税率超過調定分</w:t>
            </w:r>
          </w:p>
          <w:p>
            <w:pPr>
              <w:pStyle w:val="TableParagraph"/>
              <w:spacing w:line="103" w:lineRule="exact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76" w:right="36" w:hanging="29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Cのうち徴収猶</w:t>
            </w:r>
            <w:r>
              <w:rPr>
                <w:w w:val="95"/>
                <w:sz w:val="13"/>
              </w:rPr>
              <w:t>予に係る調定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35"/>
              <w:ind w:right="11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35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7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35"/>
              <w:ind w:right="12"/>
              <w:rPr>
                <w:sz w:val="13"/>
              </w:rPr>
            </w:pPr>
            <w:r>
              <w:rPr>
                <w:w w:val="86"/>
                <w:sz w:val="13"/>
              </w:rPr>
              <w:t>G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255" w:right="54" w:hanging="195"/>
              <w:jc w:val="left"/>
              <w:rPr>
                <w:sz w:val="13"/>
              </w:rPr>
            </w:pPr>
            <w:r>
              <w:rPr>
                <w:sz w:val="13"/>
              </w:rPr>
              <w:t>標準税率超過収入分</w:t>
            </w:r>
          </w:p>
          <w:p>
            <w:pPr>
              <w:pStyle w:val="TableParagraph"/>
              <w:spacing w:line="103" w:lineRule="exact"/>
              <w:ind w:right="12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35" w:lineRule="exact"/>
              <w:ind w:left="31" w:right="30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31" w:right="30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現年課税分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0" w:right="30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35" w:lineRule="exact"/>
              <w:ind w:left="252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252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2,599,299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224,648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2,823,947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307,822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2,531,896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32,955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2,564,851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299,819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14.7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1,339,953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240,502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1,580,455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159,093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1,288,052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20,354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1,308,406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152,888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82.8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83.4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7.7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3,310,095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288,327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3,598,422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409,197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3,226,129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46,874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3,273,003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398,967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16.3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10.9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253,969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41,045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295,014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31,746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242,422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2,712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245,134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30,317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6.6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83.9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4.9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-44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五所川原市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382,496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64,347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446,843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47,812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364,768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6,704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371,472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45,613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464,882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75,548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540,430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446,551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9,371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455,922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12.4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84.4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265,584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26,758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292,342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260,185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3,931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264,116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14.7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4.0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485,383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12,093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497,476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483,510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2,778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486,288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23.0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4.0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155,876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25,808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181,684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148,876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2,754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151,630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83.8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219,279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19,307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238,586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213,025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2,320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215,345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12.0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159,679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22,936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182,615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156,192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883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157,075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3.8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4.6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67,105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67,105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67,105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67,105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34,091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34,195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33,114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33,114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130,177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10,715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140,892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127,985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1,072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129,057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71,665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71,665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71,665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71,665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-8.2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101,785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9,691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111,476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99,516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1,565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101,081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16.1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8,741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1,569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10,310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8,741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8,741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84.8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84.4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62,959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7,468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70,427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60,636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1,265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61,901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16.9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68,660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106,924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175,584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61,390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408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61,798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89.4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89.2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35.2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36.7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55,361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5,553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60,914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54,071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706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54,777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12.7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39,478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13,166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52,644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36,974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709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37,683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93.7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5.4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71.6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74.1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-8.8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78,044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14,435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92,479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75,767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1,009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76,776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7.0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81.7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10.1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57,859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14,875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72,734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54,393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1,002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55,395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93.9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6.7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76.2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77.7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113,965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21,830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135,795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105,452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1,267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106,719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93.3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5.8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78.6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81.5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154,992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26,389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181,381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149,767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1,420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151,187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5.4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84.2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81,672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980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82,652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77,588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77,588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100,231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100,231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100,231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100,231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283,506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38,149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321,655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273,941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5,335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279,276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14.0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526,284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4,899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531,183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525,383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2,170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527,553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44.3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99.3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-39.9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3"/>
                <w:w w:val="95"/>
                <w:sz w:val="13"/>
              </w:rPr>
              <w:t>おいらせ町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210,424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25,500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235,924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202,409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2,729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205,138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28,944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13,155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42,099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26,165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492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26,657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3.7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63.3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62.7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9.7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3,584,185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11,717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3,595,902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3,584,132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3,584,132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-11.0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7,499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7,162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14,661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6,809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176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6,985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47.6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47.6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37,496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4,385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41,881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36,709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316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37,025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7.2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46.5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76,055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19,040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95,095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71,895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1,489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73,384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94.7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7.8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77.2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78.2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171,344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21,730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193,074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166,155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1,683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167,838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7.7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6.1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33,134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33,134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33,134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33,134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324,690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1,003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325,693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324,620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324,704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31.9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108,007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15,098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123,105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105,236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1,895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107,131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12.6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5.1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29,787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29,787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29,398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29,398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98.7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14.9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市計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9,476,816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1,018,383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10,495,199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955,670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9,205,414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130,753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9,336,167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927,604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12.8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5.3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町村計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6,807,819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418,473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7,226,292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6,726,573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27,675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6,754,248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6.6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-9.2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県計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16,284,635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1,436,856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17,721,491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955,670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15,931,987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158,428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16,090,415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927,604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11.0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-1.3</w:t>
            </w:r>
          </w:p>
        </w:tc>
      </w:tr>
    </w:tbl>
    <w:p>
      <w:pPr>
        <w:spacing w:after="0"/>
        <w:rPr>
          <w:sz w:val="13"/>
        </w:rPr>
        <w:sectPr>
          <w:headerReference w:type="default" r:id="rId16"/>
          <w:pgSz w:w="16840" w:h="11910" w:orient="landscape"/>
          <w:pgMar w:header="1150" w:footer="852" w:top="1540" w:bottom="1040" w:left="1020" w:right="12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rPr>
          <w:trHeight w:val="145" w:hRule="atLeast"/>
        </w:trPr>
        <w:tc>
          <w:tcPr>
            <w:tcW w:w="648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50" w:type="dxa"/>
            <w:gridSpan w:val="5"/>
            <w:shd w:val="clear" w:color="auto" w:fill="CCFFFF"/>
          </w:tcPr>
          <w:p>
            <w:pPr>
              <w:pStyle w:val="TableParagraph"/>
              <w:spacing w:line="126" w:lineRule="exact"/>
              <w:ind w:left="1996" w:right="197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40" w:right="1523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37" w:right="1524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6" w:lineRule="exact"/>
              <w:ind w:right="52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85"/>
                <w:sz w:val="13"/>
              </w:rPr>
              <w:t>参考</w:t>
            </w:r>
            <w:r>
              <w:rPr>
                <w:w w:val="80"/>
                <w:sz w:val="13"/>
              </w:rPr>
              <w:t>）</w:t>
            </w:r>
            <w:r>
              <w:rPr>
                <w:w w:val="85"/>
                <w:sz w:val="13"/>
              </w:rPr>
              <w:t>徴収率</w:t>
            </w:r>
          </w:p>
        </w:tc>
        <w:tc>
          <w:tcPr>
            <w:tcW w:w="91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1" w:lineRule="auto"/>
              <w:ind w:left="60" w:right="12" w:hanging="4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収入済額Gの対</w:t>
            </w:r>
            <w:r>
              <w:rPr>
                <w:sz w:val="13"/>
              </w:rPr>
              <w:t>前年度増減率</w:t>
            </w:r>
          </w:p>
        </w:tc>
      </w:tr>
      <w:tr>
        <w:trPr>
          <w:trHeight w:val="412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9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35"/>
              <w:ind w:right="7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35"/>
              <w:ind w:right="7"/>
              <w:rPr>
                <w:sz w:val="13"/>
              </w:rPr>
            </w:pPr>
            <w:r>
              <w:rPr>
                <w:w w:val="95"/>
                <w:sz w:val="13"/>
              </w:rPr>
              <w:t>B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2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35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257" w:right="52" w:hanging="195"/>
              <w:jc w:val="left"/>
              <w:rPr>
                <w:sz w:val="13"/>
              </w:rPr>
            </w:pPr>
            <w:r>
              <w:rPr>
                <w:sz w:val="13"/>
              </w:rPr>
              <w:t>標準税率超過調定分</w:t>
            </w:r>
          </w:p>
          <w:p>
            <w:pPr>
              <w:pStyle w:val="TableParagraph"/>
              <w:spacing w:line="103" w:lineRule="exact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76" w:right="36" w:hanging="29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Cのうち徴収猶</w:t>
            </w:r>
            <w:r>
              <w:rPr>
                <w:w w:val="95"/>
                <w:sz w:val="13"/>
              </w:rPr>
              <w:t>予に係る調定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35"/>
              <w:ind w:right="11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35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7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35"/>
              <w:ind w:right="12"/>
              <w:rPr>
                <w:sz w:val="13"/>
              </w:rPr>
            </w:pPr>
            <w:r>
              <w:rPr>
                <w:w w:val="86"/>
                <w:sz w:val="13"/>
              </w:rPr>
              <w:t>G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255" w:right="54" w:hanging="195"/>
              <w:jc w:val="left"/>
              <w:rPr>
                <w:sz w:val="13"/>
              </w:rPr>
            </w:pPr>
            <w:r>
              <w:rPr>
                <w:sz w:val="13"/>
              </w:rPr>
              <w:t>標準税率超過収入分</w:t>
            </w:r>
          </w:p>
          <w:p>
            <w:pPr>
              <w:pStyle w:val="TableParagraph"/>
              <w:spacing w:line="103" w:lineRule="exact"/>
              <w:ind w:right="12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35" w:lineRule="exact"/>
              <w:ind w:left="31" w:right="30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31" w:right="30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現年課税分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0" w:right="30"/>
              <w:jc w:val="center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0" w:right="30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35" w:lineRule="exact"/>
              <w:ind w:left="252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252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159,178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159,178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159,178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159,178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-13.2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40,476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40,476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40,476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40,476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-15.7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68,602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68,602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68,602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68,602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-12.6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55,135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55,135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55,135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55,135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-15.1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-44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五所川原市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29,072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29,072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29,072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29,072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-16.0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23,522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23,522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23,522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23,522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-13.8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22,229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22,229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22,229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22,229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73,615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73,615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73,615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73,615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4,402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4,402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4,402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4,402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-15.6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15,877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15,877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15,877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15,877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-10.6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7,586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7,586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7,586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7,586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-6.3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8,793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8,793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8,793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8,793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5,400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5,400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5,400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5,400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14,768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14,768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14,768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14,768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15,953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15,953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15,953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15,953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-10.7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37,103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37,103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37,103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37,103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4.5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18,035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18,035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18,035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18,035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-98.9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11,819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11,819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11,819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11,819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0"/>
                <w:sz w:val="13"/>
              </w:rPr>
              <w:t>-100.0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354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354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354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354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-67.6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-99.3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19,800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19,800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19,800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19,800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3,457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3,457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3,457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3,457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-30.5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15,293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15,293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15,293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15,293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160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160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160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-26.3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6,584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6,584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6,584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6,584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10,821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10,821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10,821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10,821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213,162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213,162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213,162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213,162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-21.8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3"/>
                <w:w w:val="95"/>
                <w:sz w:val="13"/>
              </w:rPr>
              <w:t>おいらせ町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519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519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519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519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-57.1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5,357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5,357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5,357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5,357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-6.5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7,087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7,087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7,087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7,087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6,349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6,349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6,349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6,349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10,249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10,249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10,249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10,249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2,272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2,272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2,272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2,272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-23.7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523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523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523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523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-44.8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6,791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6,791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6,791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6,791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19,199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19,199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19,199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19,199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-58.6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1,523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1,523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1,523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1,523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市計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492,108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492,108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492,108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492,108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-12.2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町村計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449,043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449,043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449,043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449,043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-13.5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県計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941,151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941,151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941,151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941,151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-12.8</w:t>
            </w:r>
          </w:p>
        </w:tc>
      </w:tr>
    </w:tbl>
    <w:p>
      <w:pPr>
        <w:spacing w:after="0"/>
        <w:rPr>
          <w:sz w:val="13"/>
        </w:rPr>
        <w:sectPr>
          <w:headerReference w:type="default" r:id="rId17"/>
          <w:pgSz w:w="16840" w:h="11910" w:orient="landscape"/>
          <w:pgMar w:header="1150" w:footer="852" w:top="1540" w:bottom="1040" w:left="1020" w:right="12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rPr>
          <w:trHeight w:val="145" w:hRule="atLeast"/>
        </w:trPr>
        <w:tc>
          <w:tcPr>
            <w:tcW w:w="648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50" w:type="dxa"/>
            <w:gridSpan w:val="5"/>
            <w:shd w:val="clear" w:color="auto" w:fill="CCFFFF"/>
          </w:tcPr>
          <w:p>
            <w:pPr>
              <w:pStyle w:val="TableParagraph"/>
              <w:spacing w:line="126" w:lineRule="exact"/>
              <w:ind w:left="1996" w:right="197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40" w:right="1523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37" w:right="1524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6" w:lineRule="exact"/>
              <w:ind w:right="52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85"/>
                <w:sz w:val="13"/>
              </w:rPr>
              <w:t>参考</w:t>
            </w:r>
            <w:r>
              <w:rPr>
                <w:w w:val="80"/>
                <w:sz w:val="13"/>
              </w:rPr>
              <w:t>）</w:t>
            </w:r>
            <w:r>
              <w:rPr>
                <w:w w:val="85"/>
                <w:sz w:val="13"/>
              </w:rPr>
              <w:t>徴収率</w:t>
            </w:r>
          </w:p>
        </w:tc>
        <w:tc>
          <w:tcPr>
            <w:tcW w:w="91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1" w:lineRule="auto"/>
              <w:ind w:left="60" w:right="12" w:hanging="4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収入済額Gの対</w:t>
            </w:r>
            <w:r>
              <w:rPr>
                <w:sz w:val="13"/>
              </w:rPr>
              <w:t>前年度増減率</w:t>
            </w:r>
          </w:p>
        </w:tc>
      </w:tr>
      <w:tr>
        <w:trPr>
          <w:trHeight w:val="412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9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35"/>
              <w:ind w:right="7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35"/>
              <w:ind w:right="7"/>
              <w:rPr>
                <w:sz w:val="13"/>
              </w:rPr>
            </w:pPr>
            <w:r>
              <w:rPr>
                <w:w w:val="95"/>
                <w:sz w:val="13"/>
              </w:rPr>
              <w:t>B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2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35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257" w:right="52" w:hanging="195"/>
              <w:jc w:val="left"/>
              <w:rPr>
                <w:sz w:val="13"/>
              </w:rPr>
            </w:pPr>
            <w:r>
              <w:rPr>
                <w:sz w:val="13"/>
              </w:rPr>
              <w:t>標準税率超過調定分</w:t>
            </w:r>
          </w:p>
          <w:p>
            <w:pPr>
              <w:pStyle w:val="TableParagraph"/>
              <w:spacing w:line="103" w:lineRule="exact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76" w:right="36" w:hanging="29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Cのうち徴収猶</w:t>
            </w:r>
            <w:r>
              <w:rPr>
                <w:w w:val="95"/>
                <w:sz w:val="13"/>
              </w:rPr>
              <w:t>予に係る調定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35"/>
              <w:ind w:right="11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35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7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35"/>
              <w:ind w:right="12"/>
              <w:rPr>
                <w:sz w:val="13"/>
              </w:rPr>
            </w:pPr>
            <w:r>
              <w:rPr>
                <w:w w:val="86"/>
                <w:sz w:val="13"/>
              </w:rPr>
              <w:t>G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255" w:right="54" w:hanging="195"/>
              <w:jc w:val="left"/>
              <w:rPr>
                <w:sz w:val="13"/>
              </w:rPr>
            </w:pPr>
            <w:r>
              <w:rPr>
                <w:sz w:val="13"/>
              </w:rPr>
              <w:t>標準税率超過収入分</w:t>
            </w:r>
          </w:p>
          <w:p>
            <w:pPr>
              <w:pStyle w:val="TableParagraph"/>
              <w:spacing w:line="103" w:lineRule="exact"/>
              <w:ind w:right="12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35" w:lineRule="exact"/>
              <w:ind w:left="31" w:right="30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31" w:right="30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現年課税分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0" w:right="30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35" w:lineRule="exact"/>
              <w:ind w:left="252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252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159,178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159,178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159,178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159,178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40,476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40,476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40,476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40,476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68,602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68,602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68,602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68,602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55,135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55,135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55,135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55,135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-11.6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-44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五所川原市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29,072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29,072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29,072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29,072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23,522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23,522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23,522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23,522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-7.8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22,229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22,229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22,229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22,229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11.8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73,615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73,615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73,615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73,615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4,402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4,402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4,402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4,402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15,877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15,877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15,877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15,877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7,586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7,586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7,586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7,586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8,793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8,793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8,793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8,793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5,400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5,400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5,400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5,400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14,768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14,768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14,768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14,768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15,953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15,953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15,953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15,953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37,103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37,103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37,103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37,103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4.9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18,035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18,035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18,035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18,035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11,819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11,819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11,819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11,819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354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354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354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354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183.2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19,800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19,800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19,800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19,800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3,457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3,457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3,457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3,457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15,293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15,293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15,293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15,293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160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160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160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6,584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6,584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6,584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6,584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10,821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10,821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10,821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10,821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213,162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213,162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213,162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213,162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-21.8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3"/>
                <w:w w:val="95"/>
                <w:sz w:val="13"/>
              </w:rPr>
              <w:t>おいらせ町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519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519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519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519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5,357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5,357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5,357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5,357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7,087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7,087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7,087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7,087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6,349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6,349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6,349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6,349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10,249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10,249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10,249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10,249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2,272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2,272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2,272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2,272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523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523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523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523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90.2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6,791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6,791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6,791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6,791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19,199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19,199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19,199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19,199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-11.8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1,523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1,523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1,523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1,523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市計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492,108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492,108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492,108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492,108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町村計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449,043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449,043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449,043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449,043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-11.5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県計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941,151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941,151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941,151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941,151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-6.7</w:t>
            </w:r>
          </w:p>
        </w:tc>
      </w:tr>
    </w:tbl>
    <w:p>
      <w:pPr>
        <w:spacing w:after="0"/>
        <w:rPr>
          <w:sz w:val="13"/>
        </w:rPr>
        <w:sectPr>
          <w:headerReference w:type="default" r:id="rId18"/>
          <w:pgSz w:w="16840" w:h="11910" w:orient="landscape"/>
          <w:pgMar w:header="1150" w:footer="852" w:top="1540" w:bottom="1040" w:left="1020" w:right="12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rPr>
          <w:trHeight w:val="145" w:hRule="atLeast"/>
        </w:trPr>
        <w:tc>
          <w:tcPr>
            <w:tcW w:w="648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50" w:type="dxa"/>
            <w:gridSpan w:val="5"/>
            <w:shd w:val="clear" w:color="auto" w:fill="CCFFFF"/>
          </w:tcPr>
          <w:p>
            <w:pPr>
              <w:pStyle w:val="TableParagraph"/>
              <w:spacing w:line="126" w:lineRule="exact"/>
              <w:ind w:left="1996" w:right="197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40" w:right="1523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37" w:right="1524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6" w:lineRule="exact"/>
              <w:ind w:right="52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85"/>
                <w:sz w:val="13"/>
              </w:rPr>
              <w:t>参考</w:t>
            </w:r>
            <w:r>
              <w:rPr>
                <w:w w:val="80"/>
                <w:sz w:val="13"/>
              </w:rPr>
              <w:t>）</w:t>
            </w:r>
            <w:r>
              <w:rPr>
                <w:w w:val="85"/>
                <w:sz w:val="13"/>
              </w:rPr>
              <w:t>徴収率</w:t>
            </w:r>
          </w:p>
        </w:tc>
        <w:tc>
          <w:tcPr>
            <w:tcW w:w="91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1" w:lineRule="auto"/>
              <w:ind w:left="60" w:right="12" w:hanging="4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収入済額Gの対</w:t>
            </w:r>
            <w:r>
              <w:rPr>
                <w:sz w:val="13"/>
              </w:rPr>
              <w:t>前年度増減率</w:t>
            </w:r>
          </w:p>
        </w:tc>
      </w:tr>
      <w:tr>
        <w:trPr>
          <w:trHeight w:val="412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9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35"/>
              <w:ind w:right="7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35"/>
              <w:ind w:right="7"/>
              <w:rPr>
                <w:sz w:val="13"/>
              </w:rPr>
            </w:pPr>
            <w:r>
              <w:rPr>
                <w:w w:val="95"/>
                <w:sz w:val="13"/>
              </w:rPr>
              <w:t>B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2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35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257" w:right="52" w:hanging="195"/>
              <w:jc w:val="left"/>
              <w:rPr>
                <w:sz w:val="13"/>
              </w:rPr>
            </w:pPr>
            <w:r>
              <w:rPr>
                <w:sz w:val="13"/>
              </w:rPr>
              <w:t>標準税率超過調定分</w:t>
            </w:r>
          </w:p>
          <w:p>
            <w:pPr>
              <w:pStyle w:val="TableParagraph"/>
              <w:spacing w:line="103" w:lineRule="exact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76" w:right="36" w:hanging="29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Cのうち徴収猶</w:t>
            </w:r>
            <w:r>
              <w:rPr>
                <w:w w:val="95"/>
                <w:sz w:val="13"/>
              </w:rPr>
              <w:t>予に係る調定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35"/>
              <w:ind w:right="11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35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7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35"/>
              <w:ind w:right="12"/>
              <w:rPr>
                <w:sz w:val="13"/>
              </w:rPr>
            </w:pPr>
            <w:r>
              <w:rPr>
                <w:w w:val="86"/>
                <w:sz w:val="13"/>
              </w:rPr>
              <w:t>G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255" w:right="54" w:hanging="195"/>
              <w:jc w:val="left"/>
              <w:rPr>
                <w:sz w:val="13"/>
              </w:rPr>
            </w:pPr>
            <w:r>
              <w:rPr>
                <w:sz w:val="13"/>
              </w:rPr>
              <w:t>標準税率超過収入分</w:t>
            </w:r>
          </w:p>
          <w:p>
            <w:pPr>
              <w:pStyle w:val="TableParagraph"/>
              <w:spacing w:line="103" w:lineRule="exact"/>
              <w:ind w:right="12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35" w:lineRule="exact"/>
              <w:ind w:left="31" w:right="30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31" w:right="30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現年課税分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0" w:right="30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35" w:lineRule="exact"/>
              <w:ind w:left="252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252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0"/>
                <w:sz w:val="13"/>
              </w:rPr>
              <w:t>-100.0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0"/>
                <w:sz w:val="13"/>
              </w:rPr>
              <w:t>-100.0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0"/>
                <w:sz w:val="13"/>
              </w:rPr>
              <w:t>-100.0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0"/>
                <w:sz w:val="13"/>
              </w:rPr>
              <w:t>-100.0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-44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五所川原市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0"/>
                <w:sz w:val="13"/>
              </w:rPr>
              <w:t>-100.0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0"/>
                <w:sz w:val="13"/>
              </w:rPr>
              <w:t>-100.0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0"/>
                <w:sz w:val="13"/>
              </w:rPr>
              <w:t>-100.0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0"/>
                <w:sz w:val="13"/>
              </w:rPr>
              <w:t>-100.0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0"/>
                <w:sz w:val="13"/>
              </w:rPr>
              <w:t>-100.0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0"/>
                <w:sz w:val="13"/>
              </w:rPr>
              <w:t>-100.0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0"/>
                <w:sz w:val="13"/>
              </w:rPr>
              <w:t>-100.0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0"/>
                <w:sz w:val="13"/>
              </w:rPr>
              <w:t>-100.0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0"/>
                <w:sz w:val="13"/>
              </w:rPr>
              <w:t>-100.0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0"/>
                <w:sz w:val="13"/>
              </w:rPr>
              <w:t>-100.0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0"/>
                <w:sz w:val="13"/>
              </w:rPr>
              <w:t>-100.0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0"/>
                <w:sz w:val="13"/>
              </w:rPr>
              <w:t>-100.0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0"/>
                <w:sz w:val="13"/>
              </w:rPr>
              <w:t>-100.0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0"/>
                <w:sz w:val="13"/>
              </w:rPr>
              <w:t>-100.0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0"/>
                <w:sz w:val="13"/>
              </w:rPr>
              <w:t>-100.0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0"/>
                <w:sz w:val="13"/>
              </w:rPr>
              <w:t>-100.0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0"/>
                <w:sz w:val="13"/>
              </w:rPr>
              <w:t>-100.0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0"/>
                <w:sz w:val="13"/>
              </w:rPr>
              <w:t>-100.0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0"/>
                <w:sz w:val="13"/>
              </w:rPr>
              <w:t>-100.0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0"/>
                <w:sz w:val="13"/>
              </w:rPr>
              <w:t>-100.0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0"/>
                <w:sz w:val="13"/>
              </w:rPr>
              <w:t>-100.0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0"/>
                <w:sz w:val="13"/>
              </w:rPr>
              <w:t>-100.0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0"/>
                <w:sz w:val="13"/>
              </w:rPr>
              <w:t>-100.0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0"/>
                <w:sz w:val="13"/>
              </w:rPr>
              <w:t>-100.0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0"/>
                <w:sz w:val="13"/>
              </w:rPr>
              <w:t>-100.0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3"/>
                <w:w w:val="95"/>
                <w:sz w:val="13"/>
              </w:rPr>
              <w:t>おいらせ町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0"/>
                <w:sz w:val="13"/>
              </w:rPr>
              <w:t>-100.0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0"/>
                <w:sz w:val="13"/>
              </w:rPr>
              <w:t>-100.0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0"/>
                <w:sz w:val="13"/>
              </w:rPr>
              <w:t>-100.0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0"/>
                <w:sz w:val="13"/>
              </w:rPr>
              <w:t>-100.0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0"/>
                <w:sz w:val="13"/>
              </w:rPr>
              <w:t>-100.0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0"/>
                <w:sz w:val="13"/>
              </w:rPr>
              <w:t>-100.0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0"/>
                <w:sz w:val="13"/>
              </w:rPr>
              <w:t>-100.0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0"/>
                <w:sz w:val="13"/>
              </w:rPr>
              <w:t>-100.0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0"/>
                <w:sz w:val="13"/>
              </w:rPr>
              <w:t>-100.0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0"/>
                <w:sz w:val="13"/>
              </w:rPr>
              <w:t>-100.0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0"/>
                <w:sz w:val="13"/>
              </w:rPr>
              <w:t>-100.0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市計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0"/>
                <w:sz w:val="13"/>
              </w:rPr>
              <w:t>-100.0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町村計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0"/>
                <w:sz w:val="13"/>
              </w:rPr>
              <w:t>-100.0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県計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0"/>
                <w:sz w:val="13"/>
              </w:rPr>
              <w:t>-100.0</w:t>
            </w:r>
          </w:p>
        </w:tc>
      </w:tr>
    </w:tbl>
    <w:p>
      <w:pPr>
        <w:spacing w:after="0"/>
        <w:rPr>
          <w:sz w:val="13"/>
        </w:rPr>
        <w:sectPr>
          <w:headerReference w:type="default" r:id="rId19"/>
          <w:pgSz w:w="16840" w:h="11910" w:orient="landscape"/>
          <w:pgMar w:header="1150" w:footer="852" w:top="1540" w:bottom="1040" w:left="1020" w:right="12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rPr>
          <w:trHeight w:val="145" w:hRule="atLeast"/>
        </w:trPr>
        <w:tc>
          <w:tcPr>
            <w:tcW w:w="648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50" w:type="dxa"/>
            <w:gridSpan w:val="5"/>
            <w:shd w:val="clear" w:color="auto" w:fill="CCFFFF"/>
          </w:tcPr>
          <w:p>
            <w:pPr>
              <w:pStyle w:val="TableParagraph"/>
              <w:spacing w:line="126" w:lineRule="exact"/>
              <w:ind w:left="1996" w:right="197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40" w:right="1523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37" w:right="1524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6" w:lineRule="exact"/>
              <w:ind w:right="52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85"/>
                <w:sz w:val="13"/>
              </w:rPr>
              <w:t>参考</w:t>
            </w:r>
            <w:r>
              <w:rPr>
                <w:w w:val="80"/>
                <w:sz w:val="13"/>
              </w:rPr>
              <w:t>）</w:t>
            </w:r>
            <w:r>
              <w:rPr>
                <w:w w:val="85"/>
                <w:sz w:val="13"/>
              </w:rPr>
              <w:t>徴収率</w:t>
            </w:r>
          </w:p>
        </w:tc>
        <w:tc>
          <w:tcPr>
            <w:tcW w:w="91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1" w:lineRule="auto"/>
              <w:ind w:left="60" w:right="12" w:hanging="4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収入済額Gの対</w:t>
            </w:r>
            <w:r>
              <w:rPr>
                <w:sz w:val="13"/>
              </w:rPr>
              <w:t>前年度増減率</w:t>
            </w:r>
          </w:p>
        </w:tc>
      </w:tr>
      <w:tr>
        <w:trPr>
          <w:trHeight w:val="412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9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35"/>
              <w:ind w:right="7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35"/>
              <w:ind w:right="7"/>
              <w:rPr>
                <w:sz w:val="13"/>
              </w:rPr>
            </w:pPr>
            <w:r>
              <w:rPr>
                <w:w w:val="95"/>
                <w:sz w:val="13"/>
              </w:rPr>
              <w:t>B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2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35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257" w:right="52" w:hanging="195"/>
              <w:jc w:val="left"/>
              <w:rPr>
                <w:sz w:val="13"/>
              </w:rPr>
            </w:pPr>
            <w:r>
              <w:rPr>
                <w:sz w:val="13"/>
              </w:rPr>
              <w:t>標準税率超過調定分</w:t>
            </w:r>
          </w:p>
          <w:p>
            <w:pPr>
              <w:pStyle w:val="TableParagraph"/>
              <w:spacing w:line="103" w:lineRule="exact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76" w:right="36" w:hanging="29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Cのうち徴収猶</w:t>
            </w:r>
            <w:r>
              <w:rPr>
                <w:w w:val="95"/>
                <w:sz w:val="13"/>
              </w:rPr>
              <w:t>予に係る調定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35"/>
              <w:ind w:right="11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35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7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35"/>
              <w:ind w:right="12"/>
              <w:rPr>
                <w:sz w:val="13"/>
              </w:rPr>
            </w:pPr>
            <w:r>
              <w:rPr>
                <w:w w:val="86"/>
                <w:sz w:val="13"/>
              </w:rPr>
              <w:t>G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255" w:right="54" w:hanging="195"/>
              <w:jc w:val="left"/>
              <w:rPr>
                <w:sz w:val="13"/>
              </w:rPr>
            </w:pPr>
            <w:r>
              <w:rPr>
                <w:sz w:val="13"/>
              </w:rPr>
              <w:t>標準税率超過収入分</w:t>
            </w:r>
          </w:p>
          <w:p>
            <w:pPr>
              <w:pStyle w:val="TableParagraph"/>
              <w:spacing w:line="103" w:lineRule="exact"/>
              <w:ind w:right="12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35" w:lineRule="exact"/>
              <w:ind w:left="31" w:right="30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31" w:right="30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現年課税分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0" w:right="30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35" w:lineRule="exact"/>
              <w:ind w:left="252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252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451,169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40,014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491,183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437,543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8,232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445,775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20.6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338,005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29,808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367,813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328,300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5,222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333,522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17.5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90.9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378,189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30,966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409,155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366,512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5,843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372,355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18.9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80,358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8,446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88,804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77,607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1,301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78,908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15.4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-44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五所川原市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133,485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17,625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151,110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128,066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2,578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130,644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14.6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136,447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9,961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146,408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133,333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2,425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135,758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24.3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91.8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76,574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8,733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85,307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73,626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1,902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75,528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21.8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4.5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110,908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11,725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122,633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106,460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2,378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108,838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20.3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86.9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93,207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10,585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103,792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89,509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2,160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91,669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20.4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75,326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3,858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79,184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74,008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1,160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75,168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30.1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22,074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943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23,017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21,796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320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22,116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33.9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4.3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6,111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567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6,678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6,010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6,101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16.0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90.9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7,254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326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7,580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7,149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7,206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17.5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4.4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12,742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530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13,272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12,628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12,753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23.6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95.9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27,482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2,324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29,806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26,807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396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27,203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17.0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18,951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359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19,310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18,741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218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18,959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60.7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3,799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3,810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3,799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3,806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63.6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34,571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3,369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37,940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33,590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588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34,178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17.5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89.9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23,230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991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24,221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22,811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197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23,008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19.9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19,708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507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20,215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19,457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138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19,595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27.2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36,171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3,676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39,847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35,193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412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35,605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11.2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34,576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2,156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36,732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33,925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205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34,130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30,655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4,245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34,900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29,711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505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30,216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11.9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22,642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1,996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24,638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21,759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369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22,128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18.5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38,348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1,988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40,336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37,337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475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37,812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23.9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24,382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418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24,800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24,138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216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24,354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51.7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8,941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1,520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10,461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8,620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472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9,092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94.9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31.1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8.5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44,126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5,715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49,841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42,698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1,138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43,836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19.9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19,103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2,164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21,267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18,395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901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19,296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41.6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6.1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3"/>
                <w:w w:val="95"/>
                <w:sz w:val="13"/>
              </w:rPr>
              <w:t>おいらせ町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50,353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4,682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55,035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48,410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626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49,036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13.4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9,255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3,860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13,115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8,415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284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8,699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90.9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92.4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7.4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66.3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69.2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12,958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1,433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14,391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12,309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12,462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89.8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3,497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300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3,797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3,390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3,485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31.7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4.1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3,598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3,670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3,565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3,584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26.4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28,968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3,322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32,290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28,021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551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28,572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16.6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47,402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4,529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51,931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46,109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681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46,790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15.0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17,919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1,221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19,140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17,401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506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17,907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41.4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47,914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5,204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53,118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46,495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942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47,437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18.1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28,006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2,201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30,207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27,344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488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27,832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22.2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9,791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372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10,163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9,669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9,782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30.4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4.2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市計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1,873,668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171,721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2,045,389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1,814,964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33,201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1,848,165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19.3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町村計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694,527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61,001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755,528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675,692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11,288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686,980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18.5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県計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2,568,195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232,722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2,800,917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2,490,656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44,489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2,535,145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19.1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2.8</w:t>
            </w:r>
          </w:p>
        </w:tc>
      </w:tr>
    </w:tbl>
    <w:p>
      <w:pPr>
        <w:spacing w:after="0"/>
        <w:rPr>
          <w:sz w:val="13"/>
        </w:rPr>
        <w:sectPr>
          <w:headerReference w:type="default" r:id="rId20"/>
          <w:pgSz w:w="16840" w:h="11910" w:orient="landscape"/>
          <w:pgMar w:header="1150" w:footer="852" w:top="1540" w:bottom="1040" w:left="1020" w:right="12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rPr>
          <w:trHeight w:val="145" w:hRule="atLeast"/>
        </w:trPr>
        <w:tc>
          <w:tcPr>
            <w:tcW w:w="648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50" w:type="dxa"/>
            <w:gridSpan w:val="5"/>
            <w:shd w:val="clear" w:color="auto" w:fill="CCFFFF"/>
          </w:tcPr>
          <w:p>
            <w:pPr>
              <w:pStyle w:val="TableParagraph"/>
              <w:spacing w:line="126" w:lineRule="exact"/>
              <w:ind w:left="1996" w:right="197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40" w:right="1523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37" w:right="1524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6" w:lineRule="exact"/>
              <w:ind w:right="52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85"/>
                <w:sz w:val="13"/>
              </w:rPr>
              <w:t>参考</w:t>
            </w:r>
            <w:r>
              <w:rPr>
                <w:w w:val="80"/>
                <w:sz w:val="13"/>
              </w:rPr>
              <w:t>）</w:t>
            </w:r>
            <w:r>
              <w:rPr>
                <w:w w:val="85"/>
                <w:sz w:val="13"/>
              </w:rPr>
              <w:t>徴収率</w:t>
            </w:r>
          </w:p>
        </w:tc>
        <w:tc>
          <w:tcPr>
            <w:tcW w:w="91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1" w:lineRule="auto"/>
              <w:ind w:left="60" w:right="12" w:hanging="4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収入済額Gの対</w:t>
            </w:r>
            <w:r>
              <w:rPr>
                <w:sz w:val="13"/>
              </w:rPr>
              <w:t>前年度増減率</w:t>
            </w:r>
          </w:p>
        </w:tc>
      </w:tr>
      <w:tr>
        <w:trPr>
          <w:trHeight w:val="412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9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35"/>
              <w:ind w:right="7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35"/>
              <w:ind w:right="7"/>
              <w:rPr>
                <w:sz w:val="13"/>
              </w:rPr>
            </w:pPr>
            <w:r>
              <w:rPr>
                <w:w w:val="95"/>
                <w:sz w:val="13"/>
              </w:rPr>
              <w:t>B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2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35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257" w:right="52" w:hanging="195"/>
              <w:jc w:val="left"/>
              <w:rPr>
                <w:sz w:val="13"/>
              </w:rPr>
            </w:pPr>
            <w:r>
              <w:rPr>
                <w:sz w:val="13"/>
              </w:rPr>
              <w:t>標準税率超過調定分</w:t>
            </w:r>
          </w:p>
          <w:p>
            <w:pPr>
              <w:pStyle w:val="TableParagraph"/>
              <w:spacing w:line="103" w:lineRule="exact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76" w:right="36" w:hanging="29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Cのうち徴収猶</w:t>
            </w:r>
            <w:r>
              <w:rPr>
                <w:w w:val="95"/>
                <w:sz w:val="13"/>
              </w:rPr>
              <w:t>予に係る調定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35"/>
              <w:ind w:right="11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35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7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35"/>
              <w:ind w:right="12"/>
              <w:rPr>
                <w:sz w:val="13"/>
              </w:rPr>
            </w:pPr>
            <w:r>
              <w:rPr>
                <w:w w:val="86"/>
                <w:sz w:val="13"/>
              </w:rPr>
              <w:t>G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255" w:right="54" w:hanging="195"/>
              <w:jc w:val="left"/>
              <w:rPr>
                <w:sz w:val="13"/>
              </w:rPr>
            </w:pPr>
            <w:r>
              <w:rPr>
                <w:sz w:val="13"/>
              </w:rPr>
              <w:t>標準税率超過収入分</w:t>
            </w:r>
          </w:p>
          <w:p>
            <w:pPr>
              <w:pStyle w:val="TableParagraph"/>
              <w:spacing w:line="103" w:lineRule="exact"/>
              <w:ind w:right="12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35" w:lineRule="exact"/>
              <w:ind w:left="31" w:right="30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31" w:right="30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現年課税分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0" w:right="30"/>
              <w:jc w:val="center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0" w:right="30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35" w:lineRule="exact"/>
              <w:ind w:left="252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252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2,087,811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2,087,811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2,087,811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2,087,811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-7.6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1,261,734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1,261,734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1,261,734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1,261,734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1,668,845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1,668,845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1,668,845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1,668,845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256,532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256,532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256,532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256,532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-8.2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-44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五所川原市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514,946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514,946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514,946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514,946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463,223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463,223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463,223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463,223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297,338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297,338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297,338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297,338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526,576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526,576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526,576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526,576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245,542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245,542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245,542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245,542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-6.3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188,579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188,579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188,579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188,579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84,368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84,368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84,368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84,368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17,036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17,036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17,036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17,036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-10.1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21,858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21,858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21,858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21,858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45,374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45,374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45,374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45,374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77,020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77,020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77,020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77,020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-9.4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51,419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51,419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51,419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51,419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-6.7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4,288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4,288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4,288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4,288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-34.9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106,961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106,961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106,961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106,961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-8.4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52,298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52,298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52,298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52,298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-11.4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48,813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48,813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48,813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48,813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91,642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91,642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91,642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91,642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-7.9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115,974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115,974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115,974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115,974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4.1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101,510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101,510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101,510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101,510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6.9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113,653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113,653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113,653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113,653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-7.4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104,886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104,886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104,886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104,886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-7.7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69,544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69,544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69,544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69,544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-8.8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38,329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38,329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38,329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38,329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124,947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124,947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124,947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124,947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97,956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97,956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97,956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97,956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-9.4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3"/>
                <w:w w:val="95"/>
                <w:sz w:val="13"/>
              </w:rPr>
              <w:t>おいらせ町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160,092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160,092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160,092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160,092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51,829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51,829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51,829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51,829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-7.7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42,053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42,053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42,053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42,053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13,896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13,896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13,896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13,896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-16.4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12,615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12,615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12,615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12,615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79,656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79,656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79,656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79,656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105,266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105,266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105,266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105,266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28,109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28,109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28,109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28,109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-15.0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94,227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94,227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94,227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94,227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-13.6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79,212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79,212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79,212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79,212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11,236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11,236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11,236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11,236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-11.0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市計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7,511,126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7,511,126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7,511,126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7,511,126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町村計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2,046,067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2,046,067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2,046,067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2,046,067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県計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9,557,193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9,557,193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9,557,193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9,557,193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-5.6</w:t>
            </w:r>
          </w:p>
        </w:tc>
      </w:tr>
    </w:tbl>
    <w:p>
      <w:pPr>
        <w:spacing w:after="0"/>
        <w:rPr>
          <w:sz w:val="13"/>
        </w:rPr>
        <w:sectPr>
          <w:headerReference w:type="default" r:id="rId21"/>
          <w:pgSz w:w="16840" w:h="11910" w:orient="landscape"/>
          <w:pgMar w:header="1150" w:footer="852" w:top="1540" w:bottom="1040" w:left="1020" w:right="12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rPr>
          <w:trHeight w:val="145" w:hRule="atLeast"/>
        </w:trPr>
        <w:tc>
          <w:tcPr>
            <w:tcW w:w="648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50" w:type="dxa"/>
            <w:gridSpan w:val="5"/>
            <w:shd w:val="clear" w:color="auto" w:fill="CCFFFF"/>
          </w:tcPr>
          <w:p>
            <w:pPr>
              <w:pStyle w:val="TableParagraph"/>
              <w:spacing w:line="126" w:lineRule="exact"/>
              <w:ind w:left="1996" w:right="197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40" w:right="1523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37" w:right="1524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6" w:lineRule="exact"/>
              <w:ind w:right="52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85"/>
                <w:sz w:val="13"/>
              </w:rPr>
              <w:t>参考</w:t>
            </w:r>
            <w:r>
              <w:rPr>
                <w:w w:val="80"/>
                <w:sz w:val="13"/>
              </w:rPr>
              <w:t>）</w:t>
            </w:r>
            <w:r>
              <w:rPr>
                <w:w w:val="85"/>
                <w:sz w:val="13"/>
              </w:rPr>
              <w:t>徴収率</w:t>
            </w:r>
          </w:p>
        </w:tc>
        <w:tc>
          <w:tcPr>
            <w:tcW w:w="91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1" w:lineRule="auto"/>
              <w:ind w:left="60" w:right="12" w:hanging="4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収入済額Gの対</w:t>
            </w:r>
            <w:r>
              <w:rPr>
                <w:sz w:val="13"/>
              </w:rPr>
              <w:t>前年度増減率</w:t>
            </w:r>
          </w:p>
        </w:tc>
      </w:tr>
      <w:tr>
        <w:trPr>
          <w:trHeight w:val="412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9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35"/>
              <w:ind w:right="7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35"/>
              <w:ind w:right="7"/>
              <w:rPr>
                <w:sz w:val="13"/>
              </w:rPr>
            </w:pPr>
            <w:r>
              <w:rPr>
                <w:w w:val="95"/>
                <w:sz w:val="13"/>
              </w:rPr>
              <w:t>B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2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35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257" w:right="52" w:hanging="195"/>
              <w:jc w:val="left"/>
              <w:rPr>
                <w:sz w:val="13"/>
              </w:rPr>
            </w:pPr>
            <w:r>
              <w:rPr>
                <w:sz w:val="13"/>
              </w:rPr>
              <w:t>標準税率超過調定分</w:t>
            </w:r>
          </w:p>
          <w:p>
            <w:pPr>
              <w:pStyle w:val="TableParagraph"/>
              <w:spacing w:line="103" w:lineRule="exact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76" w:right="36" w:hanging="29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Cのうち徴収猶</w:t>
            </w:r>
            <w:r>
              <w:rPr>
                <w:w w:val="95"/>
                <w:sz w:val="13"/>
              </w:rPr>
              <w:t>予に係る調定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35"/>
              <w:ind w:right="11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35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7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35"/>
              <w:ind w:right="12"/>
              <w:rPr>
                <w:sz w:val="13"/>
              </w:rPr>
            </w:pPr>
            <w:r>
              <w:rPr>
                <w:w w:val="86"/>
                <w:sz w:val="13"/>
              </w:rPr>
              <w:t>G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255" w:right="54" w:hanging="195"/>
              <w:jc w:val="left"/>
              <w:rPr>
                <w:sz w:val="13"/>
              </w:rPr>
            </w:pPr>
            <w:r>
              <w:rPr>
                <w:sz w:val="13"/>
              </w:rPr>
              <w:t>標準税率超過収入分</w:t>
            </w:r>
          </w:p>
          <w:p>
            <w:pPr>
              <w:pStyle w:val="TableParagraph"/>
              <w:spacing w:line="103" w:lineRule="exact"/>
              <w:ind w:right="12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35" w:lineRule="exact"/>
              <w:ind w:left="31" w:right="30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31" w:right="30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現年課税分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0" w:right="30"/>
              <w:jc w:val="center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0" w:right="30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35" w:lineRule="exact"/>
              <w:ind w:left="252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252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6,931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6,931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6,931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6,931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-9.9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-44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五所川原市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3"/>
                <w:w w:val="95"/>
                <w:sz w:val="13"/>
              </w:rPr>
              <w:t>おいらせ町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7,473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7,473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7,473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7,473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-16.3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4,620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4,620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4,620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4,620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-9.9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16" w:right="0"/>
              <w:jc w:val="left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15" w:right="0"/>
              <w:jc w:val="left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市計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6,931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6,931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6,931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6,931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-9.9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町村計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12,093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12,093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12,093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12,093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-14.0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県計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19,024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19,024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19,024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19,024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left="31" w:right="18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-12.5</w:t>
            </w:r>
          </w:p>
        </w:tc>
      </w:tr>
    </w:tbl>
    <w:p>
      <w:pPr>
        <w:spacing w:after="0"/>
        <w:rPr>
          <w:sz w:val="13"/>
        </w:rPr>
        <w:sectPr>
          <w:headerReference w:type="default" r:id="rId22"/>
          <w:pgSz w:w="16840" w:h="11910" w:orient="landscape"/>
          <w:pgMar w:header="1150" w:footer="852" w:top="1540" w:bottom="1040" w:left="1020" w:right="12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rPr>
          <w:trHeight w:val="145" w:hRule="atLeast"/>
        </w:trPr>
        <w:tc>
          <w:tcPr>
            <w:tcW w:w="648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50" w:type="dxa"/>
            <w:gridSpan w:val="5"/>
            <w:shd w:val="clear" w:color="auto" w:fill="CCFFFF"/>
          </w:tcPr>
          <w:p>
            <w:pPr>
              <w:pStyle w:val="TableParagraph"/>
              <w:spacing w:line="126" w:lineRule="exact"/>
              <w:ind w:left="1996" w:right="197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40" w:right="1523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37" w:right="1524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6" w:lineRule="exact"/>
              <w:ind w:right="52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85"/>
                <w:sz w:val="13"/>
              </w:rPr>
              <w:t>参考</w:t>
            </w:r>
            <w:r>
              <w:rPr>
                <w:w w:val="80"/>
                <w:sz w:val="13"/>
              </w:rPr>
              <w:t>）</w:t>
            </w:r>
            <w:r>
              <w:rPr>
                <w:w w:val="85"/>
                <w:sz w:val="13"/>
              </w:rPr>
              <w:t>徴収率</w:t>
            </w:r>
          </w:p>
        </w:tc>
        <w:tc>
          <w:tcPr>
            <w:tcW w:w="91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1" w:lineRule="auto"/>
              <w:ind w:left="60" w:right="12" w:hanging="4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収入済額Gの対</w:t>
            </w:r>
            <w:r>
              <w:rPr>
                <w:sz w:val="13"/>
              </w:rPr>
              <w:t>前年度増減率</w:t>
            </w:r>
          </w:p>
        </w:tc>
      </w:tr>
      <w:tr>
        <w:trPr>
          <w:trHeight w:val="412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9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35"/>
              <w:ind w:right="7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35"/>
              <w:ind w:right="7"/>
              <w:rPr>
                <w:sz w:val="13"/>
              </w:rPr>
            </w:pPr>
            <w:r>
              <w:rPr>
                <w:w w:val="95"/>
                <w:sz w:val="13"/>
              </w:rPr>
              <w:t>B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2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35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257" w:right="52" w:hanging="195"/>
              <w:jc w:val="left"/>
              <w:rPr>
                <w:sz w:val="13"/>
              </w:rPr>
            </w:pPr>
            <w:r>
              <w:rPr>
                <w:sz w:val="13"/>
              </w:rPr>
              <w:t>標準税率超過調定分</w:t>
            </w:r>
          </w:p>
          <w:p>
            <w:pPr>
              <w:pStyle w:val="TableParagraph"/>
              <w:spacing w:line="103" w:lineRule="exact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76" w:right="36" w:hanging="29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Cのうち徴収猶</w:t>
            </w:r>
            <w:r>
              <w:rPr>
                <w:w w:val="95"/>
                <w:sz w:val="13"/>
              </w:rPr>
              <w:t>予に係る調定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35"/>
              <w:ind w:right="11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35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7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35"/>
              <w:ind w:right="12"/>
              <w:rPr>
                <w:sz w:val="13"/>
              </w:rPr>
            </w:pPr>
            <w:r>
              <w:rPr>
                <w:w w:val="86"/>
                <w:sz w:val="13"/>
              </w:rPr>
              <w:t>G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255" w:right="54" w:hanging="195"/>
              <w:jc w:val="left"/>
              <w:rPr>
                <w:sz w:val="13"/>
              </w:rPr>
            </w:pPr>
            <w:r>
              <w:rPr>
                <w:sz w:val="13"/>
              </w:rPr>
              <w:t>標準税率超過収入分</w:t>
            </w:r>
          </w:p>
          <w:p>
            <w:pPr>
              <w:pStyle w:val="TableParagraph"/>
              <w:spacing w:line="103" w:lineRule="exact"/>
              <w:ind w:right="12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9"/>
              <w:jc w:val="center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35" w:lineRule="exact"/>
              <w:ind w:left="31" w:right="30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31" w:right="30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現年課税分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0" w:right="30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35" w:lineRule="exact"/>
              <w:ind w:left="252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252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12,309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12,309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228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1,045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1,045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7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24.4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-82.9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119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7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3.9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0"/>
                <w:sz w:val="13"/>
              </w:rPr>
              <w:t>-100.0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7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7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-44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五所川原市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7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7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7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498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498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7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7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7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16,195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16,195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7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7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7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7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7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7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7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7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7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7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7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7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7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7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7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7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7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7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7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3"/>
                <w:w w:val="95"/>
                <w:sz w:val="13"/>
              </w:rPr>
              <w:t>おいらせ町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7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7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1,779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1,779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517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517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7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29.1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29.1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7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7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7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7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7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7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7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31" w:right="17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16" w:right="0"/>
              <w:jc w:val="left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15" w:right="0"/>
              <w:jc w:val="left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市計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12,928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12,928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228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1,047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1,047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left="31" w:right="17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7.9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22.3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-82.9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町村計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17,974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17,974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517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517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left="31" w:right="17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2.9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県計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30,902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30,902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228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1,564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1,564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left="31" w:right="17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7.9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5.1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5.1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13.3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-74.5</w:t>
            </w:r>
          </w:p>
        </w:tc>
      </w:tr>
    </w:tbl>
    <w:p>
      <w:pPr>
        <w:spacing w:after="0"/>
        <w:rPr>
          <w:sz w:val="13"/>
        </w:rPr>
        <w:sectPr>
          <w:headerReference w:type="default" r:id="rId23"/>
          <w:pgSz w:w="16840" w:h="11910" w:orient="landscape"/>
          <w:pgMar w:header="1150" w:footer="852" w:top="1540" w:bottom="1040" w:left="1020" w:right="12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rPr>
          <w:trHeight w:val="145" w:hRule="atLeast"/>
        </w:trPr>
        <w:tc>
          <w:tcPr>
            <w:tcW w:w="648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50" w:type="dxa"/>
            <w:gridSpan w:val="5"/>
            <w:shd w:val="clear" w:color="auto" w:fill="CCFFFF"/>
          </w:tcPr>
          <w:p>
            <w:pPr>
              <w:pStyle w:val="TableParagraph"/>
              <w:spacing w:line="126" w:lineRule="exact"/>
              <w:ind w:left="1996" w:right="197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40" w:right="1523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37" w:right="1524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6" w:lineRule="exact"/>
              <w:ind w:right="52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85"/>
                <w:sz w:val="13"/>
              </w:rPr>
              <w:t>参考</w:t>
            </w:r>
            <w:r>
              <w:rPr>
                <w:w w:val="80"/>
                <w:sz w:val="13"/>
              </w:rPr>
              <w:t>）</w:t>
            </w:r>
            <w:r>
              <w:rPr>
                <w:w w:val="85"/>
                <w:sz w:val="13"/>
              </w:rPr>
              <w:t>徴収率</w:t>
            </w:r>
          </w:p>
        </w:tc>
        <w:tc>
          <w:tcPr>
            <w:tcW w:w="91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1" w:lineRule="auto"/>
              <w:ind w:left="60" w:right="12" w:hanging="4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収入済額Gの対</w:t>
            </w:r>
            <w:r>
              <w:rPr>
                <w:sz w:val="13"/>
              </w:rPr>
              <w:t>前年度増減率</w:t>
            </w:r>
          </w:p>
        </w:tc>
      </w:tr>
      <w:tr>
        <w:trPr>
          <w:trHeight w:val="412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9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35"/>
              <w:ind w:right="7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35"/>
              <w:ind w:right="7"/>
              <w:rPr>
                <w:sz w:val="13"/>
              </w:rPr>
            </w:pPr>
            <w:r>
              <w:rPr>
                <w:w w:val="95"/>
                <w:sz w:val="13"/>
              </w:rPr>
              <w:t>B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2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35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257" w:right="52" w:hanging="195"/>
              <w:jc w:val="left"/>
              <w:rPr>
                <w:sz w:val="13"/>
              </w:rPr>
            </w:pPr>
            <w:r>
              <w:rPr>
                <w:sz w:val="13"/>
              </w:rPr>
              <w:t>標準税率超過調定分</w:t>
            </w:r>
          </w:p>
          <w:p>
            <w:pPr>
              <w:pStyle w:val="TableParagraph"/>
              <w:spacing w:line="103" w:lineRule="exact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76" w:right="36" w:hanging="29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Cのうち徴収猶</w:t>
            </w:r>
            <w:r>
              <w:rPr>
                <w:w w:val="95"/>
                <w:sz w:val="13"/>
              </w:rPr>
              <w:t>予に係る調定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35"/>
              <w:ind w:right="11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35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7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35"/>
              <w:ind w:right="12"/>
              <w:rPr>
                <w:sz w:val="13"/>
              </w:rPr>
            </w:pPr>
            <w:r>
              <w:rPr>
                <w:w w:val="86"/>
                <w:sz w:val="13"/>
              </w:rPr>
              <w:t>G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255" w:right="54" w:hanging="195"/>
              <w:jc w:val="left"/>
              <w:rPr>
                <w:sz w:val="13"/>
              </w:rPr>
            </w:pPr>
            <w:r>
              <w:rPr>
                <w:sz w:val="13"/>
              </w:rPr>
              <w:t>標準税率超過収入分</w:t>
            </w:r>
          </w:p>
          <w:p>
            <w:pPr>
              <w:pStyle w:val="TableParagraph"/>
              <w:spacing w:line="103" w:lineRule="exact"/>
              <w:ind w:right="12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35" w:lineRule="exact"/>
              <w:ind w:left="31" w:right="30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31" w:right="30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現年課税分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0" w:right="30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35" w:lineRule="exact"/>
              <w:ind w:left="252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252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61,744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3,457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65,201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61,744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1,718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63,462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49.7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936,716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178,308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1,115,024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901,029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15,430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916,459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82.2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82.9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6,248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1,440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7,688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6,248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6,364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84.4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82.8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84.2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-17.0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-44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五所川原市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103,261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18,143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121,404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98,340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1,891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100,231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82.6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82.7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330,170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53,191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383,361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318,485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7,830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326,315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14.7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85.1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85.8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746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746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746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746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113.1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191,294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31,624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222,918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182,705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4,456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187,161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14.1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84.0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81.8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3,312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3,312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3,312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3,312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-16.3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5,406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1,115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6,521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4,635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351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4,986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85.7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89.6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31.5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76.5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85.6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-24.8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287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287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287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287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34.7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13,848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13,848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13,848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13,848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35.9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13,506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13,506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13,506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13,506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-15.3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2,178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2,178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2,178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2,178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-30.5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32,279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51,302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83,581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30,838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30,984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37.1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41.0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-13.6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236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236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236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236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-7.1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275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275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275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275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-14.3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971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1,796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2,767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971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1,080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6.1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39.0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41.9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-22.7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6,378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6,378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6,378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6,378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-16.0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3,334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3,334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115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3.4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3.4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-56.1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20,271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20,271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20,271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20,271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-7.1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950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950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950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950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23.1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3"/>
                <w:w w:val="95"/>
                <w:sz w:val="13"/>
              </w:rPr>
              <w:t>おいらせ町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1,042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1,042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1,042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1,042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-7.2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3,210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347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3,557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3,102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3,143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11.8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-17.8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16" w:right="0"/>
              <w:jc w:val="left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15" w:right="0"/>
              <w:jc w:val="left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市計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1,638,897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287,278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1,926,175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1,577,244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31,792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1,609,036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11.1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町村計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95,431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56,779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152,210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93,882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411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94,293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61.9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64.0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-8.2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県計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1,734,328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344,057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2,078,385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1,671,126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32,203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1,703,329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9.4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82.0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82.3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-1.8</w:t>
            </w:r>
          </w:p>
        </w:tc>
      </w:tr>
    </w:tbl>
    <w:p>
      <w:pPr>
        <w:spacing w:after="0"/>
        <w:rPr>
          <w:sz w:val="13"/>
        </w:rPr>
        <w:sectPr>
          <w:headerReference w:type="default" r:id="rId24"/>
          <w:pgSz w:w="16840" w:h="11910" w:orient="landscape"/>
          <w:pgMar w:header="1150" w:footer="852" w:top="1540" w:bottom="1040" w:left="1020" w:right="12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rPr>
          <w:trHeight w:val="145" w:hRule="atLeast"/>
        </w:trPr>
        <w:tc>
          <w:tcPr>
            <w:tcW w:w="648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50" w:type="dxa"/>
            <w:gridSpan w:val="5"/>
            <w:shd w:val="clear" w:color="auto" w:fill="CCFFFF"/>
          </w:tcPr>
          <w:p>
            <w:pPr>
              <w:pStyle w:val="TableParagraph"/>
              <w:spacing w:line="126" w:lineRule="exact"/>
              <w:ind w:left="1996" w:right="197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40" w:right="1523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37" w:right="1524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6" w:lineRule="exact"/>
              <w:ind w:right="52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85"/>
                <w:sz w:val="13"/>
              </w:rPr>
              <w:t>参考</w:t>
            </w:r>
            <w:r>
              <w:rPr>
                <w:w w:val="80"/>
                <w:sz w:val="13"/>
              </w:rPr>
              <w:t>）</w:t>
            </w:r>
            <w:r>
              <w:rPr>
                <w:w w:val="85"/>
                <w:sz w:val="13"/>
              </w:rPr>
              <w:t>徴収率</w:t>
            </w:r>
          </w:p>
        </w:tc>
        <w:tc>
          <w:tcPr>
            <w:tcW w:w="91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1" w:lineRule="auto"/>
              <w:ind w:left="60" w:right="12" w:hanging="4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収入済額Gの対</w:t>
            </w:r>
            <w:r>
              <w:rPr>
                <w:sz w:val="13"/>
              </w:rPr>
              <w:t>前年度増減率</w:t>
            </w:r>
          </w:p>
        </w:tc>
      </w:tr>
      <w:tr>
        <w:trPr>
          <w:trHeight w:val="412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9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35"/>
              <w:ind w:right="7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35"/>
              <w:ind w:right="7"/>
              <w:rPr>
                <w:sz w:val="13"/>
              </w:rPr>
            </w:pPr>
            <w:r>
              <w:rPr>
                <w:w w:val="95"/>
                <w:sz w:val="13"/>
              </w:rPr>
              <w:t>B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2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35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257" w:right="52" w:hanging="195"/>
              <w:jc w:val="left"/>
              <w:rPr>
                <w:sz w:val="13"/>
              </w:rPr>
            </w:pPr>
            <w:r>
              <w:rPr>
                <w:sz w:val="13"/>
              </w:rPr>
              <w:t>標準税率超過調定分</w:t>
            </w:r>
          </w:p>
          <w:p>
            <w:pPr>
              <w:pStyle w:val="TableParagraph"/>
              <w:spacing w:line="103" w:lineRule="exact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76" w:right="36" w:hanging="29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Cのうち徴収猶</w:t>
            </w:r>
            <w:r>
              <w:rPr>
                <w:w w:val="95"/>
                <w:sz w:val="13"/>
              </w:rPr>
              <w:t>予に係る調定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35"/>
              <w:ind w:right="11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35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7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35"/>
              <w:ind w:right="12"/>
              <w:rPr>
                <w:sz w:val="13"/>
              </w:rPr>
            </w:pPr>
            <w:r>
              <w:rPr>
                <w:w w:val="86"/>
                <w:sz w:val="13"/>
              </w:rPr>
              <w:t>G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255" w:right="54" w:hanging="195"/>
              <w:jc w:val="left"/>
              <w:rPr>
                <w:sz w:val="13"/>
              </w:rPr>
            </w:pPr>
            <w:r>
              <w:rPr>
                <w:sz w:val="13"/>
              </w:rPr>
              <w:t>標準税率超過収入分</w:t>
            </w:r>
          </w:p>
          <w:p>
            <w:pPr>
              <w:pStyle w:val="TableParagraph"/>
              <w:spacing w:line="103" w:lineRule="exact"/>
              <w:ind w:right="12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35" w:lineRule="exact"/>
              <w:ind w:left="31" w:right="30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31" w:right="30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現年課税分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0" w:right="30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35" w:lineRule="exact"/>
              <w:ind w:left="252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252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61,744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3,457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65,201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61,744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1,718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63,462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49.7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15,364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372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15,736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15,364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372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15,736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-7.8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6,248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1,419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7,667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6,248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6,363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84.4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84.4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-17.0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-44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五所川原市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1,473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1,473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1,272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1,272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86.4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35,477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6,817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42,294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34,442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1,380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35,822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20.2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84.7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-32.1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746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746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746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746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113.1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6,410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6,410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6,410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6,410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-9.0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3,312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3,312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3,312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3,312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-16.3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5,406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1,115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6,521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4,635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351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4,986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85.7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89.6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31.5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76.5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85.6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-24.8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287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287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287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287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34.7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13,848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13,848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13,848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13,848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35.9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13,506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13,506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13,506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13,506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-15.3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2,178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2,178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2,178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2,178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-30.5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11,934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22,201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34,135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11,870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11,905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34.9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41.5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-24.7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236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236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236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236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-7.1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275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275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275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275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-14.3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971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971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971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-6.2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6,378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6,378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6,378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6,378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-16.0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20,271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20,271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20,271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20,271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-7.1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950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950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950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950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23.1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3"/>
                <w:w w:val="95"/>
                <w:sz w:val="13"/>
              </w:rPr>
              <w:t>おいらせ町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1,042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1,042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1,042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1,042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-7.2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3,210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347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3,557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3,102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3,143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11.8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-17.8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16" w:right="0"/>
              <w:jc w:val="left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15" w:right="0"/>
              <w:jc w:val="left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市計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136,180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13,180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149,360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134,173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3,936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138,109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29.9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-15.0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町村計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75,086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22,548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97,634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74,914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74,990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76.8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78.4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-8.6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県計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211,266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35,728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246,994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209,087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4,012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213,099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11.2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-12.8</w:t>
            </w:r>
          </w:p>
        </w:tc>
      </w:tr>
    </w:tbl>
    <w:p>
      <w:pPr>
        <w:spacing w:after="0"/>
        <w:rPr>
          <w:sz w:val="13"/>
        </w:rPr>
        <w:sectPr>
          <w:headerReference w:type="default" r:id="rId25"/>
          <w:pgSz w:w="16840" w:h="11910" w:orient="landscape"/>
          <w:pgMar w:header="1150" w:footer="852" w:top="1540" w:bottom="1040" w:left="1020" w:right="12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rPr>
          <w:trHeight w:val="145" w:hRule="atLeast"/>
        </w:trPr>
        <w:tc>
          <w:tcPr>
            <w:tcW w:w="648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50" w:type="dxa"/>
            <w:gridSpan w:val="5"/>
            <w:shd w:val="clear" w:color="auto" w:fill="CCFFFF"/>
          </w:tcPr>
          <w:p>
            <w:pPr>
              <w:pStyle w:val="TableParagraph"/>
              <w:spacing w:line="126" w:lineRule="exact"/>
              <w:ind w:left="1996" w:right="197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40" w:right="1523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37" w:right="1524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6" w:lineRule="exact"/>
              <w:ind w:right="52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85"/>
                <w:sz w:val="13"/>
              </w:rPr>
              <w:t>参考</w:t>
            </w:r>
            <w:r>
              <w:rPr>
                <w:w w:val="80"/>
                <w:sz w:val="13"/>
              </w:rPr>
              <w:t>）</w:t>
            </w:r>
            <w:r>
              <w:rPr>
                <w:w w:val="85"/>
                <w:sz w:val="13"/>
              </w:rPr>
              <w:t>徴収率</w:t>
            </w:r>
          </w:p>
        </w:tc>
        <w:tc>
          <w:tcPr>
            <w:tcW w:w="91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1" w:lineRule="auto"/>
              <w:ind w:left="60" w:right="12" w:hanging="4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収入済額Gの対</w:t>
            </w:r>
            <w:r>
              <w:rPr>
                <w:sz w:val="13"/>
              </w:rPr>
              <w:t>前年度増減率</w:t>
            </w:r>
          </w:p>
        </w:tc>
      </w:tr>
      <w:tr>
        <w:trPr>
          <w:trHeight w:val="412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9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35"/>
              <w:ind w:right="7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35"/>
              <w:ind w:right="7"/>
              <w:rPr>
                <w:sz w:val="13"/>
              </w:rPr>
            </w:pPr>
            <w:r>
              <w:rPr>
                <w:w w:val="95"/>
                <w:sz w:val="13"/>
              </w:rPr>
              <w:t>B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2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35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257" w:right="52" w:hanging="195"/>
              <w:jc w:val="left"/>
              <w:rPr>
                <w:sz w:val="13"/>
              </w:rPr>
            </w:pPr>
            <w:r>
              <w:rPr>
                <w:sz w:val="13"/>
              </w:rPr>
              <w:t>標準税率超過調定分</w:t>
            </w:r>
          </w:p>
          <w:p>
            <w:pPr>
              <w:pStyle w:val="TableParagraph"/>
              <w:spacing w:line="103" w:lineRule="exact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76" w:right="36" w:hanging="29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Cのうち徴収猶</w:t>
            </w:r>
            <w:r>
              <w:rPr>
                <w:w w:val="95"/>
                <w:sz w:val="13"/>
              </w:rPr>
              <w:t>予に係る調定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35"/>
              <w:ind w:right="11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35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7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35"/>
              <w:ind w:right="12"/>
              <w:rPr>
                <w:sz w:val="13"/>
              </w:rPr>
            </w:pPr>
            <w:r>
              <w:rPr>
                <w:w w:val="86"/>
                <w:sz w:val="13"/>
              </w:rPr>
              <w:t>G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255" w:right="54" w:hanging="195"/>
              <w:jc w:val="left"/>
              <w:rPr>
                <w:sz w:val="13"/>
              </w:rPr>
            </w:pPr>
            <w:r>
              <w:rPr>
                <w:sz w:val="13"/>
              </w:rPr>
              <w:t>標準税率超過収入分</w:t>
            </w:r>
          </w:p>
          <w:p>
            <w:pPr>
              <w:pStyle w:val="TableParagraph"/>
              <w:spacing w:line="103" w:lineRule="exact"/>
              <w:ind w:right="12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35" w:lineRule="exact"/>
              <w:ind w:left="31" w:right="30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31" w:right="30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現年課税分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0" w:right="30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35" w:lineRule="exact"/>
              <w:ind w:left="252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252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921,352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177,936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1,099,288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885,665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15,058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900,723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81.9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82.6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4.8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4.8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-44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五所川原市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101,788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18,143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119,931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97,068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1,891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98,959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82.5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82.7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294,693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46,374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341,067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284,043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6,450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290,493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13.9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85.2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85.3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184,884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31,624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216,508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176,295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4,456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180,751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14.1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81.2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20,345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29,101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49,446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18,968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19,079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93.2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38.6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40.5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1,796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1,796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109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6.1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15.7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-69.9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3,334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3,334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115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3.4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3.4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-56.1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3"/>
                <w:w w:val="95"/>
                <w:sz w:val="13"/>
              </w:rPr>
              <w:t>おいらせ町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16" w:right="0"/>
              <w:jc w:val="left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15" w:right="0"/>
              <w:jc w:val="left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市計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1,502,717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274,098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1,776,815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1,443,071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27,856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1,470,927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10.2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82.8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町村計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20,345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34,231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54,576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18,968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335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19,303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93.2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89.1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35.4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37.1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-6.7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県計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1,523,062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308,329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1,831,391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1,462,039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28,191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1,490,230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9.1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81.4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81.6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</w:tr>
    </w:tbl>
    <w:p>
      <w:pPr>
        <w:spacing w:after="0"/>
        <w:rPr>
          <w:sz w:val="13"/>
        </w:rPr>
        <w:sectPr>
          <w:headerReference w:type="default" r:id="rId26"/>
          <w:pgSz w:w="16840" w:h="11910" w:orient="landscape"/>
          <w:pgMar w:header="1150" w:footer="852" w:top="1540" w:bottom="1040" w:left="1020" w:right="12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rPr>
          <w:trHeight w:val="145" w:hRule="atLeast"/>
        </w:trPr>
        <w:tc>
          <w:tcPr>
            <w:tcW w:w="648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50" w:type="dxa"/>
            <w:gridSpan w:val="5"/>
            <w:shd w:val="clear" w:color="auto" w:fill="CCFFFF"/>
          </w:tcPr>
          <w:p>
            <w:pPr>
              <w:pStyle w:val="TableParagraph"/>
              <w:spacing w:line="126" w:lineRule="exact"/>
              <w:ind w:left="1996" w:right="197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40" w:right="1524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37" w:right="1524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6" w:lineRule="exact"/>
              <w:ind w:right="52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85"/>
                <w:sz w:val="13"/>
              </w:rPr>
              <w:t>参考</w:t>
            </w:r>
            <w:r>
              <w:rPr>
                <w:w w:val="80"/>
                <w:sz w:val="13"/>
              </w:rPr>
              <w:t>）</w:t>
            </w:r>
            <w:r>
              <w:rPr>
                <w:w w:val="85"/>
                <w:sz w:val="13"/>
              </w:rPr>
              <w:t>徴収率</w:t>
            </w:r>
          </w:p>
        </w:tc>
        <w:tc>
          <w:tcPr>
            <w:tcW w:w="91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1" w:lineRule="auto"/>
              <w:ind w:left="60" w:right="12" w:hanging="4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収入済額Gの対</w:t>
            </w:r>
            <w:r>
              <w:rPr>
                <w:sz w:val="13"/>
              </w:rPr>
              <w:t>前年度増減率</w:t>
            </w:r>
          </w:p>
        </w:tc>
      </w:tr>
      <w:tr>
        <w:trPr>
          <w:trHeight w:val="412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9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35"/>
              <w:ind w:right="7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35"/>
              <w:ind w:right="7"/>
              <w:rPr>
                <w:sz w:val="13"/>
              </w:rPr>
            </w:pPr>
            <w:r>
              <w:rPr>
                <w:w w:val="95"/>
                <w:sz w:val="13"/>
              </w:rPr>
              <w:t>B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2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35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257" w:right="52" w:hanging="195"/>
              <w:jc w:val="left"/>
              <w:rPr>
                <w:sz w:val="13"/>
              </w:rPr>
            </w:pPr>
            <w:r>
              <w:rPr>
                <w:sz w:val="13"/>
              </w:rPr>
              <w:t>標準税率超過調定分</w:t>
            </w:r>
          </w:p>
          <w:p>
            <w:pPr>
              <w:pStyle w:val="TableParagraph"/>
              <w:spacing w:line="103" w:lineRule="exact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76" w:right="36" w:hanging="29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Cのうち徴収猶</w:t>
            </w:r>
            <w:r>
              <w:rPr>
                <w:w w:val="95"/>
                <w:sz w:val="13"/>
              </w:rPr>
              <w:t>予に係る調定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35"/>
              <w:ind w:right="11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35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7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35"/>
              <w:ind w:right="12"/>
              <w:rPr>
                <w:sz w:val="13"/>
              </w:rPr>
            </w:pPr>
            <w:r>
              <w:rPr>
                <w:w w:val="86"/>
                <w:sz w:val="13"/>
              </w:rPr>
              <w:t>G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255" w:right="54" w:hanging="195"/>
              <w:jc w:val="left"/>
              <w:rPr>
                <w:sz w:val="13"/>
              </w:rPr>
            </w:pPr>
            <w:r>
              <w:rPr>
                <w:sz w:val="13"/>
              </w:rPr>
              <w:t>標準税率超過収入分</w:t>
            </w:r>
          </w:p>
          <w:p>
            <w:pPr>
              <w:pStyle w:val="TableParagraph"/>
              <w:spacing w:line="103" w:lineRule="exact"/>
              <w:ind w:right="12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35" w:lineRule="exact"/>
              <w:ind w:left="31" w:right="30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31" w:right="30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現年課税分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0" w:right="30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35" w:lineRule="exact"/>
              <w:ind w:left="252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252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36,840,140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2,432,659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39,272,799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2,551,869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228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36,024,640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416,405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36,441,045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2,496,833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17.1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20,585,902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2,573,767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23,159,669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1,290,883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19,931,289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268,469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20,199,758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1,244,660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32,993,197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2,126,426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35,119,623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2,717,120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32,314,851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394,929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32,709,780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2,664,821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18.6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3,256,491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363,522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3,620,013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234,713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3,144,822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31,329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3,176,151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225,310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-44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五所川原市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5,652,985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660,300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6,313,285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387,410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5,447,189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85,199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5,532,388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372,112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12.9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87.8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7,028,338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787,664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7,816,002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51,199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6,814,499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115,244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6,929,743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51,148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14.6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4,571,730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349,786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4,921,516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40,046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4,482,430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59,255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4,541,685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40,006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16.9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6,128,980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559,315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6,688,295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55,416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5,965,074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96,159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6,061,233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54,979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17.2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2,524,827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292,148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2,816,975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14,472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2,432,711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37,237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2,469,948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14,472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12.7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2,501,983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155,458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2,657,441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2,444,924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25,216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2,470,140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16.2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983,919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98,477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1,082,396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4,033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963,385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6,555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969,940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4,033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6.7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89.9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243,991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30,124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274,115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1,057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235,332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3,952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239,284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1,047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13.1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85.5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228,805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12,131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240,936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1,237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221,880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1,310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223,190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1,226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590,462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32,714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623,176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3,681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580,752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4,208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584,960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3,630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12.9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862,021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99,760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961,781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1,812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834,611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13,902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848,513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1,812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13.9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664,864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35,928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700,792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654,099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8,048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662,147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22.4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94.9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94,078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3,617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97,695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93,136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140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93,276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3.9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1,137,582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101,366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1,238,948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1,103,159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16,812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1,119,971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16.6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821,640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696,669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1,518,309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767,576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5,147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772,723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93.4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93.7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50.9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52.8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627,072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36,462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663,534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616,221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6,039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622,260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16.6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946,789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179,155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1,125,944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910,525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13,601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924,126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7.6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82.1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873,407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91,771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965,178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852,413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7,533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859,946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88.9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799,193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132,825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932,018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761,677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14,088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775,765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84.6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1,294,368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163,414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1,457,782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1,225,310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13,354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1,238,664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85.0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87.4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1,348,561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140,892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1,489,453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1,312,779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10,556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1,323,335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3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7.5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89.9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1,004,503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118,456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1,122,959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963,897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15,608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979,505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13.2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87.2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483,582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54,869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538,451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466,598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14,761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481,359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95.9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26.9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10.9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1,572,927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166,475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1,739,402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1,521,059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28,557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1,549,616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17.2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6,383,425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93,606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6,477,031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32,091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6,358,186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44,090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6,402,276</w:t>
            </w:r>
          </w:p>
        </w:tc>
        <w:tc>
          <w:tcPr>
            <w:tcW w:w="910" w:type="dxa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32,091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47.1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-10.4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3"/>
                <w:w w:val="95"/>
                <w:sz w:val="13"/>
              </w:rPr>
              <w:t>おいらせ町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2,346,333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223,149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2,569,482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2,261,339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28,130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2,289,469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12.6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513,527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115,390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628,917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477,822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9,594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487,416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93.0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93.8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77.5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79.1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6.4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4,616,933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226,171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4,843,104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4,584,576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7,601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4,592,177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99.3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99.4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3.4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94.8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-10.2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135,961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51,875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187,836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127,742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3,151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130,893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94.8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6.1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69.7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71.8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160,400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18,900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179,300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156,479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2,171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158,650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11.5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86.7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9.4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910,634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145,645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1,056,279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874,368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13,960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888,328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84.1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84.7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1,525,734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140,472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1,666,206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1,487,021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13,307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1,500,328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2.3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482,394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36,006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518,400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468,188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8,638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476,826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24.0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92.0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91.8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1,603,720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175,818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1,779,538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1,554,115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19,403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1,573,518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11.0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88.6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5.2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1,111,612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103,390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1,215,002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1,079,937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15,457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1,095,394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15.0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191,142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10,962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202,104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187,976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1,875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189,851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17.1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93.9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3.9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市計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122,084,573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10,301,045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132,385,618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7,343,128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228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119,002,429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1,529,442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120,531,871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7,164,341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14.8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町村計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34,559,579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3,536,489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38,096,068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43,914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33,702,158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351,548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34,053,706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43,842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89.4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県計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156,644,152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13,837,534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170,481,686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7,387,042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228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152,704,587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1,880,990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154,585,577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7,208,183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13.6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91.0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-0.8</w:t>
            </w:r>
          </w:p>
        </w:tc>
      </w:tr>
    </w:tbl>
    <w:p>
      <w:pPr>
        <w:spacing w:after="0"/>
        <w:rPr>
          <w:sz w:val="13"/>
        </w:rPr>
        <w:sectPr>
          <w:headerReference w:type="default" r:id="rId27"/>
          <w:pgSz w:w="16840" w:h="11910" w:orient="landscape"/>
          <w:pgMar w:header="1150" w:footer="852" w:top="1540" w:bottom="1040" w:left="1020" w:right="12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rPr>
          <w:trHeight w:val="145" w:hRule="atLeast"/>
        </w:trPr>
        <w:tc>
          <w:tcPr>
            <w:tcW w:w="648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50" w:type="dxa"/>
            <w:gridSpan w:val="5"/>
            <w:shd w:val="clear" w:color="auto" w:fill="CCFFFF"/>
          </w:tcPr>
          <w:p>
            <w:pPr>
              <w:pStyle w:val="TableParagraph"/>
              <w:spacing w:line="126" w:lineRule="exact"/>
              <w:ind w:left="1996" w:right="197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40" w:right="1523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37" w:right="1524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6" w:lineRule="exact"/>
              <w:ind w:right="52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85"/>
                <w:sz w:val="13"/>
              </w:rPr>
              <w:t>参考</w:t>
            </w:r>
            <w:r>
              <w:rPr>
                <w:w w:val="80"/>
                <w:sz w:val="13"/>
              </w:rPr>
              <w:t>）</w:t>
            </w:r>
            <w:r>
              <w:rPr>
                <w:w w:val="85"/>
                <w:sz w:val="13"/>
              </w:rPr>
              <w:t>徴収率</w:t>
            </w:r>
          </w:p>
        </w:tc>
        <w:tc>
          <w:tcPr>
            <w:tcW w:w="91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1" w:lineRule="auto"/>
              <w:ind w:left="60" w:right="12" w:hanging="4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収入済額Gの対</w:t>
            </w:r>
            <w:r>
              <w:rPr>
                <w:sz w:val="13"/>
              </w:rPr>
              <w:t>前年度増減率</w:t>
            </w:r>
          </w:p>
        </w:tc>
      </w:tr>
      <w:tr>
        <w:trPr>
          <w:trHeight w:val="412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9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35"/>
              <w:ind w:right="7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35"/>
              <w:ind w:right="7"/>
              <w:rPr>
                <w:sz w:val="13"/>
              </w:rPr>
            </w:pPr>
            <w:r>
              <w:rPr>
                <w:w w:val="95"/>
                <w:sz w:val="13"/>
              </w:rPr>
              <w:t>B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2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35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257" w:right="52" w:hanging="195"/>
              <w:jc w:val="left"/>
              <w:rPr>
                <w:sz w:val="13"/>
              </w:rPr>
            </w:pPr>
            <w:r>
              <w:rPr>
                <w:sz w:val="13"/>
              </w:rPr>
              <w:t>標準税率超過調定分</w:t>
            </w:r>
          </w:p>
          <w:p>
            <w:pPr>
              <w:pStyle w:val="TableParagraph"/>
              <w:spacing w:line="103" w:lineRule="exact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76" w:right="36" w:hanging="29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Cのうち徴収猶</w:t>
            </w:r>
            <w:r>
              <w:rPr>
                <w:w w:val="95"/>
                <w:sz w:val="13"/>
              </w:rPr>
              <w:t>予に係る調定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35"/>
              <w:ind w:right="11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35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7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35"/>
              <w:ind w:right="12"/>
              <w:rPr>
                <w:sz w:val="13"/>
              </w:rPr>
            </w:pPr>
            <w:r>
              <w:rPr>
                <w:w w:val="86"/>
                <w:sz w:val="13"/>
              </w:rPr>
              <w:t>G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255" w:right="54" w:hanging="195"/>
              <w:jc w:val="left"/>
              <w:rPr>
                <w:sz w:val="13"/>
              </w:rPr>
            </w:pPr>
            <w:r>
              <w:rPr>
                <w:sz w:val="13"/>
              </w:rPr>
              <w:t>標準税率超過収入分</w:t>
            </w:r>
          </w:p>
          <w:p>
            <w:pPr>
              <w:pStyle w:val="TableParagraph"/>
              <w:spacing w:line="103" w:lineRule="exact"/>
              <w:ind w:right="12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35" w:lineRule="exact"/>
              <w:ind w:left="31" w:right="30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31" w:right="30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現年課税分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0" w:right="30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35" w:lineRule="exact"/>
              <w:ind w:left="252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252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7,061,884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2,976,778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10,038,662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6,147,366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466,771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6,614,137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87.0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89.8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15.7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65.9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72.6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-24.0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155,795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155,795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21,681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21,681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13.9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13.9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14.2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6,991,127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2,815,556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9,806,683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6,116,313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406,737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6,523,050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87.5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89.6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14.4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66.5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70.4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-14.5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1,316,547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608,854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1,925,401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1,183,211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39,160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1,222,371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89.9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91.0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6.4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63.5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66.1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-8.5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-44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五所川原市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2,303,583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834,897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3,138,480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2,036,291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86,831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2,123,122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88.4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90.0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67.6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68.9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2,030,462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952,630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2,983,092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1,814,598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166,609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1,981,207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89.4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90.3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17.5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66.4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67.4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-8.2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1,275,578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887,387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2,162,965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1,094,793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80,943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1,175,736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85.8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86.7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54.4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58.5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-16.3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1,860,813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796,936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2,657,749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1,629,505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132,093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1,761,598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87.6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89.5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16.6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66.3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66.7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1,506,445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517,409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2,023,854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1,327,281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95,077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1,422,358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88.1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88.3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18.4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70.3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74.3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-10.9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1,140,582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323,424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1,464,006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1,056,518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43,508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1,100,026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92.6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92.8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13.5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75.1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76.9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-8.9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594,569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107,377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701,946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556,972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15,529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572,501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93.7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94.4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14.5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81.6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84.0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-15.6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116,782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44,640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161,422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108,969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4,094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113,063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93.3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92.3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70.0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76.7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-28.8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114,786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36,130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150,916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102,934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3,875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106,809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89.7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93.2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70.8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77.4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-17.8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329,689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86,815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416,504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310,280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11,351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321,631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13.1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77.2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78.4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-0.3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418,658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189,716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608,374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390,658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13,257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403,915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93.3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93.9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7.0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66.4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70.9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-16.0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312,274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82,485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394,759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292,361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15,555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307,916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93.6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94.2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18.9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78.0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82.1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-21.5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43,169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9,046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52,215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40,153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954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41,107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93.0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78.7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85.3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-21.9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481,048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197,575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678,623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427,130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27,279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454,409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88.8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89.8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13.8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67.0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70.6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-10.7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350,640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133,257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483,897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319,940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9,115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329,055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91.2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92.8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6.8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68.0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72.0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-16.3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240,783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51,016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291,799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226,019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8,209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234,228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93.9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94.4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16.1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80.3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83.9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-17.6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663,520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316,697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980,217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575,794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30,664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606,458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86.8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88.8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61.9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63.9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5.0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473,989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162,380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636,369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445,865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20,446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466,311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94.8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12.6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73.3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74.6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-8.0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633,780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206,935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840,715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576,462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17,747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594,209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91.0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93.5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70.7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74.2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-5.1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526,643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270,650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797,293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459,329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27,369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486,698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87.2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89.6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61.0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66.2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-20.8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621,408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194,098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815,506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574,860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24,785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599,645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94.0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12.8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73.5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78.0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-15.5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363,039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86,874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449,913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341,577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21,228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362,805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94.1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94.2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24.4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80.6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80.6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-13.4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224,880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145,273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370,153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191,572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26,589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218,161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85.2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84.4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18.3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58.9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61.1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-13.0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843,961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400,915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1,244,876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763,651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58,632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822,283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90.5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89.9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14.6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66.1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67.5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-10.3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347,119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201,464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548,583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301,095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95,900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396,995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86.7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85.0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47.6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72.4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65.1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0.1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3"/>
                <w:w w:val="95"/>
                <w:sz w:val="13"/>
              </w:rPr>
              <w:t>おいらせ町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690,201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316,612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1,006,813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588,784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47,956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636,740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85.3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89.8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15.1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63.2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68.0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-16.8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323,555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333,061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656,616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262,025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17,146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279,171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81.0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85.7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5.1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42.5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46.7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-6.5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249,887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222,288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472,175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211,532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16,006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227,538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84.7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85.1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7.2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48.2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53.6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-11.6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123,202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60,555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183,757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95,489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5,246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100,735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77.5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82.1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54.8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64.1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-6.7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91,919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48,560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140,479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84,261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3,611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87,872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91.7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93.6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7.4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62.6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67.9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-21.4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501,305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114,293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615,598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467,633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16,579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484,212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93.3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94.2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14.5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78.7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79.0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-3.3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701,931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258,517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960,448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639,930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26,242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666,172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91.2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92.3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10.2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69.4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74.0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-16.9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272,313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67,119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339,432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252,762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13,216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265,978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92.8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93.3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19.7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78.4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80.6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-14.9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819,901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236,100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1,056,001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729,902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29,704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759,606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89.0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12.6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71.9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74.7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505,908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152,871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658,779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460,379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22,349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482,728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91.0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92.2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14.6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73.3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75.8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-10.6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124,231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25,175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149,406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5"/>
                <w:sz w:val="13"/>
              </w:rPr>
              <w:t>118,047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3,260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121,307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95.0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12.9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81.2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84.4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-13.9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市計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25,487,021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10,869,666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36,356,687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22,405,876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1,539,410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23,945,286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87.9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89.8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14.2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65.9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69.8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-14.6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町村計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12,105,090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4,758,494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16,863,584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10,916,365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633,893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11,550,258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90.2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91.6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13.3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68.5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71.7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-11.2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県計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37,592,111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15,628,160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53,220,271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33,322,241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2,173,303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2"/>
              <w:rPr>
                <w:sz w:val="13"/>
              </w:rPr>
            </w:pPr>
            <w:r>
              <w:rPr>
                <w:w w:val="85"/>
                <w:sz w:val="13"/>
              </w:rPr>
              <w:t>35,495,544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88.6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13.9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66.7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70.4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-13.5</w:t>
            </w:r>
          </w:p>
        </w:tc>
      </w:tr>
    </w:tbl>
    <w:p>
      <w:pPr>
        <w:spacing w:after="0"/>
        <w:rPr>
          <w:sz w:val="13"/>
        </w:rPr>
        <w:sectPr>
          <w:headerReference w:type="default" r:id="rId28"/>
          <w:pgSz w:w="16840" w:h="11910" w:orient="landscape"/>
          <w:pgMar w:header="1150" w:footer="852" w:top="1540" w:bottom="1040" w:left="1020" w:right="12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rPr>
          <w:trHeight w:val="145" w:hRule="atLeast"/>
        </w:trPr>
        <w:tc>
          <w:tcPr>
            <w:tcW w:w="648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50" w:type="dxa"/>
            <w:gridSpan w:val="5"/>
            <w:shd w:val="clear" w:color="auto" w:fill="CCFFFF"/>
          </w:tcPr>
          <w:p>
            <w:pPr>
              <w:pStyle w:val="TableParagraph"/>
              <w:spacing w:line="126" w:lineRule="exact"/>
              <w:ind w:left="1996" w:right="197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40" w:right="1523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3640" w:type="dxa"/>
            <w:gridSpan w:val="4"/>
            <w:shd w:val="clear" w:color="auto" w:fill="CCFFFF"/>
          </w:tcPr>
          <w:p>
            <w:pPr>
              <w:pStyle w:val="TableParagraph"/>
              <w:spacing w:line="126" w:lineRule="exact"/>
              <w:ind w:left="1537" w:right="1524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26" w:lineRule="exact"/>
              <w:ind w:right="52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85"/>
                <w:sz w:val="13"/>
              </w:rPr>
              <w:t>参考</w:t>
            </w:r>
            <w:r>
              <w:rPr>
                <w:w w:val="80"/>
                <w:sz w:val="13"/>
              </w:rPr>
              <w:t>）</w:t>
            </w:r>
            <w:r>
              <w:rPr>
                <w:w w:val="85"/>
                <w:sz w:val="13"/>
              </w:rPr>
              <w:t>徴収率</w:t>
            </w:r>
          </w:p>
        </w:tc>
        <w:tc>
          <w:tcPr>
            <w:tcW w:w="91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1" w:lineRule="auto"/>
              <w:ind w:left="60" w:right="12" w:hanging="4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収入済額Gの対</w:t>
            </w:r>
            <w:r>
              <w:rPr>
                <w:sz w:val="13"/>
              </w:rPr>
              <w:t>前年度増減率</w:t>
            </w:r>
          </w:p>
        </w:tc>
      </w:tr>
      <w:tr>
        <w:trPr>
          <w:trHeight w:val="412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9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35"/>
              <w:ind w:right="7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35"/>
              <w:ind w:right="7"/>
              <w:rPr>
                <w:sz w:val="13"/>
              </w:rPr>
            </w:pPr>
            <w:r>
              <w:rPr>
                <w:w w:val="95"/>
                <w:sz w:val="13"/>
              </w:rPr>
              <w:t>B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2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35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257" w:right="52" w:hanging="195"/>
              <w:jc w:val="left"/>
              <w:rPr>
                <w:sz w:val="13"/>
              </w:rPr>
            </w:pPr>
            <w:r>
              <w:rPr>
                <w:sz w:val="13"/>
              </w:rPr>
              <w:t>標準税率超過調定分</w:t>
            </w:r>
          </w:p>
          <w:p>
            <w:pPr>
              <w:pStyle w:val="TableParagraph"/>
              <w:spacing w:line="103" w:lineRule="exact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76" w:right="36" w:hanging="29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Cのうち徴収猶</w:t>
            </w:r>
            <w:r>
              <w:rPr>
                <w:w w:val="95"/>
                <w:sz w:val="13"/>
              </w:rPr>
              <w:t>予に係る調定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35"/>
              <w:ind w:right="11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35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1" w:right="27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35"/>
              <w:ind w:right="12"/>
              <w:rPr>
                <w:sz w:val="13"/>
              </w:rPr>
            </w:pPr>
            <w:r>
              <w:rPr>
                <w:w w:val="86"/>
                <w:sz w:val="13"/>
              </w:rPr>
              <w:t>G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01" w:lineRule="auto"/>
              <w:ind w:left="255" w:right="54" w:hanging="195"/>
              <w:jc w:val="left"/>
              <w:rPr>
                <w:sz w:val="13"/>
              </w:rPr>
            </w:pPr>
            <w:r>
              <w:rPr>
                <w:sz w:val="13"/>
              </w:rPr>
              <w:t>標準税率超過収入分</w:t>
            </w:r>
          </w:p>
          <w:p>
            <w:pPr>
              <w:pStyle w:val="TableParagraph"/>
              <w:spacing w:line="103" w:lineRule="exact"/>
              <w:ind w:right="12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35" w:lineRule="exact"/>
              <w:ind w:left="31" w:right="30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31" w:right="30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現年課税分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240" w:lineRule="auto" w:before="44"/>
              <w:ind w:left="30" w:right="30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spacing w:line="135" w:lineRule="exact"/>
              <w:ind w:left="252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0" w:lineRule="exact"/>
              <w:ind w:left="252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5,238,226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2,110,350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7,348,576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4,475,575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287,136</w:t>
            </w:r>
          </w:p>
        </w:tc>
        <w:tc>
          <w:tcPr>
            <w:tcW w:w="910" w:type="dxa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4,762,711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85.4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88.1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13.6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64.8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69.8</w:t>
            </w:r>
          </w:p>
        </w:tc>
        <w:tc>
          <w:tcPr>
            <w:tcW w:w="910" w:type="dxa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-19.8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-44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五所川原市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pacing w:val="-3"/>
                <w:w w:val="95"/>
                <w:sz w:val="13"/>
              </w:rPr>
              <w:t>おいらせ町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0.0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10" w:type="dxa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16" w:right="0"/>
              <w:jc w:val="left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10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</w:tcPr>
          <w:p>
            <w:pPr>
              <w:pStyle w:val="TableParagraph"/>
              <w:ind w:left="15" w:right="0"/>
              <w:jc w:val="left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10" w:type="dxa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市計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5,238,226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2,110,350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7,348,576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4,475,575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287,136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4,762,711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85.4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88.4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13.6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64.8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69.8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-19.8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町村計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7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left="242" w:right="0"/>
              <w:jc w:val="left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26" w:hRule="atLeast"/>
        </w:trPr>
        <w:tc>
          <w:tcPr>
            <w:tcW w:w="648" w:type="dxa"/>
            <w:shd w:val="clear" w:color="auto" w:fill="CCFFFF"/>
          </w:tcPr>
          <w:p>
            <w:pPr>
              <w:pStyle w:val="TableParagraph"/>
              <w:ind w:left="21" w:right="0"/>
              <w:jc w:val="left"/>
              <w:rPr>
                <w:sz w:val="13"/>
              </w:rPr>
            </w:pPr>
            <w:r>
              <w:rPr>
                <w:sz w:val="13"/>
              </w:rPr>
              <w:t>県計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8"/>
              <w:rPr>
                <w:sz w:val="13"/>
              </w:rPr>
            </w:pPr>
            <w:r>
              <w:rPr>
                <w:w w:val="85"/>
                <w:sz w:val="13"/>
              </w:rPr>
              <w:t>5,238,226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2,110,350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5"/>
                <w:sz w:val="13"/>
              </w:rPr>
              <w:t>7,348,576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4,475,575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5"/>
                <w:sz w:val="13"/>
              </w:rPr>
              <w:t>287,136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85"/>
                <w:sz w:val="13"/>
              </w:rPr>
              <w:t>4,762,711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85.4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88.4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1"/>
              <w:rPr>
                <w:sz w:val="13"/>
              </w:rPr>
            </w:pPr>
            <w:r>
              <w:rPr>
                <w:w w:val="85"/>
                <w:sz w:val="13"/>
              </w:rPr>
              <w:t>13.6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64.8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2"/>
              <w:rPr>
                <w:sz w:val="13"/>
              </w:rPr>
            </w:pPr>
            <w:r>
              <w:rPr>
                <w:w w:val="85"/>
                <w:sz w:val="13"/>
              </w:rPr>
              <w:t>69.8</w:t>
            </w:r>
          </w:p>
        </w:tc>
        <w:tc>
          <w:tcPr>
            <w:tcW w:w="910" w:type="dxa"/>
            <w:shd w:val="clear" w:color="auto" w:fill="CC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-19.8</w:t>
            </w:r>
          </w:p>
        </w:tc>
      </w:tr>
    </w:tbl>
    <w:sectPr>
      <w:headerReference w:type="default" r:id="rId29"/>
      <w:pgSz w:w="16840" w:h="11910" w:orient="landscape"/>
      <w:pgMar w:header="1150" w:footer="852" w:top="1540" w:bottom="1040" w:left="10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0.605011pt;margin-top:541.687988pt;width:20.8pt;height:9.2pt;mso-position-horizontal-relative:page;mso-position-vertical-relative:page;z-index:-1253296" type="#_x0000_t202" filled="false" stroked="false">
          <v:textbox inset="0,0,0,0">
            <w:txbxContent>
              <w:p>
                <w:pPr>
                  <w:spacing w:line="182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35"/>
                    <w:sz w:val="14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110"/>
                    <w:sz w:val="14"/>
                  </w:rPr>
                  <w:t> </w:t>
                </w:r>
                <w:r>
                  <w:rPr>
                    <w:w w:val="135"/>
                    <w:sz w:val="14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515598pt;margin-top:56.479553pt;width:175.5pt;height:11.15pt;mso-position-horizontal-relative:page;mso-position-vertical-relative:page;z-index:-1253344" type="#_x0000_t202" filled="false" stroked="false">
          <v:textbox inset="0,0,0,0">
            <w:txbxContent>
              <w:p>
                <w:pPr>
                  <w:pStyle w:val="BodyText"/>
                  <w:spacing w:line="222" w:lineRule="exact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</w:t>
                </w:r>
                <w:r>
                  <w:rPr>
                    <w:w w:val="85"/>
                  </w:rPr>
                  <w:t>２０</w:t>
                </w:r>
                <w:r>
                  <w:rPr>
                    <w:w w:val="95"/>
                  </w:rPr>
                  <w:t>年度</w:t>
                </w:r>
                <w:r>
                  <w:rPr>
                    <w:w w:val="85"/>
                  </w:rPr>
                  <w:t>） </w:t>
                </w:r>
                <w:r>
                  <w:rPr>
                    <w:w w:val="95"/>
                  </w:rPr>
                  <w:t>普通税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722.940979pt;margin-top:70.146515pt;width:48.45pt;height:8.5pt;mso-position-horizontal-relative:page;mso-position-vertical-relative:page;z-index:-1253320" type="#_x0000_t202" filled="false" stroked="false">
          <v:textbox inset="0,0,0,0">
            <w:txbxContent>
              <w:p>
                <w:pPr>
                  <w:spacing w:line="167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515598pt;margin-top:56.479553pt;width:166.4pt;height:11.15pt;mso-position-horizontal-relative:page;mso-position-vertical-relative:page;z-index:-1252888" type="#_x0000_t202" filled="false" stroked="false">
          <v:textbox inset="0,0,0,0">
            <w:txbxContent>
              <w:p>
                <w:pPr>
                  <w:pStyle w:val="BodyText"/>
                  <w:spacing w:line="222" w:lineRule="exact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</w:t>
                </w:r>
                <w:r>
                  <w:rPr>
                    <w:w w:val="85"/>
                  </w:rPr>
                  <w:t>２０</w:t>
                </w:r>
                <w:r>
                  <w:rPr>
                    <w:w w:val="95"/>
                  </w:rPr>
                  <w:t>年度</w:t>
                </w:r>
                <w:r>
                  <w:rPr>
                    <w:w w:val="85"/>
                  </w:rPr>
                  <w:t>） </w:t>
                </w:r>
                <w:r>
                  <w:rPr>
                    <w:w w:val="95"/>
                  </w:rPr>
                  <w:t>家屋</w:t>
                </w:r>
              </w:p>
            </w:txbxContent>
          </v:textbox>
          <w10:wrap type="none"/>
        </v:shape>
      </w:pict>
    </w:r>
    <w:r>
      <w:rPr/>
      <w:pict>
        <v:shape style="position:absolute;margin-left:722.940979pt;margin-top:70.146515pt;width:48.45pt;height:8.5pt;mso-position-horizontal-relative:page;mso-position-vertical-relative:page;z-index:-1252864" type="#_x0000_t202" filled="false" stroked="false">
          <v:textbox inset="0,0,0,0">
            <w:txbxContent>
              <w:p>
                <w:pPr>
                  <w:spacing w:line="167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515598pt;margin-top:56.479553pt;width:184.65pt;height:11.15pt;mso-position-horizontal-relative:page;mso-position-vertical-relative:page;z-index:-1252840" type="#_x0000_t202" filled="false" stroked="false">
          <v:textbox inset="0,0,0,0">
            <w:txbxContent>
              <w:p>
                <w:pPr>
                  <w:pStyle w:val="BodyText"/>
                  <w:spacing w:line="222" w:lineRule="exact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</w:t>
                </w:r>
                <w:r>
                  <w:rPr>
                    <w:w w:val="85"/>
                  </w:rPr>
                  <w:t>２０</w:t>
                </w:r>
                <w:r>
                  <w:rPr>
                    <w:w w:val="95"/>
                  </w:rPr>
                  <w:t>年度</w:t>
                </w:r>
                <w:r>
                  <w:rPr>
                    <w:w w:val="85"/>
                  </w:rPr>
                  <w:t>） </w:t>
                </w:r>
                <w:r>
                  <w:rPr>
                    <w:w w:val="95"/>
                  </w:rPr>
                  <w:t>償却資産</w:t>
                </w:r>
              </w:p>
            </w:txbxContent>
          </v:textbox>
          <w10:wrap type="none"/>
        </v:shape>
      </w:pict>
    </w:r>
    <w:r>
      <w:rPr/>
      <w:pict>
        <v:shape style="position:absolute;margin-left:722.940979pt;margin-top:70.146515pt;width:48.45pt;height:8.5pt;mso-position-horizontal-relative:page;mso-position-vertical-relative:page;z-index:-1252816" type="#_x0000_t202" filled="false" stroked="false">
          <v:textbox inset="0,0,0,0">
            <w:txbxContent>
              <w:p>
                <w:pPr>
                  <w:spacing w:line="167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515598pt;margin-top:56.479553pt;width:184.65pt;height:11.15pt;mso-position-horizontal-relative:page;mso-position-vertical-relative:page;z-index:-1252792" type="#_x0000_t202" filled="false" stroked="false">
          <v:textbox inset="0,0,0,0">
            <w:txbxContent>
              <w:p>
                <w:pPr>
                  <w:pStyle w:val="BodyText"/>
                  <w:spacing w:line="222" w:lineRule="exact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</w:t>
                </w:r>
                <w:r>
                  <w:rPr>
                    <w:w w:val="85"/>
                  </w:rPr>
                  <w:t>２０</w:t>
                </w:r>
                <w:r>
                  <w:rPr>
                    <w:w w:val="95"/>
                  </w:rPr>
                  <w:t>年度</w:t>
                </w:r>
                <w:r>
                  <w:rPr>
                    <w:w w:val="85"/>
                  </w:rPr>
                  <w:t>） </w:t>
                </w:r>
                <w:r>
                  <w:rPr>
                    <w:w w:val="95"/>
                  </w:rPr>
                  <w:t>交納付金</w:t>
                </w:r>
              </w:p>
            </w:txbxContent>
          </v:textbox>
          <w10:wrap type="none"/>
        </v:shape>
      </w:pict>
    </w:r>
    <w:r>
      <w:rPr/>
      <w:pict>
        <v:shape style="position:absolute;margin-left:722.940979pt;margin-top:70.146515pt;width:48.45pt;height:8.5pt;mso-position-horizontal-relative:page;mso-position-vertical-relative:page;z-index:-1252768" type="#_x0000_t202" filled="false" stroked="false">
          <v:textbox inset="0,0,0,0">
            <w:txbxContent>
              <w:p>
                <w:pPr>
                  <w:spacing w:line="167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515598pt;margin-top:56.479553pt;width:175.5pt;height:11.15pt;mso-position-horizontal-relative:page;mso-position-vertical-relative:page;z-index:-1252744" type="#_x0000_t202" filled="false" stroked="false">
          <v:textbox inset="0,0,0,0">
            <w:txbxContent>
              <w:p>
                <w:pPr>
                  <w:pStyle w:val="BodyText"/>
                  <w:spacing w:line="222" w:lineRule="exact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</w:t>
                </w:r>
                <w:r>
                  <w:rPr>
                    <w:w w:val="85"/>
                  </w:rPr>
                  <w:t>２０</w:t>
                </w:r>
                <w:r>
                  <w:rPr>
                    <w:w w:val="95"/>
                  </w:rPr>
                  <w:t>年度</w:t>
                </w:r>
                <w:r>
                  <w:rPr>
                    <w:w w:val="85"/>
                  </w:rPr>
                  <w:t>） </w:t>
                </w:r>
                <w:r>
                  <w:rPr>
                    <w:w w:val="95"/>
                  </w:rPr>
                  <w:t>交付金</w:t>
                </w:r>
              </w:p>
            </w:txbxContent>
          </v:textbox>
          <w10:wrap type="none"/>
        </v:shape>
      </w:pict>
    </w:r>
    <w:r>
      <w:rPr/>
      <w:pict>
        <v:shape style="position:absolute;margin-left:722.940979pt;margin-top:70.146515pt;width:48.45pt;height:8.5pt;mso-position-horizontal-relative:page;mso-position-vertical-relative:page;z-index:-1252720" type="#_x0000_t202" filled="false" stroked="false">
          <v:textbox inset="0,0,0,0">
            <w:txbxContent>
              <w:p>
                <w:pPr>
                  <w:spacing w:line="167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515598pt;margin-top:56.479553pt;width:175.5pt;height:11.15pt;mso-position-horizontal-relative:page;mso-position-vertical-relative:page;z-index:-1252696" type="#_x0000_t202" filled="false" stroked="false">
          <v:textbox inset="0,0,0,0">
            <w:txbxContent>
              <w:p>
                <w:pPr>
                  <w:pStyle w:val="BodyText"/>
                  <w:spacing w:line="222" w:lineRule="exact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</w:t>
                </w:r>
                <w:r>
                  <w:rPr>
                    <w:w w:val="85"/>
                  </w:rPr>
                  <w:t>２０</w:t>
                </w:r>
                <w:r>
                  <w:rPr>
                    <w:w w:val="95"/>
                  </w:rPr>
                  <w:t>年度</w:t>
                </w:r>
                <w:r>
                  <w:rPr>
                    <w:w w:val="85"/>
                  </w:rPr>
                  <w:t>） </w:t>
                </w:r>
                <w:r>
                  <w:rPr>
                    <w:w w:val="95"/>
                  </w:rPr>
                  <w:t>納付金</w:t>
                </w:r>
              </w:p>
            </w:txbxContent>
          </v:textbox>
          <w10:wrap type="none"/>
        </v:shape>
      </w:pict>
    </w:r>
    <w:r>
      <w:rPr/>
      <w:pict>
        <v:shape style="position:absolute;margin-left:722.940979pt;margin-top:70.146515pt;width:48.45pt;height:8.5pt;mso-position-horizontal-relative:page;mso-position-vertical-relative:page;z-index:-1252672" type="#_x0000_t202" filled="false" stroked="false">
          <v:textbox inset="0,0,0,0">
            <w:txbxContent>
              <w:p>
                <w:pPr>
                  <w:spacing w:line="167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515598pt;margin-top:56.479553pt;width:193.75pt;height:11.15pt;mso-position-horizontal-relative:page;mso-position-vertical-relative:page;z-index:-1252648" type="#_x0000_t202" filled="false" stroked="false">
          <v:textbox inset="0,0,0,0">
            <w:txbxContent>
              <w:p>
                <w:pPr>
                  <w:pStyle w:val="BodyText"/>
                  <w:spacing w:line="222" w:lineRule="exact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</w:t>
                </w:r>
                <w:r>
                  <w:rPr>
                    <w:w w:val="85"/>
                  </w:rPr>
                  <w:t>２０</w:t>
                </w:r>
                <w:r>
                  <w:rPr>
                    <w:w w:val="95"/>
                  </w:rPr>
                  <w:t>年度</w:t>
                </w:r>
                <w:r>
                  <w:rPr>
                    <w:w w:val="85"/>
                  </w:rPr>
                  <w:t>） </w:t>
                </w:r>
                <w:r>
                  <w:rPr>
                    <w:w w:val="95"/>
                  </w:rPr>
                  <w:t>軽自動車税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722.940979pt;margin-top:70.146515pt;width:48.45pt;height:8.5pt;mso-position-horizontal-relative:page;mso-position-vertical-relative:page;z-index:-1252624" type="#_x0000_t202" filled="false" stroked="false">
          <v:textbox inset="0,0,0,0">
            <w:txbxContent>
              <w:p>
                <w:pPr>
                  <w:spacing w:line="167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515598pt;margin-top:56.479553pt;width:209.5pt;height:11.15pt;mso-position-horizontal-relative:page;mso-position-vertical-relative:page;z-index:-1252600" type="#_x0000_t202" filled="false" stroked="false">
          <v:textbox inset="0,0,0,0">
            <w:txbxContent>
              <w:p>
                <w:pPr>
                  <w:pStyle w:val="BodyText"/>
                  <w:spacing w:line="222" w:lineRule="exact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</w:t>
                </w:r>
                <w:r>
                  <w:rPr>
                    <w:w w:val="85"/>
                  </w:rPr>
                  <w:t>２０</w:t>
                </w:r>
                <w:r>
                  <w:rPr>
                    <w:w w:val="95"/>
                  </w:rPr>
                  <w:t>年度</w:t>
                </w:r>
                <w:r>
                  <w:rPr>
                    <w:w w:val="85"/>
                  </w:rPr>
                  <w:t>） </w:t>
                </w:r>
                <w:r>
                  <w:rPr>
                    <w:w w:val="95"/>
                  </w:rPr>
                  <w:t>市町村たば</w:t>
                </w:r>
                <w:r>
                  <w:rPr>
                    <w:w w:val="85"/>
                  </w:rPr>
                  <w:t>こ</w:t>
                </w:r>
                <w:r>
                  <w:rPr>
                    <w:w w:val="95"/>
                  </w:rPr>
                  <w:t>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722.940979pt;margin-top:70.146515pt;width:48.45pt;height:8.5pt;mso-position-horizontal-relative:page;mso-position-vertical-relative:page;z-index:-1252576" type="#_x0000_t202" filled="false" stroked="false">
          <v:textbox inset="0,0,0,0">
            <w:txbxContent>
              <w:p>
                <w:pPr>
                  <w:spacing w:line="167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515598pt;margin-top:56.479553pt;width:175.5pt;height:11.15pt;mso-position-horizontal-relative:page;mso-position-vertical-relative:page;z-index:-1252552" type="#_x0000_t202" filled="false" stroked="false">
          <v:textbox inset="0,0,0,0">
            <w:txbxContent>
              <w:p>
                <w:pPr>
                  <w:pStyle w:val="BodyText"/>
                  <w:spacing w:line="222" w:lineRule="exact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</w:t>
                </w:r>
                <w:r>
                  <w:rPr>
                    <w:w w:val="85"/>
                  </w:rPr>
                  <w:t>２０</w:t>
                </w:r>
                <w:r>
                  <w:rPr>
                    <w:w w:val="95"/>
                  </w:rPr>
                  <w:t>年度</w:t>
                </w:r>
                <w:r>
                  <w:rPr>
                    <w:w w:val="85"/>
                  </w:rPr>
                  <w:t>） </w:t>
                </w:r>
                <w:r>
                  <w:rPr>
                    <w:w w:val="95"/>
                  </w:rPr>
                  <w:t>鉱産税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722.940979pt;margin-top:70.146515pt;width:48.45pt;height:8.5pt;mso-position-horizontal-relative:page;mso-position-vertical-relative:page;z-index:-1252528" type="#_x0000_t202" filled="false" stroked="false">
          <v:textbox inset="0,0,0,0">
            <w:txbxContent>
              <w:p>
                <w:pPr>
                  <w:spacing w:line="167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515598pt;margin-top:56.479553pt;width:212pt;height:11.15pt;mso-position-horizontal-relative:page;mso-position-vertical-relative:page;z-index:-1252504" type="#_x0000_t202" filled="false" stroked="false">
          <v:textbox inset="0,0,0,0">
            <w:txbxContent>
              <w:p>
                <w:pPr>
                  <w:pStyle w:val="BodyText"/>
                  <w:spacing w:line="222" w:lineRule="exact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</w:t>
                </w:r>
                <w:r>
                  <w:rPr>
                    <w:w w:val="85"/>
                  </w:rPr>
                  <w:t>２０</w:t>
                </w:r>
                <w:r>
                  <w:rPr>
                    <w:w w:val="95"/>
                  </w:rPr>
                  <w:t>年度</w:t>
                </w:r>
                <w:r>
                  <w:rPr>
                    <w:w w:val="85"/>
                  </w:rPr>
                  <w:t>） </w:t>
                </w:r>
                <w:r>
                  <w:rPr>
                    <w:w w:val="95"/>
                  </w:rPr>
                  <w:t>特別土地保有税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722.940979pt;margin-top:70.146515pt;width:48.45pt;height:8.5pt;mso-position-horizontal-relative:page;mso-position-vertical-relative:page;z-index:-1252480" type="#_x0000_t202" filled="false" stroked="false">
          <v:textbox inset="0,0,0,0">
            <w:txbxContent>
              <w:p>
                <w:pPr>
                  <w:spacing w:line="167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515598pt;margin-top:56.479553pt;width:175.5pt;height:11.15pt;mso-position-horizontal-relative:page;mso-position-vertical-relative:page;z-index:-1252456" type="#_x0000_t202" filled="false" stroked="false">
          <v:textbox inset="0,0,0,0">
            <w:txbxContent>
              <w:p>
                <w:pPr>
                  <w:pStyle w:val="BodyText"/>
                  <w:spacing w:line="222" w:lineRule="exact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</w:t>
                </w:r>
                <w:r>
                  <w:rPr>
                    <w:w w:val="85"/>
                  </w:rPr>
                  <w:t>２０</w:t>
                </w:r>
                <w:r>
                  <w:rPr>
                    <w:w w:val="95"/>
                  </w:rPr>
                  <w:t>年度</w:t>
                </w:r>
                <w:r>
                  <w:rPr>
                    <w:w w:val="85"/>
                  </w:rPr>
                  <w:t>） </w:t>
                </w:r>
                <w:r>
                  <w:rPr>
                    <w:w w:val="95"/>
                  </w:rPr>
                  <w:t>目的税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722.940979pt;margin-top:70.146515pt;width:48.45pt;height:8.5pt;mso-position-horizontal-relative:page;mso-position-vertical-relative:page;z-index:-1252432" type="#_x0000_t202" filled="false" stroked="false">
          <v:textbox inset="0,0,0,0">
            <w:txbxContent>
              <w:p>
                <w:pPr>
                  <w:spacing w:line="167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515598pt;margin-top:56.479553pt;width:193.75pt;height:11.15pt;mso-position-horizontal-relative:page;mso-position-vertical-relative:page;z-index:-1253272" type="#_x0000_t202" filled="false" stroked="false">
          <v:textbox inset="0,0,0,0">
            <w:txbxContent>
              <w:p>
                <w:pPr>
                  <w:pStyle w:val="BodyText"/>
                  <w:spacing w:line="222" w:lineRule="exact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</w:t>
                </w:r>
                <w:r>
                  <w:rPr>
                    <w:w w:val="85"/>
                  </w:rPr>
                  <w:t>２０</w:t>
                </w:r>
                <w:r>
                  <w:rPr>
                    <w:w w:val="95"/>
                  </w:rPr>
                  <w:t>年度</w:t>
                </w:r>
                <w:r>
                  <w:rPr>
                    <w:w w:val="85"/>
                  </w:rPr>
                  <w:t>） </w:t>
                </w:r>
                <w:r>
                  <w:rPr>
                    <w:w w:val="95"/>
                  </w:rPr>
                  <w:t>市町村民税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722.940979pt;margin-top:70.146515pt;width:48.45pt;height:8.5pt;mso-position-horizontal-relative:page;mso-position-vertical-relative:page;z-index:-1253248" type="#_x0000_t202" filled="false" stroked="false">
          <v:textbox inset="0,0,0,0">
            <w:txbxContent>
              <w:p>
                <w:pPr>
                  <w:spacing w:line="167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515598pt;margin-top:56.479553pt;width:175.5pt;height:11.15pt;mso-position-horizontal-relative:page;mso-position-vertical-relative:page;z-index:-1252408" type="#_x0000_t202" filled="false" stroked="false">
          <v:textbox inset="0,0,0,0">
            <w:txbxContent>
              <w:p>
                <w:pPr>
                  <w:pStyle w:val="BodyText"/>
                  <w:spacing w:line="222" w:lineRule="exact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</w:t>
                </w:r>
                <w:r>
                  <w:rPr>
                    <w:w w:val="85"/>
                  </w:rPr>
                  <w:t>２０</w:t>
                </w:r>
                <w:r>
                  <w:rPr>
                    <w:w w:val="95"/>
                  </w:rPr>
                  <w:t>年度</w:t>
                </w:r>
                <w:r>
                  <w:rPr>
                    <w:w w:val="85"/>
                  </w:rPr>
                  <w:t>） </w:t>
                </w:r>
                <w:r>
                  <w:rPr>
                    <w:w w:val="95"/>
                  </w:rPr>
                  <w:t>入湯税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722.940979pt;margin-top:70.146515pt;width:48.45pt;height:8.5pt;mso-position-horizontal-relative:page;mso-position-vertical-relative:page;z-index:-1252384" type="#_x0000_t202" filled="false" stroked="false">
          <v:textbox inset="0,0,0,0">
            <w:txbxContent>
              <w:p>
                <w:pPr>
                  <w:spacing w:line="167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515598pt;margin-top:56.479553pt;width:193.75pt;height:11.15pt;mso-position-horizontal-relative:page;mso-position-vertical-relative:page;z-index:-1252360" type="#_x0000_t202" filled="false" stroked="false">
          <v:textbox inset="0,0,0,0">
            <w:txbxContent>
              <w:p>
                <w:pPr>
                  <w:pStyle w:val="BodyText"/>
                  <w:spacing w:line="222" w:lineRule="exact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</w:t>
                </w:r>
                <w:r>
                  <w:rPr>
                    <w:w w:val="85"/>
                  </w:rPr>
                  <w:t>２０</w:t>
                </w:r>
                <w:r>
                  <w:rPr>
                    <w:w w:val="95"/>
                  </w:rPr>
                  <w:t>年度</w:t>
                </w:r>
                <w:r>
                  <w:rPr>
                    <w:w w:val="85"/>
                  </w:rPr>
                  <w:t>） </w:t>
                </w:r>
                <w:r>
                  <w:rPr>
                    <w:w w:val="95"/>
                  </w:rPr>
                  <w:t>都市計画税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722.940979pt;margin-top:70.146515pt;width:48.45pt;height:8.5pt;mso-position-horizontal-relative:page;mso-position-vertical-relative:page;z-index:-1252336" type="#_x0000_t202" filled="false" stroked="false">
          <v:textbox inset="0,0,0,0">
            <w:txbxContent>
              <w:p>
                <w:pPr>
                  <w:spacing w:line="167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515598pt;margin-top:56.479553pt;width:193.75pt;height:11.15pt;mso-position-horizontal-relative:page;mso-position-vertical-relative:page;z-index:-1252312" type="#_x0000_t202" filled="false" stroked="false">
          <v:textbox inset="0,0,0,0">
            <w:txbxContent>
              <w:p>
                <w:pPr>
                  <w:pStyle w:val="BodyText"/>
                  <w:spacing w:line="222" w:lineRule="exact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</w:t>
                </w:r>
                <w:r>
                  <w:rPr>
                    <w:w w:val="85"/>
                  </w:rPr>
                  <w:t>２０</w:t>
                </w:r>
                <w:r>
                  <w:rPr>
                    <w:w w:val="95"/>
                  </w:rPr>
                  <w:t>年度</w:t>
                </w:r>
                <w:r>
                  <w:rPr>
                    <w:w w:val="85"/>
                  </w:rPr>
                  <w:t>） </w:t>
                </w:r>
                <w:r>
                  <w:rPr>
                    <w:w w:val="95"/>
                  </w:rPr>
                  <w:t>市町村税計</w:t>
                </w:r>
              </w:p>
            </w:txbxContent>
          </v:textbox>
          <w10:wrap type="none"/>
        </v:shape>
      </w:pict>
    </w:r>
    <w:r>
      <w:rPr/>
      <w:pict>
        <v:shape style="position:absolute;margin-left:722.940979pt;margin-top:70.146515pt;width:48.45pt;height:8.5pt;mso-position-horizontal-relative:page;mso-position-vertical-relative:page;z-index:-1252288" type="#_x0000_t202" filled="false" stroked="false">
          <v:textbox inset="0,0,0,0">
            <w:txbxContent>
              <w:p>
                <w:pPr>
                  <w:spacing w:line="167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515598pt;margin-top:56.479553pt;width:212pt;height:11.15pt;mso-position-horizontal-relative:page;mso-position-vertical-relative:page;z-index:-1252264" type="#_x0000_t202" filled="false" stroked="false">
          <v:textbox inset="0,0,0,0">
            <w:txbxContent>
              <w:p>
                <w:pPr>
                  <w:pStyle w:val="BodyText"/>
                  <w:spacing w:line="222" w:lineRule="exact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</w:t>
                </w:r>
                <w:r>
                  <w:rPr>
                    <w:w w:val="85"/>
                  </w:rPr>
                  <w:t>２０</w:t>
                </w:r>
                <w:r>
                  <w:rPr>
                    <w:w w:val="95"/>
                  </w:rPr>
                  <w:t>年度</w:t>
                </w:r>
                <w:r>
                  <w:rPr>
                    <w:w w:val="85"/>
                  </w:rPr>
                  <w:t>） </w:t>
                </w:r>
                <w:r>
                  <w:rPr>
                    <w:w w:val="95"/>
                  </w:rPr>
                  <w:t>国民健康保険税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722.940979pt;margin-top:70.146515pt;width:48.45pt;height:8.5pt;mso-position-horizontal-relative:page;mso-position-vertical-relative:page;z-index:-1252240" type="#_x0000_t202" filled="false" stroked="false">
          <v:textbox inset="0,0,0,0">
            <w:txbxContent>
              <w:p>
                <w:pPr>
                  <w:spacing w:line="167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515598pt;margin-top:56.479553pt;width:212pt;height:11.15pt;mso-position-horizontal-relative:page;mso-position-vertical-relative:page;z-index:-1252216" type="#_x0000_t202" filled="false" stroked="false">
          <v:textbox inset="0,0,0,0">
            <w:txbxContent>
              <w:p>
                <w:pPr>
                  <w:pStyle w:val="BodyText"/>
                  <w:spacing w:line="222" w:lineRule="exact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</w:t>
                </w:r>
                <w:r>
                  <w:rPr>
                    <w:w w:val="85"/>
                  </w:rPr>
                  <w:t>２０</w:t>
                </w:r>
                <w:r>
                  <w:rPr>
                    <w:w w:val="95"/>
                  </w:rPr>
                  <w:t>年度</w:t>
                </w:r>
                <w:r>
                  <w:rPr>
                    <w:w w:val="85"/>
                  </w:rPr>
                  <w:t>） </w:t>
                </w:r>
                <w:r>
                  <w:rPr>
                    <w:w w:val="95"/>
                  </w:rPr>
                  <w:t>国民健康保険料</w:t>
                </w:r>
              </w:p>
            </w:txbxContent>
          </v:textbox>
          <w10:wrap type="none"/>
        </v:shape>
      </w:pict>
    </w:r>
    <w:r>
      <w:rPr/>
      <w:pict>
        <v:shape style="position:absolute;margin-left:722.940979pt;margin-top:70.146515pt;width:48.45pt;height:8.5pt;mso-position-horizontal-relative:page;mso-position-vertical-relative:page;z-index:-1252192" type="#_x0000_t202" filled="false" stroked="false">
          <v:textbox inset="0,0,0,0">
            <w:txbxContent>
              <w:p>
                <w:pPr>
                  <w:spacing w:line="167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515598pt;margin-top:56.479553pt;width:193.75pt;height:11.15pt;mso-position-horizontal-relative:page;mso-position-vertical-relative:page;z-index:-1253224" type="#_x0000_t202" filled="false" stroked="false">
          <v:textbox inset="0,0,0,0">
            <w:txbxContent>
              <w:p>
                <w:pPr>
                  <w:pStyle w:val="BodyText"/>
                  <w:spacing w:line="222" w:lineRule="exact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</w:t>
                </w:r>
                <w:r>
                  <w:rPr>
                    <w:w w:val="85"/>
                  </w:rPr>
                  <w:t>２０</w:t>
                </w:r>
                <w:r>
                  <w:rPr>
                    <w:w w:val="95"/>
                  </w:rPr>
                  <w:t>年度</w:t>
                </w:r>
                <w:r>
                  <w:rPr>
                    <w:w w:val="85"/>
                  </w:rPr>
                  <w:t>） </w:t>
                </w:r>
                <w:r>
                  <w:rPr>
                    <w:w w:val="95"/>
                  </w:rPr>
                  <w:t>個人均等割</w:t>
                </w:r>
              </w:p>
            </w:txbxContent>
          </v:textbox>
          <w10:wrap type="none"/>
        </v:shape>
      </w:pict>
    </w:r>
    <w:r>
      <w:rPr/>
      <w:pict>
        <v:shape style="position:absolute;margin-left:722.940979pt;margin-top:70.146515pt;width:48.45pt;height:8.5pt;mso-position-horizontal-relative:page;mso-position-vertical-relative:page;z-index:-1253200" type="#_x0000_t202" filled="false" stroked="false">
          <v:textbox inset="0,0,0,0">
            <w:txbxContent>
              <w:p>
                <w:pPr>
                  <w:spacing w:line="167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515598pt;margin-top:56.479553pt;width:175.5pt;height:11.15pt;mso-position-horizontal-relative:page;mso-position-vertical-relative:page;z-index:-1253176" type="#_x0000_t202" filled="false" stroked="false">
          <v:textbox inset="0,0,0,0">
            <w:txbxContent>
              <w:p>
                <w:pPr>
                  <w:pStyle w:val="BodyText"/>
                  <w:spacing w:line="222" w:lineRule="exact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</w:t>
                </w:r>
                <w:r>
                  <w:rPr>
                    <w:w w:val="85"/>
                  </w:rPr>
                  <w:t>２０</w:t>
                </w:r>
                <w:r>
                  <w:rPr>
                    <w:w w:val="95"/>
                  </w:rPr>
                  <w:t>年度</w:t>
                </w:r>
                <w:r>
                  <w:rPr>
                    <w:w w:val="85"/>
                  </w:rPr>
                  <w:t>） </w:t>
                </w:r>
                <w:r>
                  <w:rPr>
                    <w:w w:val="95"/>
                  </w:rPr>
                  <w:t>所得割</w:t>
                </w:r>
              </w:p>
            </w:txbxContent>
          </v:textbox>
          <w10:wrap type="none"/>
        </v:shape>
      </w:pict>
    </w:r>
    <w:r>
      <w:rPr/>
      <w:pict>
        <v:shape style="position:absolute;margin-left:722.940979pt;margin-top:70.146515pt;width:48.45pt;height:8.5pt;mso-position-horizontal-relative:page;mso-position-vertical-relative:page;z-index:-1253152" type="#_x0000_t202" filled="false" stroked="false">
          <v:textbox inset="0,0,0,0">
            <w:txbxContent>
              <w:p>
                <w:pPr>
                  <w:spacing w:line="167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515598pt;margin-top:56.479553pt;width:193.75pt;height:11.15pt;mso-position-horizontal-relative:page;mso-position-vertical-relative:page;z-index:-1253128" type="#_x0000_t202" filled="false" stroked="false">
          <v:textbox inset="0,0,0,0">
            <w:txbxContent>
              <w:p>
                <w:pPr>
                  <w:pStyle w:val="BodyText"/>
                  <w:spacing w:line="222" w:lineRule="exact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</w:t>
                </w:r>
                <w:r>
                  <w:rPr>
                    <w:w w:val="85"/>
                  </w:rPr>
                  <w:t>２０</w:t>
                </w:r>
                <w:r>
                  <w:rPr>
                    <w:w w:val="95"/>
                  </w:rPr>
                  <w:t>年度</w:t>
                </w:r>
                <w:r>
                  <w:rPr>
                    <w:w w:val="85"/>
                  </w:rPr>
                  <w:t>） </w:t>
                </w:r>
                <w:r>
                  <w:rPr>
                    <w:w w:val="95"/>
                  </w:rPr>
                  <w:t>法人均等割</w:t>
                </w:r>
              </w:p>
            </w:txbxContent>
          </v:textbox>
          <w10:wrap type="none"/>
        </v:shape>
      </w:pict>
    </w:r>
    <w:r>
      <w:rPr/>
      <w:pict>
        <v:shape style="position:absolute;margin-left:722.940979pt;margin-top:70.146515pt;width:48.45pt;height:8.5pt;mso-position-horizontal-relative:page;mso-position-vertical-relative:page;z-index:-1253104" type="#_x0000_t202" filled="false" stroked="false">
          <v:textbox inset="0,0,0,0">
            <w:txbxContent>
              <w:p>
                <w:pPr>
                  <w:spacing w:line="167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515598pt;margin-top:56.479553pt;width:184.65pt;height:11.15pt;mso-position-horizontal-relative:page;mso-position-vertical-relative:page;z-index:-1253080" type="#_x0000_t202" filled="false" stroked="false">
          <v:textbox inset="0,0,0,0">
            <w:txbxContent>
              <w:p>
                <w:pPr>
                  <w:pStyle w:val="BodyText"/>
                  <w:spacing w:line="222" w:lineRule="exact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</w:t>
                </w:r>
                <w:r>
                  <w:rPr>
                    <w:w w:val="85"/>
                  </w:rPr>
                  <w:t>２０</w:t>
                </w:r>
                <w:r>
                  <w:rPr>
                    <w:w w:val="95"/>
                  </w:rPr>
                  <w:t>年度</w:t>
                </w:r>
                <w:r>
                  <w:rPr>
                    <w:w w:val="85"/>
                  </w:rPr>
                  <w:t>） </w:t>
                </w:r>
                <w:r>
                  <w:rPr>
                    <w:w w:val="95"/>
                  </w:rPr>
                  <w:t>法人税割</w:t>
                </w:r>
              </w:p>
            </w:txbxContent>
          </v:textbox>
          <w10:wrap type="none"/>
        </v:shape>
      </w:pict>
    </w:r>
    <w:r>
      <w:rPr/>
      <w:pict>
        <v:shape style="position:absolute;margin-left:722.940979pt;margin-top:70.146515pt;width:48.45pt;height:8.5pt;mso-position-horizontal-relative:page;mso-position-vertical-relative:page;z-index:-1253056" type="#_x0000_t202" filled="false" stroked="false">
          <v:textbox inset="0,0,0,0">
            <w:txbxContent>
              <w:p>
                <w:pPr>
                  <w:spacing w:line="167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515598pt;margin-top:56.479553pt;width:193.75pt;height:11.15pt;mso-position-horizontal-relative:page;mso-position-vertical-relative:page;z-index:-1253032" type="#_x0000_t202" filled="false" stroked="false">
          <v:textbox inset="0,0,0,0">
            <w:txbxContent>
              <w:p>
                <w:pPr>
                  <w:pStyle w:val="BodyText"/>
                  <w:spacing w:line="222" w:lineRule="exact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</w:t>
                </w:r>
                <w:r>
                  <w:rPr>
                    <w:w w:val="85"/>
                  </w:rPr>
                  <w:t>２０</w:t>
                </w:r>
                <w:r>
                  <w:rPr>
                    <w:w w:val="95"/>
                  </w:rPr>
                  <w:t>年度</w:t>
                </w:r>
                <w:r>
                  <w:rPr>
                    <w:w w:val="85"/>
                  </w:rPr>
                  <w:t>） </w:t>
                </w:r>
                <w:r>
                  <w:rPr>
                    <w:w w:val="95"/>
                  </w:rPr>
                  <w:t>固定資産税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722.940979pt;margin-top:70.146515pt;width:48.45pt;height:8.5pt;mso-position-horizontal-relative:page;mso-position-vertical-relative:page;z-index:-1253008" type="#_x0000_t202" filled="false" stroked="false">
          <v:textbox inset="0,0,0,0">
            <w:txbxContent>
              <w:p>
                <w:pPr>
                  <w:spacing w:line="167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515598pt;margin-top:56.479553pt;width:202.9pt;height:11.15pt;mso-position-horizontal-relative:page;mso-position-vertical-relative:page;z-index:-1252984" type="#_x0000_t202" filled="false" stroked="false">
          <v:textbox inset="0,0,0,0">
            <w:txbxContent>
              <w:p>
                <w:pPr>
                  <w:pStyle w:val="BodyText"/>
                  <w:spacing w:line="222" w:lineRule="exact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</w:t>
                </w:r>
                <w:r>
                  <w:rPr>
                    <w:w w:val="85"/>
                  </w:rPr>
                  <w:t>２０</w:t>
                </w:r>
                <w:r>
                  <w:rPr>
                    <w:w w:val="95"/>
                  </w:rPr>
                  <w:t>年度</w:t>
                </w:r>
                <w:r>
                  <w:rPr>
                    <w:w w:val="85"/>
                  </w:rPr>
                  <w:t>） </w:t>
                </w:r>
                <w:r>
                  <w:rPr>
                    <w:w w:val="95"/>
                  </w:rPr>
                  <w:t>純固定資産税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722.940979pt;margin-top:70.146515pt;width:48.45pt;height:8.5pt;mso-position-horizontal-relative:page;mso-position-vertical-relative:page;z-index:-1252960" type="#_x0000_t202" filled="false" stroked="false">
          <v:textbox inset="0,0,0,0">
            <w:txbxContent>
              <w:p>
                <w:pPr>
                  <w:spacing w:line="167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515598pt;margin-top:56.479553pt;width:166.4pt;height:11.15pt;mso-position-horizontal-relative:page;mso-position-vertical-relative:page;z-index:-1252936" type="#_x0000_t202" filled="false" stroked="false">
          <v:textbox inset="0,0,0,0">
            <w:txbxContent>
              <w:p>
                <w:pPr>
                  <w:pStyle w:val="BodyText"/>
                  <w:spacing w:line="222" w:lineRule="exact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</w:t>
                </w:r>
                <w:r>
                  <w:rPr>
                    <w:w w:val="85"/>
                  </w:rPr>
                  <w:t>２０</w:t>
                </w:r>
                <w:r>
                  <w:rPr>
                    <w:w w:val="95"/>
                  </w:rPr>
                  <w:t>年度</w:t>
                </w:r>
                <w:r>
                  <w:rPr>
                    <w:w w:val="85"/>
                  </w:rPr>
                  <w:t>） </w:t>
                </w:r>
                <w:r>
                  <w:rPr>
                    <w:w w:val="95"/>
                  </w:rPr>
                  <w:t>土地</w:t>
                </w:r>
              </w:p>
            </w:txbxContent>
          </v:textbox>
          <w10:wrap type="none"/>
        </v:shape>
      </w:pict>
    </w:r>
    <w:r>
      <w:rPr/>
      <w:pict>
        <v:shape style="position:absolute;margin-left:722.940979pt;margin-top:70.146515pt;width:48.45pt;height:8.5pt;mso-position-horizontal-relative:page;mso-position-vertical-relative:page;z-index:-1252912" type="#_x0000_t202" filled="false" stroked="false">
          <v:textbox inset="0,0,0,0">
            <w:txbxContent>
              <w:p>
                <w:pPr>
                  <w:spacing w:line="167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07" w:lineRule="exact"/>
      <w:ind w:right="9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header" Target="header12.xml"/><Relationship Id="rId18" Type="http://schemas.openxmlformats.org/officeDocument/2006/relationships/header" Target="header13.xml"/><Relationship Id="rId19" Type="http://schemas.openxmlformats.org/officeDocument/2006/relationships/header" Target="header14.xml"/><Relationship Id="rId20" Type="http://schemas.openxmlformats.org/officeDocument/2006/relationships/header" Target="header15.xml"/><Relationship Id="rId21" Type="http://schemas.openxmlformats.org/officeDocument/2006/relationships/header" Target="header16.xml"/><Relationship Id="rId22" Type="http://schemas.openxmlformats.org/officeDocument/2006/relationships/header" Target="header17.xml"/><Relationship Id="rId23" Type="http://schemas.openxmlformats.org/officeDocument/2006/relationships/header" Target="header18.xml"/><Relationship Id="rId24" Type="http://schemas.openxmlformats.org/officeDocument/2006/relationships/header" Target="header19.xml"/><Relationship Id="rId25" Type="http://schemas.openxmlformats.org/officeDocument/2006/relationships/header" Target="header20.xml"/><Relationship Id="rId26" Type="http://schemas.openxmlformats.org/officeDocument/2006/relationships/header" Target="header21.xml"/><Relationship Id="rId27" Type="http://schemas.openxmlformats.org/officeDocument/2006/relationships/header" Target="header22.xml"/><Relationship Id="rId28" Type="http://schemas.openxmlformats.org/officeDocument/2006/relationships/header" Target="header23.xml"/><Relationship Id="rId29" Type="http://schemas.openxmlformats.org/officeDocument/2006/relationships/header" Target="header24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20-SHICHOUSON-03</dc:creator>
  <dc:title>市町村税の決算状況調.xls</dc:title>
  <dcterms:created xsi:type="dcterms:W3CDTF">2019-02-20T12:36:58Z</dcterms:created>
  <dcterms:modified xsi:type="dcterms:W3CDTF">2019-02-20T12:36:58Z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2010-02-26T00:00:00Z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2019-02-20T00:00:00Z</vt:filetime>
  </property>
</Properties>
</file>